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4BF" w14:textId="77777777" w:rsidR="00931D31" w:rsidRDefault="00931D31">
      <w:pPr>
        <w:pStyle w:val="ConsPlusNormal"/>
        <w:outlineLvl w:val="0"/>
      </w:pPr>
    </w:p>
    <w:p w14:paraId="4DA07BB0" w14:textId="77777777" w:rsidR="00931D31" w:rsidRDefault="00931D31">
      <w:pPr>
        <w:pStyle w:val="ConsPlusTitle"/>
        <w:jc w:val="center"/>
        <w:outlineLvl w:val="0"/>
      </w:pPr>
      <w:r>
        <w:t>СОВЕТ МУНИЦИПАЛЬНОГО РАЙОНА "ЗАПОЛЯРНЫЙ РАЙОН"</w:t>
      </w:r>
    </w:p>
    <w:p w14:paraId="20B5E2C9" w14:textId="77777777" w:rsidR="00931D31" w:rsidRDefault="00931D31">
      <w:pPr>
        <w:pStyle w:val="ConsPlusTitle"/>
        <w:jc w:val="center"/>
      </w:pPr>
      <w:r>
        <w:t>12-я сессия III созыва</w:t>
      </w:r>
    </w:p>
    <w:p w14:paraId="7CC9F64F" w14:textId="77777777" w:rsidR="00931D31" w:rsidRDefault="00931D31">
      <w:pPr>
        <w:pStyle w:val="ConsPlusTitle"/>
        <w:jc w:val="center"/>
      </w:pPr>
    </w:p>
    <w:p w14:paraId="6AFB24DD" w14:textId="77777777" w:rsidR="00931D31" w:rsidRDefault="00931D31">
      <w:pPr>
        <w:pStyle w:val="ConsPlusTitle"/>
        <w:jc w:val="center"/>
      </w:pPr>
      <w:r>
        <w:t>РЕШЕНИЕ</w:t>
      </w:r>
    </w:p>
    <w:p w14:paraId="3FC22F57" w14:textId="77777777" w:rsidR="00931D31" w:rsidRDefault="00931D31">
      <w:pPr>
        <w:pStyle w:val="ConsPlusTitle"/>
        <w:jc w:val="center"/>
      </w:pPr>
      <w:r>
        <w:t>от 17 июня 2015 г. N 136-р</w:t>
      </w:r>
    </w:p>
    <w:p w14:paraId="179EFC97" w14:textId="77777777" w:rsidR="00931D31" w:rsidRDefault="00931D31">
      <w:pPr>
        <w:pStyle w:val="ConsPlusTitle"/>
        <w:jc w:val="center"/>
      </w:pPr>
    </w:p>
    <w:p w14:paraId="494CFA7B" w14:textId="77777777" w:rsidR="00931D31" w:rsidRDefault="00931D31">
      <w:pPr>
        <w:pStyle w:val="ConsPlusTitle"/>
        <w:jc w:val="center"/>
      </w:pPr>
      <w:r>
        <w:t>ОБ УТВЕРЖДЕНИИ ПОЛОЖЕНИЯ О БЮДЖЕТНОМ ПРОЦЕССЕ</w:t>
      </w:r>
    </w:p>
    <w:p w14:paraId="2932216B" w14:textId="77777777" w:rsidR="00931D31" w:rsidRDefault="00931D31">
      <w:pPr>
        <w:pStyle w:val="ConsPlusTitle"/>
        <w:jc w:val="center"/>
      </w:pPr>
      <w:r>
        <w:t>В МУНИЦИПАЛЬНОМ ОБРАЗОВАНИИ "МУНИЦИПАЛЬНЫЙ РАЙОН</w:t>
      </w:r>
    </w:p>
    <w:p w14:paraId="0338CC75" w14:textId="77777777" w:rsidR="00931D31" w:rsidRDefault="00931D31">
      <w:pPr>
        <w:pStyle w:val="ConsPlusTitle"/>
        <w:jc w:val="center"/>
      </w:pPr>
      <w:r>
        <w:t>"ЗАПОЛЯРНЫЙ РАЙОН" В НОВОЙ РЕДАКЦИИ</w:t>
      </w:r>
    </w:p>
    <w:p w14:paraId="35085C07" w14:textId="77777777" w:rsidR="00931D31" w:rsidRDefault="00931D31">
      <w:pPr>
        <w:pStyle w:val="ConsPlusNormal"/>
        <w:jc w:val="both"/>
      </w:pPr>
    </w:p>
    <w:p w14:paraId="1CBF42E0" w14:textId="77777777" w:rsidR="00931D31" w:rsidRDefault="00931D31">
      <w:pPr>
        <w:pStyle w:val="ConsPlusNormal"/>
        <w:ind w:firstLine="540"/>
        <w:jc w:val="both"/>
      </w:pPr>
      <w:r>
        <w:t xml:space="preserve">В соответствии с Бюджетным </w:t>
      </w:r>
      <w:hyperlink r:id="rId6"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Федеральным </w:t>
      </w:r>
      <w:hyperlink r:id="rId7"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Совет муниципального района "Заполярный район" решил:</w:t>
      </w:r>
    </w:p>
    <w:p w14:paraId="70755D0B" w14:textId="77777777" w:rsidR="00931D31" w:rsidRDefault="00931D31">
      <w:pPr>
        <w:pStyle w:val="ConsPlusNormal"/>
        <w:ind w:firstLine="540"/>
        <w:jc w:val="both"/>
      </w:pPr>
      <w:r>
        <w:t xml:space="preserve">1. Утвердить </w:t>
      </w:r>
      <w:hyperlink w:anchor="Par36" w:tooltip="ПОЛОЖЕНИЕ" w:history="1">
        <w:r>
          <w:rPr>
            <w:color w:val="0000FF"/>
          </w:rPr>
          <w:t>Положение</w:t>
        </w:r>
      </w:hyperlink>
      <w:r>
        <w:t xml:space="preserve"> о бюджетном процессе в муниципальном образовании "Муниципальный район "Заполярный район" в новой редакции (прилагается).</w:t>
      </w:r>
    </w:p>
    <w:p w14:paraId="617F6EBF" w14:textId="77777777" w:rsidR="00931D31" w:rsidRDefault="00931D31">
      <w:pPr>
        <w:pStyle w:val="ConsPlusNormal"/>
        <w:ind w:firstLine="540"/>
        <w:jc w:val="both"/>
      </w:pPr>
      <w:r>
        <w:t>2. Признать утратившими силу:</w:t>
      </w:r>
    </w:p>
    <w:p w14:paraId="70C88A0C" w14:textId="77777777" w:rsidR="00931D31" w:rsidRDefault="00931D31">
      <w:pPr>
        <w:pStyle w:val="ConsPlusNormal"/>
        <w:ind w:firstLine="540"/>
        <w:jc w:val="both"/>
      </w:pPr>
      <w:r>
        <w:t xml:space="preserve">1) </w:t>
      </w:r>
      <w:hyperlink r:id="rId8" w:tooltip="Решение Совета муниципального района &quot;Заполярный район&quot; от 29.05.2008 N 311-р (ред. от 20.12.2011) &quot;Об утверждении Положения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решение</w:t>
        </w:r>
      </w:hyperlink>
      <w:r>
        <w:t xml:space="preserve"> Совета муниципального района "Заполярный район" от 29.05.2008 N 311-р "Об утверждении Положения о бюджетном процессе в муниципальном образовании "Муниципальный район "Заполярный район";</w:t>
      </w:r>
    </w:p>
    <w:p w14:paraId="5864E771" w14:textId="77777777" w:rsidR="00931D31" w:rsidRDefault="00931D31">
      <w:pPr>
        <w:pStyle w:val="ConsPlusNormal"/>
        <w:ind w:firstLine="540"/>
        <w:jc w:val="both"/>
      </w:pPr>
      <w:r>
        <w:t xml:space="preserve">2) </w:t>
      </w:r>
      <w:hyperlink r:id="rId9" w:tooltip="Решение Совета муниципального района &quot;Заполярный район&quot; от 24.12.2008 N 384-р &quot;О внесении изменения в Положение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решение</w:t>
        </w:r>
      </w:hyperlink>
      <w:r>
        <w:t xml:space="preserve"> Совета муниципального района "Заполярный район" от 24.12.2008 N 384-р "О внесении изменения в Положение о бюджетном процессе в муниципальном образовании "Муниципальный район "Заполярный район";</w:t>
      </w:r>
    </w:p>
    <w:p w14:paraId="320FC845" w14:textId="77777777" w:rsidR="00931D31" w:rsidRDefault="00931D31">
      <w:pPr>
        <w:pStyle w:val="ConsPlusNormal"/>
        <w:ind w:firstLine="540"/>
        <w:jc w:val="both"/>
      </w:pPr>
      <w:r>
        <w:t xml:space="preserve">3) </w:t>
      </w:r>
      <w:hyperlink r:id="rId10" w:tooltip="Решение Совета муниципального района &quot;Заполярный район&quot; от 09.04.2009 N 426-р &quot;О внесении изменения в Положение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решение</w:t>
        </w:r>
      </w:hyperlink>
      <w:r>
        <w:t xml:space="preserve"> Совета муниципального района "Заполярный район" от 09.04.2009 N 426-р "О внесении изменения в Положение о бюджетном процессе в муниципальном образовании "Муниципальный район "Заполярный";</w:t>
      </w:r>
    </w:p>
    <w:p w14:paraId="2282E053" w14:textId="77777777" w:rsidR="00931D31" w:rsidRDefault="00931D31">
      <w:pPr>
        <w:pStyle w:val="ConsPlusNormal"/>
        <w:ind w:firstLine="540"/>
        <w:jc w:val="both"/>
      </w:pPr>
      <w:r>
        <w:t xml:space="preserve">4) </w:t>
      </w:r>
      <w:hyperlink r:id="rId11" w:tooltip="Решение Совета муниципального района &quot;Заполярный район&quot; от 24.11.2011 N 225-р &quot;О внесении изменений в Положение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решение</w:t>
        </w:r>
      </w:hyperlink>
      <w:r>
        <w:t xml:space="preserve"> Совета муниципального района "Заполярный район" от 24.11.2011 N 225-р "О внесении изменения в Положение о бюджетном процессе в муниципальном образовании "Муниципальный район "Заполярный";</w:t>
      </w:r>
    </w:p>
    <w:p w14:paraId="11E4A127" w14:textId="77777777" w:rsidR="00931D31" w:rsidRDefault="00931D31">
      <w:pPr>
        <w:pStyle w:val="ConsPlusNormal"/>
        <w:ind w:firstLine="540"/>
        <w:jc w:val="both"/>
      </w:pPr>
      <w:r>
        <w:t xml:space="preserve">5) </w:t>
      </w:r>
      <w:hyperlink r:id="rId12" w:tooltip="Решение Совета муниципального района &quot;Заполярный район&quot; от 20.12.2011 N 242-р &quot;О внесении изменений в некоторые решения Совета Заполярного района&quot;{КонсультантПлюс}" w:history="1">
        <w:r>
          <w:rPr>
            <w:color w:val="0000FF"/>
          </w:rPr>
          <w:t>пункт 2</w:t>
        </w:r>
      </w:hyperlink>
      <w:r>
        <w:t xml:space="preserve"> решения Совета муниципального района "Заполярный район" от 20.12.2011 N 242-р "О внесении изменений в некоторые решения Совета Заполярного района".</w:t>
      </w:r>
    </w:p>
    <w:p w14:paraId="0B071636" w14:textId="77777777" w:rsidR="00931D31" w:rsidRDefault="00931D31">
      <w:pPr>
        <w:pStyle w:val="ConsPlusNormal"/>
        <w:ind w:firstLine="540"/>
        <w:jc w:val="both"/>
      </w:pPr>
      <w:r>
        <w:t>3. Настоящее решение вступает в силу со дня его официального опубликования.</w:t>
      </w:r>
    </w:p>
    <w:p w14:paraId="29EBBC35" w14:textId="77777777" w:rsidR="00931D31" w:rsidRDefault="00931D31">
      <w:pPr>
        <w:pStyle w:val="ConsPlusNormal"/>
        <w:jc w:val="both"/>
      </w:pPr>
    </w:p>
    <w:p w14:paraId="53A005A2" w14:textId="77777777" w:rsidR="00931D31" w:rsidRDefault="00931D31">
      <w:pPr>
        <w:pStyle w:val="ConsPlusNormal"/>
        <w:jc w:val="right"/>
      </w:pPr>
      <w:r>
        <w:t>Глава</w:t>
      </w:r>
    </w:p>
    <w:p w14:paraId="3D050386" w14:textId="77777777" w:rsidR="00931D31" w:rsidRDefault="00931D31">
      <w:pPr>
        <w:pStyle w:val="ConsPlusNormal"/>
        <w:jc w:val="right"/>
      </w:pPr>
      <w:r>
        <w:t>муниципального района</w:t>
      </w:r>
    </w:p>
    <w:p w14:paraId="04650632" w14:textId="77777777" w:rsidR="00931D31" w:rsidRDefault="00931D31">
      <w:pPr>
        <w:pStyle w:val="ConsPlusNormal"/>
        <w:jc w:val="right"/>
      </w:pPr>
      <w:r>
        <w:t>"Заполярный район"</w:t>
      </w:r>
    </w:p>
    <w:p w14:paraId="32AB6FD3" w14:textId="77777777" w:rsidR="00931D31" w:rsidRDefault="00931D31">
      <w:pPr>
        <w:pStyle w:val="ConsPlusNormal"/>
        <w:jc w:val="right"/>
      </w:pPr>
      <w:r>
        <w:t>А.Л.МИХЕЕВ</w:t>
      </w:r>
    </w:p>
    <w:p w14:paraId="75EDCC50" w14:textId="77777777" w:rsidR="00931D31" w:rsidRDefault="00931D31">
      <w:pPr>
        <w:pStyle w:val="ConsPlusNormal"/>
        <w:jc w:val="both"/>
      </w:pPr>
    </w:p>
    <w:p w14:paraId="3EC41106" w14:textId="77777777" w:rsidR="00931D31" w:rsidRDefault="00931D31">
      <w:pPr>
        <w:pStyle w:val="ConsPlusNormal"/>
        <w:jc w:val="both"/>
      </w:pPr>
    </w:p>
    <w:p w14:paraId="02CDE5AE" w14:textId="77777777" w:rsidR="00931D31" w:rsidRDefault="00931D31">
      <w:pPr>
        <w:pStyle w:val="ConsPlusNormal"/>
        <w:jc w:val="both"/>
      </w:pPr>
    </w:p>
    <w:p w14:paraId="2FF0F72A" w14:textId="77777777" w:rsidR="00931D31" w:rsidRDefault="00931D31">
      <w:pPr>
        <w:pStyle w:val="ConsPlusNormal"/>
        <w:jc w:val="both"/>
      </w:pPr>
    </w:p>
    <w:p w14:paraId="4A46CD84" w14:textId="77777777" w:rsidR="00931D31" w:rsidRDefault="00931D31">
      <w:pPr>
        <w:pStyle w:val="ConsPlusNormal"/>
        <w:jc w:val="both"/>
      </w:pPr>
    </w:p>
    <w:p w14:paraId="194727D5" w14:textId="77777777" w:rsidR="00931D31" w:rsidRDefault="00931D31">
      <w:pPr>
        <w:pStyle w:val="ConsPlusNormal"/>
        <w:jc w:val="right"/>
        <w:outlineLvl w:val="0"/>
      </w:pPr>
      <w:r>
        <w:t>Приложение</w:t>
      </w:r>
    </w:p>
    <w:p w14:paraId="59CFD8EA" w14:textId="77777777" w:rsidR="00931D31" w:rsidRDefault="00931D31">
      <w:pPr>
        <w:pStyle w:val="ConsPlusNormal"/>
        <w:jc w:val="right"/>
      </w:pPr>
      <w:r>
        <w:t>к решению</w:t>
      </w:r>
    </w:p>
    <w:p w14:paraId="15C16E3D" w14:textId="77777777" w:rsidR="00931D31" w:rsidRDefault="00931D31">
      <w:pPr>
        <w:pStyle w:val="ConsPlusNormal"/>
        <w:jc w:val="right"/>
      </w:pPr>
      <w:r>
        <w:t>Совета муниципального района</w:t>
      </w:r>
    </w:p>
    <w:p w14:paraId="38AEDCD9" w14:textId="77777777" w:rsidR="00931D31" w:rsidRDefault="00931D31">
      <w:pPr>
        <w:pStyle w:val="ConsPlusNormal"/>
        <w:jc w:val="right"/>
      </w:pPr>
      <w:r>
        <w:t>"Заполярный район"</w:t>
      </w:r>
    </w:p>
    <w:p w14:paraId="275B3DA3" w14:textId="77777777" w:rsidR="00931D31" w:rsidRDefault="00931D31">
      <w:pPr>
        <w:pStyle w:val="ConsPlusNormal"/>
        <w:jc w:val="right"/>
      </w:pPr>
      <w:r>
        <w:t>от 17.06.2015 N 136-р</w:t>
      </w:r>
    </w:p>
    <w:p w14:paraId="725850A8" w14:textId="77777777" w:rsidR="00931D31" w:rsidRDefault="00931D31">
      <w:pPr>
        <w:pStyle w:val="ConsPlusNormal"/>
        <w:jc w:val="both"/>
      </w:pPr>
    </w:p>
    <w:p w14:paraId="411B30F2" w14:textId="77777777" w:rsidR="00931D31" w:rsidRDefault="00931D31">
      <w:pPr>
        <w:pStyle w:val="ConsPlusTitle"/>
        <w:jc w:val="center"/>
      </w:pPr>
      <w:bookmarkStart w:id="0" w:name="Par36"/>
      <w:bookmarkEnd w:id="0"/>
      <w:r>
        <w:t>ПОЛОЖЕНИЕ</w:t>
      </w:r>
    </w:p>
    <w:p w14:paraId="4B318DC1" w14:textId="77777777" w:rsidR="00931D31" w:rsidRDefault="00931D31">
      <w:pPr>
        <w:pStyle w:val="ConsPlusTitle"/>
        <w:jc w:val="center"/>
      </w:pPr>
      <w:r>
        <w:t>О БЮДЖЕТНОМ ПРОЦЕССЕ В МУНИЦИПАЛЬНОМ ОБРАЗОВАНИИ</w:t>
      </w:r>
    </w:p>
    <w:p w14:paraId="4717F6C9" w14:textId="77777777" w:rsidR="00931D31" w:rsidRDefault="00931D31">
      <w:pPr>
        <w:pStyle w:val="ConsPlusTitle"/>
        <w:jc w:val="center"/>
      </w:pPr>
      <w:r>
        <w:t>"МУНИЦИПАЛЬНЫЙ РАЙОН "ЗАПОЛЯРНЫЙ РАЙОН" В НОВОЙ РЕДАКЦИИ</w:t>
      </w:r>
    </w:p>
    <w:p w14:paraId="7D635668" w14:textId="77777777" w:rsidR="00931D31" w:rsidRDefault="00931D31">
      <w:pPr>
        <w:pStyle w:val="ConsPlusNormal"/>
        <w:jc w:val="both"/>
      </w:pPr>
    </w:p>
    <w:p w14:paraId="66F6C85E" w14:textId="77777777" w:rsidR="00931D31" w:rsidRDefault="00931D31">
      <w:pPr>
        <w:pStyle w:val="ConsPlusNormal"/>
        <w:jc w:val="center"/>
        <w:outlineLvl w:val="1"/>
      </w:pPr>
      <w:r>
        <w:t>1. Общие положения</w:t>
      </w:r>
    </w:p>
    <w:p w14:paraId="2471B044" w14:textId="77777777" w:rsidR="00931D31" w:rsidRDefault="00931D31">
      <w:pPr>
        <w:pStyle w:val="ConsPlusNormal"/>
        <w:jc w:val="both"/>
      </w:pPr>
    </w:p>
    <w:p w14:paraId="3883ECAE" w14:textId="77777777" w:rsidR="00931D31" w:rsidRDefault="00931D31">
      <w:pPr>
        <w:pStyle w:val="ConsPlusNormal"/>
        <w:ind w:firstLine="540"/>
        <w:jc w:val="both"/>
      </w:pPr>
      <w:r>
        <w:t>1.1. Настоящее Положение регулирует бюджетные правоотношения на территории муниципального образования "Муниципальный район "Заполярный район" (далее - Заполярный район), к которым относятся отношения, возникающие между субъектами бюджетных правоотношений в процессе:</w:t>
      </w:r>
    </w:p>
    <w:p w14:paraId="381BB018" w14:textId="77777777" w:rsidR="00931D31" w:rsidRDefault="00931D31">
      <w:pPr>
        <w:pStyle w:val="ConsPlusNormal"/>
        <w:ind w:firstLine="540"/>
        <w:jc w:val="both"/>
      </w:pPr>
      <w:r>
        <w:t>- формирования доходов и осуществления расходов районного бюджета Заполярного района (далее - районный бюджет), осуществления муниципальных внутренних заимствований, регулирования муниципального долга;</w:t>
      </w:r>
    </w:p>
    <w:p w14:paraId="193F5D3E" w14:textId="77777777" w:rsidR="00931D31" w:rsidRDefault="00931D31">
      <w:pPr>
        <w:pStyle w:val="ConsPlusNormal"/>
        <w:ind w:firstLine="540"/>
        <w:jc w:val="both"/>
      </w:pPr>
      <w:r>
        <w:lastRenderedPageBreak/>
        <w:t>- составления и рассмотрения проекта районного бюджета;</w:t>
      </w:r>
    </w:p>
    <w:p w14:paraId="2EE8C2CE" w14:textId="77777777" w:rsidR="00931D31" w:rsidRDefault="00931D31">
      <w:pPr>
        <w:pStyle w:val="ConsPlusNormal"/>
        <w:ind w:firstLine="540"/>
        <w:jc w:val="both"/>
      </w:pPr>
      <w:r>
        <w:t>- утверждения и исполнения районного бюджета, контроля за его исполнением, осуществления бюджетного учета, составления, рассмотрения и утверждения бюджетной отчетности.</w:t>
      </w:r>
    </w:p>
    <w:p w14:paraId="328623EA" w14:textId="77777777" w:rsidR="00931D31" w:rsidRDefault="00931D31">
      <w:pPr>
        <w:pStyle w:val="ConsPlusNormal"/>
        <w:ind w:firstLine="540"/>
        <w:jc w:val="both"/>
      </w:pPr>
      <w:r>
        <w:t xml:space="preserve">1.2. Бюджетные правоотношения в Заполярном районе осуществляются в соответствии с Бюджетным </w:t>
      </w:r>
      <w:hyperlink r:id="rId13"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иными нормативными правовыми актами, регулирующими бюджетные правоотношения.</w:t>
      </w:r>
    </w:p>
    <w:p w14:paraId="5F1CA1FF" w14:textId="77777777" w:rsidR="00931D31" w:rsidRDefault="00931D31">
      <w:pPr>
        <w:pStyle w:val="ConsPlusNormal"/>
        <w:ind w:firstLine="540"/>
        <w:jc w:val="both"/>
      </w:pPr>
      <w:r>
        <w:t>В случае противоречия между настоящим Положением и иными нормативными правовыми актами Заполярного района, регулирующими бюджетный процесс в муниципальном образовании "Муниципальный район "Заполярный район", применяются нормы настоящего Положения.</w:t>
      </w:r>
    </w:p>
    <w:p w14:paraId="687F933E" w14:textId="77777777" w:rsidR="00931D31" w:rsidRDefault="00931D31">
      <w:pPr>
        <w:pStyle w:val="ConsPlusNormal"/>
        <w:ind w:firstLine="540"/>
        <w:jc w:val="both"/>
      </w:pPr>
      <w:r>
        <w:t xml:space="preserve">1.3. В целях настоящего Положения понятия и термины применяются в значениях, установленных Бюджетным </w:t>
      </w:r>
      <w:hyperlink r:id="rId14"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w:t>
      </w:r>
    </w:p>
    <w:p w14:paraId="0140A90A" w14:textId="77777777" w:rsidR="00931D31" w:rsidRDefault="00931D31">
      <w:pPr>
        <w:pStyle w:val="ConsPlusNormal"/>
        <w:ind w:firstLine="540"/>
        <w:jc w:val="both"/>
      </w:pPr>
      <w:r>
        <w:t>1.4. Районный бюджет и свод бюджетов поселений, расположенных на территории муниципального района "Заполярный район" (без учета межбюджетных трансфертов между этими бюджетами), образуют консолидированный бюджет муниципального района "Заполярный район" (далее - консолидированный бюджет).</w:t>
      </w:r>
    </w:p>
    <w:p w14:paraId="28A18D3F" w14:textId="77777777" w:rsidR="00931D31" w:rsidRDefault="00931D31">
      <w:pPr>
        <w:pStyle w:val="ConsPlusNormal"/>
        <w:jc w:val="both"/>
      </w:pPr>
    </w:p>
    <w:p w14:paraId="58B46E99" w14:textId="77777777" w:rsidR="00931D31" w:rsidRDefault="00931D31">
      <w:pPr>
        <w:pStyle w:val="ConsPlusNormal"/>
        <w:jc w:val="center"/>
        <w:outlineLvl w:val="1"/>
      </w:pPr>
      <w:r>
        <w:t>2. Правовая форма районного бюджета</w:t>
      </w:r>
    </w:p>
    <w:p w14:paraId="1D03B837" w14:textId="77777777" w:rsidR="00931D31" w:rsidRDefault="00931D31">
      <w:pPr>
        <w:pStyle w:val="ConsPlusNormal"/>
        <w:jc w:val="both"/>
      </w:pPr>
    </w:p>
    <w:p w14:paraId="32BEE2DC" w14:textId="77777777" w:rsidR="00931D31" w:rsidRDefault="00931D31">
      <w:pPr>
        <w:pStyle w:val="ConsPlusNormal"/>
        <w:ind w:firstLine="540"/>
        <w:jc w:val="both"/>
      </w:pPr>
      <w:r>
        <w:t>2.1. Районный бюджет разрабатывается и утверждается в форме решения Совета Заполярного района на очередной финансовый год и плановый период.</w:t>
      </w:r>
    </w:p>
    <w:p w14:paraId="6011D355" w14:textId="77777777" w:rsidR="00931D31" w:rsidRDefault="00931D31">
      <w:pPr>
        <w:pStyle w:val="ConsPlusNormal"/>
        <w:jc w:val="both"/>
      </w:pPr>
    </w:p>
    <w:p w14:paraId="26E553AC" w14:textId="77777777" w:rsidR="00931D31" w:rsidRDefault="00931D31">
      <w:pPr>
        <w:pStyle w:val="ConsPlusNormal"/>
        <w:jc w:val="center"/>
        <w:outlineLvl w:val="1"/>
      </w:pPr>
      <w:r>
        <w:t>3. Доходы районного бюджета</w:t>
      </w:r>
    </w:p>
    <w:p w14:paraId="46C7C79F" w14:textId="77777777" w:rsidR="00931D31" w:rsidRDefault="00931D31">
      <w:pPr>
        <w:pStyle w:val="ConsPlusNormal"/>
        <w:jc w:val="both"/>
      </w:pPr>
    </w:p>
    <w:p w14:paraId="79420C4E" w14:textId="77777777" w:rsidR="00931D31" w:rsidRDefault="00931D31">
      <w:pPr>
        <w:pStyle w:val="ConsPlusNormal"/>
        <w:ind w:firstLine="540"/>
        <w:jc w:val="both"/>
      </w:pPr>
      <w:r>
        <w:t>3.1. Доходы районного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решениями Совета Заполярного района.</w:t>
      </w:r>
    </w:p>
    <w:p w14:paraId="75DEFB9A" w14:textId="77777777" w:rsidR="00931D31" w:rsidRDefault="00931D31">
      <w:pPr>
        <w:pStyle w:val="ConsPlusNormal"/>
        <w:ind w:firstLine="540"/>
        <w:jc w:val="both"/>
      </w:pPr>
      <w:r>
        <w:t>3.2. Решениями Совета Заполярного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района законодательством Российской Федерации о налогах и сборах.</w:t>
      </w:r>
    </w:p>
    <w:p w14:paraId="0667391C" w14:textId="77777777" w:rsidR="00931D31" w:rsidRDefault="00931D31">
      <w:pPr>
        <w:pStyle w:val="ConsPlusNormal"/>
        <w:ind w:firstLine="540"/>
        <w:jc w:val="both"/>
      </w:pPr>
      <w:r>
        <w:t>3.3. Решения Совета Заполярного района о внесении изменений в решения Совета Заполярного района о местных налогах и сборах, решения Совета Заполярного района, регулирующие бюджетные правоотношения, приводящие к изменению доходов районного бюджета, вступающие в силу в очередном финансовом году, должны быть приняты до дня внесения в Совет Заполярного района проекта решения о районном бюджете на очередной финансовый год и плановый период.</w:t>
      </w:r>
    </w:p>
    <w:p w14:paraId="4106ABE2" w14:textId="77777777" w:rsidR="00931D31" w:rsidRDefault="00931D31">
      <w:pPr>
        <w:pStyle w:val="ConsPlusNormal"/>
        <w:ind w:firstLine="540"/>
        <w:jc w:val="both"/>
      </w:pPr>
      <w:r>
        <w:t>Решения Совета Заполярного района, предусматривающие внесение изменений в решения Совета Заполярного района о налогах и сборах, принятые после дня внесения в Совет проекта решения о районном бюджете на очередной финансовый год и плановый период, приводящие к изменению доходов (расходов) районного бюджета в очередном финансовом году,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14:paraId="37FCC63B" w14:textId="77777777" w:rsidR="00931D31" w:rsidRDefault="00931D31">
      <w:pPr>
        <w:pStyle w:val="ConsPlusNormal"/>
        <w:ind w:firstLine="540"/>
        <w:jc w:val="both"/>
      </w:pPr>
      <w:r>
        <w:t>3.4. Внесение изменений в решения Совета Заполярного района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Заполярного района о районном бюджете на текущий финансовый год.</w:t>
      </w:r>
    </w:p>
    <w:p w14:paraId="774DAA0F" w14:textId="77777777" w:rsidR="00931D31" w:rsidRDefault="00931D31">
      <w:pPr>
        <w:pStyle w:val="ConsPlusNormal"/>
        <w:jc w:val="both"/>
      </w:pPr>
    </w:p>
    <w:p w14:paraId="7981FF7A" w14:textId="77777777" w:rsidR="00931D31" w:rsidRDefault="00931D31">
      <w:pPr>
        <w:pStyle w:val="ConsPlusNormal"/>
        <w:jc w:val="center"/>
        <w:outlineLvl w:val="1"/>
      </w:pPr>
      <w:r>
        <w:t>4. Расходы районного бюджета</w:t>
      </w:r>
    </w:p>
    <w:p w14:paraId="0B32D93E" w14:textId="77777777" w:rsidR="00931D31" w:rsidRDefault="00931D31">
      <w:pPr>
        <w:pStyle w:val="ConsPlusNormal"/>
        <w:jc w:val="both"/>
      </w:pPr>
    </w:p>
    <w:p w14:paraId="38C4E4FC" w14:textId="77777777" w:rsidR="00931D31" w:rsidRDefault="00931D31">
      <w:pPr>
        <w:pStyle w:val="ConsPlusNormal"/>
        <w:ind w:firstLine="540"/>
        <w:jc w:val="both"/>
      </w:pPr>
      <w:r>
        <w:t>4.1. Формирование расходов районного бюджета осуществляется в соответствии с расходными обязательствами Заполярного района, исполнение которых согласно законодательству Российской Федерации, Ненецкого автономного округа и Архангельской области, договорам и соглашениям должно происходить в очередном финансовом году и плановом периоде за счет средств районного бюджета и в соответствии с полномочиями органов местного самоуправления Заполярного района.</w:t>
      </w:r>
    </w:p>
    <w:p w14:paraId="749159A1" w14:textId="77777777" w:rsidR="00931D31" w:rsidRDefault="00931D31">
      <w:pPr>
        <w:pStyle w:val="ConsPlusNormal"/>
        <w:ind w:firstLine="540"/>
        <w:jc w:val="both"/>
      </w:pPr>
      <w:r>
        <w:t>4.2. В районном бюджете предусматриваются бюджетные ассигнования, направляемые на исполнение:</w:t>
      </w:r>
    </w:p>
    <w:p w14:paraId="07287DA3" w14:textId="77777777" w:rsidR="00931D31" w:rsidRDefault="00931D31">
      <w:pPr>
        <w:pStyle w:val="ConsPlusNormal"/>
        <w:ind w:firstLine="540"/>
        <w:jc w:val="both"/>
      </w:pPr>
      <w:r>
        <w:t>- расходных обязательств Заполярного района, возникающих в связи с осуществлением органами местного самоуправления полномочий по вопросам местного значения и иным вопросам, которые в соответствии с федеральными законами вправе решать органы местного самоуправления, обеспечиваемых собственными доходами районного бюджета и источниками финансирования дефицита бюджета;</w:t>
      </w:r>
    </w:p>
    <w:p w14:paraId="37688B57" w14:textId="77777777" w:rsidR="00931D31" w:rsidRDefault="00931D31">
      <w:pPr>
        <w:pStyle w:val="ConsPlusNormal"/>
        <w:ind w:firstLine="540"/>
        <w:jc w:val="both"/>
      </w:pPr>
      <w:r>
        <w:lastRenderedPageBreak/>
        <w:t>- расходных обязательств Заполярного района по осуществлению переданных отдельных государственных полномочий, исполняемых за счет субвенций из бюджета субъекта Российской Федерации, и полномочий органов местного самоуправления поселений, исполняемых за счет межбюджетных трансфертов из бюджетов поселений;</w:t>
      </w:r>
    </w:p>
    <w:p w14:paraId="40B65A21" w14:textId="77777777" w:rsidR="00931D31" w:rsidRDefault="00931D31">
      <w:pPr>
        <w:pStyle w:val="ConsPlusNormal"/>
        <w:ind w:firstLine="540"/>
        <w:jc w:val="both"/>
      </w:pPr>
      <w:r>
        <w:t>- расходных обязательств Заполярного района при заключении от имени Заполярного района договоров (соглашений) муниципальными казенными учреждениями.</w:t>
      </w:r>
    </w:p>
    <w:p w14:paraId="2EAC6F71" w14:textId="77777777" w:rsidR="00931D31" w:rsidRDefault="00931D31">
      <w:pPr>
        <w:pStyle w:val="ConsPlusNormal"/>
        <w:jc w:val="both"/>
      </w:pPr>
    </w:p>
    <w:p w14:paraId="283C1885" w14:textId="77777777" w:rsidR="00931D31" w:rsidRDefault="00931D31">
      <w:pPr>
        <w:pStyle w:val="ConsPlusNormal"/>
        <w:jc w:val="center"/>
        <w:outlineLvl w:val="1"/>
      </w:pPr>
      <w:r>
        <w:t>5. Дефицит районного бюджета</w:t>
      </w:r>
    </w:p>
    <w:p w14:paraId="24857152" w14:textId="77777777" w:rsidR="00931D31" w:rsidRDefault="00931D31">
      <w:pPr>
        <w:pStyle w:val="ConsPlusNormal"/>
        <w:jc w:val="both"/>
      </w:pPr>
    </w:p>
    <w:p w14:paraId="2E5929D0" w14:textId="77777777" w:rsidR="00931D31" w:rsidRDefault="00931D31">
      <w:pPr>
        <w:pStyle w:val="ConsPlusNormal"/>
        <w:ind w:firstLine="540"/>
        <w:jc w:val="both"/>
      </w:pPr>
      <w:bookmarkStart w:id="1" w:name="Par73"/>
      <w:bookmarkEnd w:id="1"/>
      <w:r>
        <w:t>5.1. Размер дефицита районного бюджета устанавливается решением о районном бюджете на очередной финансовый год и плановый период в размере, не превышающем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районного бюджета.</w:t>
      </w:r>
    </w:p>
    <w:p w14:paraId="2DA5CDEE" w14:textId="77777777" w:rsidR="00931D31" w:rsidRDefault="00931D31">
      <w:pPr>
        <w:pStyle w:val="ConsPlusNormal"/>
        <w:ind w:firstLine="540"/>
        <w:jc w:val="both"/>
      </w:pPr>
      <w:r>
        <w:t xml:space="preserve">В случае применения к муниципальному району "Заполярный район" мер, предусмотренных </w:t>
      </w:r>
      <w:hyperlink r:id="rId15"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пунктом 4 статьи 136</w:t>
        </w:r>
      </w:hyperlink>
      <w: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4CD9F43C" w14:textId="77777777" w:rsidR="00931D31" w:rsidRDefault="00931D31">
      <w:pPr>
        <w:pStyle w:val="ConsPlusNormal"/>
        <w:ind w:firstLine="540"/>
        <w:jc w:val="both"/>
      </w:pPr>
      <w:r>
        <w:t xml:space="preserve">5.2. В случае утверждения решением о районном бюджете на очередной финансовый год и плановый период в составе источников финансирования дефицита районного бюджета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районного бюджета дефицит бюджета может превышать ограничения, установленные </w:t>
      </w:r>
      <w:hyperlink w:anchor="Par73" w:tooltip="5.1. Размер дефицита районного бюджета устанавливается решением о районном бюджете на очередной финансовый год и плановый период в размере, не превышающем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районного бюджета." w:history="1">
        <w:r>
          <w:rPr>
            <w:color w:val="0000FF"/>
          </w:rPr>
          <w:t>пунктом 5.1</w:t>
        </w:r>
      </w:hyperlink>
      <w:r>
        <w:t xml:space="preserve"> настоящего Положения, в пределах суммы указанных поступлений и снижения остатков средств на счетах.</w:t>
      </w:r>
    </w:p>
    <w:p w14:paraId="607B744B" w14:textId="77777777" w:rsidR="00931D31" w:rsidRDefault="00931D31">
      <w:pPr>
        <w:pStyle w:val="ConsPlusNormal"/>
        <w:ind w:firstLine="540"/>
        <w:jc w:val="both"/>
      </w:pPr>
      <w:r>
        <w:t xml:space="preserve">5.3. Дефицит районного бюджета, сложившийся по данным годового отчета об исполнении районного бюджета, должен соответствовать ограничениям, установленными </w:t>
      </w:r>
      <w:hyperlink w:anchor="Par73" w:tooltip="5.1. Размер дефицита районного бюджета устанавливается решением о районном бюджете на очередной финансовый год и плановый период в размере, не превышающем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районного бюджета." w:history="1">
        <w:r>
          <w:rPr>
            <w:color w:val="0000FF"/>
          </w:rPr>
          <w:t>пунктом 5.1</w:t>
        </w:r>
      </w:hyperlink>
      <w:r>
        <w:t xml:space="preserve"> настоящего Положения.</w:t>
      </w:r>
    </w:p>
    <w:p w14:paraId="7B293A8F" w14:textId="77777777" w:rsidR="00931D31" w:rsidRDefault="00931D31">
      <w:pPr>
        <w:pStyle w:val="ConsPlusNormal"/>
        <w:ind w:firstLine="540"/>
        <w:jc w:val="both"/>
      </w:pPr>
      <w:r>
        <w:t>5.4. В состав источников внутреннего финансирования дефицита районного бюджета включаются:</w:t>
      </w:r>
    </w:p>
    <w:p w14:paraId="77B86D91" w14:textId="77777777" w:rsidR="00931D31" w:rsidRDefault="00931D31">
      <w:pPr>
        <w:pStyle w:val="ConsPlusNormal"/>
        <w:ind w:firstLine="540"/>
        <w:jc w:val="both"/>
      </w:pPr>
      <w:r>
        <w:t>- разница между полученными и погашенными кредитами кредитных организаций в валюте Российской Федерации;</w:t>
      </w:r>
    </w:p>
    <w:p w14:paraId="795049FC" w14:textId="77777777" w:rsidR="00931D31" w:rsidRDefault="00931D31">
      <w:pPr>
        <w:pStyle w:val="ConsPlusNormal"/>
        <w:ind w:firstLine="540"/>
        <w:jc w:val="both"/>
      </w:pPr>
      <w:r>
        <w:t>- изменение остатков средств на счетах по учету средств районного бюджета в течение финансового года.</w:t>
      </w:r>
    </w:p>
    <w:p w14:paraId="1833418F" w14:textId="77777777" w:rsidR="00931D31" w:rsidRDefault="00931D31">
      <w:pPr>
        <w:pStyle w:val="ConsPlusNormal"/>
        <w:ind w:firstLine="540"/>
        <w:jc w:val="both"/>
      </w:pPr>
      <w:r>
        <w:t>Остатки средств местного бюджета на начало текущего финансового года в объеме, определяемом решением Совета Заполярного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Заполярного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Заполярного района о районном бюджете.</w:t>
      </w:r>
    </w:p>
    <w:p w14:paraId="0166CBEB" w14:textId="77777777" w:rsidR="00931D31" w:rsidRDefault="00931D31">
      <w:pPr>
        <w:pStyle w:val="ConsPlusNormal"/>
        <w:jc w:val="both"/>
      </w:pPr>
    </w:p>
    <w:p w14:paraId="5FA995FD" w14:textId="77777777" w:rsidR="00931D31" w:rsidRDefault="00931D31">
      <w:pPr>
        <w:pStyle w:val="ConsPlusNormal"/>
        <w:jc w:val="center"/>
        <w:outlineLvl w:val="1"/>
      </w:pPr>
      <w:r>
        <w:t>6. Порядок отражения бюджетных ассигнований на осуществление</w:t>
      </w:r>
    </w:p>
    <w:p w14:paraId="07EBFDC8" w14:textId="77777777" w:rsidR="00931D31" w:rsidRDefault="00931D31">
      <w:pPr>
        <w:pStyle w:val="ConsPlusNormal"/>
        <w:jc w:val="center"/>
      </w:pPr>
      <w:r>
        <w:t>бюджетных инвестиций в объекты муниципальной собственности</w:t>
      </w:r>
    </w:p>
    <w:p w14:paraId="03738BB2" w14:textId="77777777" w:rsidR="00931D31" w:rsidRDefault="00931D31">
      <w:pPr>
        <w:pStyle w:val="ConsPlusNormal"/>
        <w:jc w:val="center"/>
      </w:pPr>
      <w:r>
        <w:t>в решении о бюджете и в сводной бюджетной росписи</w:t>
      </w:r>
    </w:p>
    <w:p w14:paraId="02C2DB53" w14:textId="77777777" w:rsidR="00931D31" w:rsidRDefault="00931D31">
      <w:pPr>
        <w:pStyle w:val="ConsPlusNormal"/>
        <w:jc w:val="both"/>
      </w:pPr>
    </w:p>
    <w:p w14:paraId="0864A059" w14:textId="77777777" w:rsidR="00931D31" w:rsidRDefault="00931D31">
      <w:pPr>
        <w:pStyle w:val="ConsPlusNormal"/>
        <w:ind w:firstLine="540"/>
        <w:jc w:val="both"/>
      </w:pPr>
      <w:r>
        <w:t>6.1. Бюджетные ассигнования на осуществление бюджетных инвестиций в форме капитальных вложений в объекты муниципальной собственности предусматриваются в решении о районном бюджете в соответствии с муниципальными программами, а также правовыми актами Администрации Заполярного района.</w:t>
      </w:r>
    </w:p>
    <w:p w14:paraId="17683BB9" w14:textId="77777777" w:rsidR="00931D31" w:rsidRDefault="00931D31">
      <w:pPr>
        <w:pStyle w:val="ConsPlusNormal"/>
        <w:ind w:firstLine="540"/>
        <w:jc w:val="both"/>
      </w:pPr>
      <w:r>
        <w:t>6.2. Бюджетные ассигнования на осуществление бюджетных инвестиций в объекты муниципальной собственности муниципального района "Заполярный район", на предоставление муниципальным унитарным предприятиям Заполярного района субсидий на осуществление капитальных вложений в объекты муниципальной собственности и на предоставление субсидий бюджетам поселений на софинансирование капитальных вложений в объекты муниципальной собственности в рамках государственных и муниципальных программ и иных расходных обязательств отражаются в решении о бюджете на очередной финансовый год и плановый период в виде отдельного приложения к решению раздельно по каждому объекту капитального строительства независимо от сметной стоимости объектов, в составе ведомственной структуры расходов и сводной бюджетной росписи районного бюджета - суммарно по целевой статье и группе вида расходов районного бюджета.</w:t>
      </w:r>
    </w:p>
    <w:p w14:paraId="14C7D3F5" w14:textId="77777777" w:rsidR="00931D31" w:rsidRDefault="00931D31">
      <w:pPr>
        <w:pStyle w:val="ConsPlusNormal"/>
        <w:ind w:firstLine="540"/>
        <w:jc w:val="both"/>
      </w:pPr>
      <w:r>
        <w:t xml:space="preserve">6.3. Решения о подготовке и реализации бюджетных инвестиций в объекты муниципальной собственности муниципального района "Заполярный район" принимаются Администрацией Заполярного </w:t>
      </w:r>
      <w:r>
        <w:lastRenderedPageBreak/>
        <w:t>района.</w:t>
      </w:r>
    </w:p>
    <w:p w14:paraId="511B2B97" w14:textId="77777777" w:rsidR="00931D31" w:rsidRDefault="00931D31">
      <w:pPr>
        <w:pStyle w:val="ConsPlusNormal"/>
        <w:jc w:val="both"/>
      </w:pPr>
    </w:p>
    <w:p w14:paraId="1A64304A" w14:textId="77777777" w:rsidR="00931D31" w:rsidRDefault="00931D31">
      <w:pPr>
        <w:pStyle w:val="ConsPlusNormal"/>
        <w:jc w:val="center"/>
        <w:outlineLvl w:val="1"/>
      </w:pPr>
      <w:r>
        <w:t>7. Муниципальные программы</w:t>
      </w:r>
    </w:p>
    <w:p w14:paraId="109D3C63" w14:textId="77777777" w:rsidR="00931D31" w:rsidRDefault="00931D31">
      <w:pPr>
        <w:pStyle w:val="ConsPlusNormal"/>
        <w:jc w:val="both"/>
      </w:pPr>
    </w:p>
    <w:p w14:paraId="7B224999" w14:textId="77777777" w:rsidR="00931D31" w:rsidRDefault="00931D31">
      <w:pPr>
        <w:pStyle w:val="ConsPlusNormal"/>
        <w:ind w:firstLine="540"/>
        <w:jc w:val="both"/>
      </w:pPr>
      <w:r>
        <w:t>7.1. Муниципальные программы, реализуемые за счет средств районного бюджета, утверждаются Администрацией Заполярного района. Порядок принятия решения о разработке муниципальных программ, их формирования и реализации устанавливается муниципальным правовым актом Администрации Заполярного района.</w:t>
      </w:r>
    </w:p>
    <w:p w14:paraId="6D6E7627" w14:textId="77777777" w:rsidR="00931D31" w:rsidRDefault="00931D31">
      <w:pPr>
        <w:pStyle w:val="ConsPlusNormal"/>
        <w:ind w:firstLine="540"/>
        <w:jc w:val="both"/>
      </w:pPr>
      <w:r>
        <w:t>7.2. Объем бюджетных ассигнований на реализацию муниципальных программ устанавливается решением о районном бюджете в составе ведомственной структуры расходов районного бюджета по соответствующей каждой программе (подпрограмме) целевой статье расходов районного бюджета в соответствии с утвержденными программами.</w:t>
      </w:r>
    </w:p>
    <w:p w14:paraId="41B7B4DF" w14:textId="77777777" w:rsidR="00931D31" w:rsidRDefault="00931D31">
      <w:pPr>
        <w:pStyle w:val="ConsPlusNormal"/>
        <w:ind w:firstLine="540"/>
        <w:jc w:val="both"/>
      </w:pPr>
      <w:r>
        <w:t>Муниципальные программы, предлагаемые к финансированию начиная с очередного финансового года, подлежат утверждению в сроки, установленные Администрацией Заполярного района.</w:t>
      </w:r>
    </w:p>
    <w:p w14:paraId="3FA2AED8" w14:textId="77777777" w:rsidR="00931D31" w:rsidRDefault="00931D31">
      <w:pPr>
        <w:pStyle w:val="ConsPlusNormal"/>
        <w:ind w:firstLine="540"/>
        <w:jc w:val="both"/>
      </w:pPr>
      <w:r>
        <w:t>Муниципальные программы подлежат приведению в соответствие с решением о бюджете не позднее трех месяцев со дня вступления его в силу.</w:t>
      </w:r>
    </w:p>
    <w:p w14:paraId="5F1A7A85" w14:textId="77777777" w:rsidR="00931D31" w:rsidRDefault="00931D31">
      <w:pPr>
        <w:pStyle w:val="ConsPlusNormal"/>
        <w:ind w:firstLine="540"/>
        <w:jc w:val="both"/>
      </w:pPr>
      <w:r>
        <w:t>7.3. Ежегодно проводится оценка эффективности реализации каждой муниципальной программы. Порядок проведения и критерии указанной оценки устанавливаются Администрацией Заполярного района. Информация об оценке эффективности реализации муниципальных программ предоставляется в Совет Заполярного района одновременно с годовым отчетом об исполнении районного бюджета.</w:t>
      </w:r>
    </w:p>
    <w:p w14:paraId="15DB294B" w14:textId="77777777" w:rsidR="00931D31" w:rsidRDefault="00931D31">
      <w:pPr>
        <w:pStyle w:val="ConsPlusNormal"/>
        <w:ind w:firstLine="540"/>
        <w:jc w:val="both"/>
      </w:pPr>
      <w:r>
        <w:t>7.4. По результатам указанной оценки Администрацией Заполярного района может быть принято решение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3CBE815" w14:textId="77777777" w:rsidR="00931D31" w:rsidRDefault="00931D31">
      <w:pPr>
        <w:pStyle w:val="ConsPlusNormal"/>
        <w:ind w:firstLine="540"/>
        <w:jc w:val="both"/>
      </w:pPr>
      <w:r>
        <w:t>В случае принятия данного решения и при наличии заключенных во исполнение соответствующих программ муниципальных контрактов в районном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14:paraId="10932C32" w14:textId="77777777" w:rsidR="00931D31" w:rsidRDefault="00931D31">
      <w:pPr>
        <w:pStyle w:val="ConsPlusNormal"/>
        <w:ind w:firstLine="540"/>
        <w:jc w:val="both"/>
      </w:pPr>
      <w:r>
        <w:t>7.5. Муниципальной программой, реализуемой за счет средств районного бюджета, может быть предусмотрено предоставление межбюджетных трансфертов бюджетам поселений на реализацию муниципальных программ, реализуемых за счет средств бюджетов поселений.</w:t>
      </w:r>
    </w:p>
    <w:p w14:paraId="79134756" w14:textId="77777777" w:rsidR="00931D31" w:rsidRDefault="00931D31">
      <w:pPr>
        <w:pStyle w:val="ConsPlusNormal"/>
        <w:ind w:firstLine="540"/>
        <w:jc w:val="both"/>
      </w:pPr>
      <w:r>
        <w:t>Условия предоставления и методика расчета указанных межбюджетных трансфертов устанавливаются соответствующей программой и соглашением между Администрацией Заполярного района и органами местного самоуправления поселений.</w:t>
      </w:r>
    </w:p>
    <w:p w14:paraId="73A4B1E3" w14:textId="77777777" w:rsidR="00931D31" w:rsidRDefault="00931D31">
      <w:pPr>
        <w:pStyle w:val="ConsPlusNormal"/>
        <w:jc w:val="both"/>
      </w:pPr>
    </w:p>
    <w:p w14:paraId="10495737" w14:textId="77777777" w:rsidR="00931D31" w:rsidRDefault="00931D31">
      <w:pPr>
        <w:pStyle w:val="ConsPlusNormal"/>
        <w:jc w:val="center"/>
        <w:outlineLvl w:val="1"/>
      </w:pPr>
      <w:r>
        <w:t>8. Резервный фонд Администрации Заполярного района</w:t>
      </w:r>
    </w:p>
    <w:p w14:paraId="68A3954C" w14:textId="77777777" w:rsidR="00931D31" w:rsidRDefault="00931D31">
      <w:pPr>
        <w:pStyle w:val="ConsPlusNormal"/>
        <w:jc w:val="both"/>
      </w:pPr>
    </w:p>
    <w:p w14:paraId="66A366EA" w14:textId="77777777" w:rsidR="00931D31" w:rsidRDefault="00931D31">
      <w:pPr>
        <w:pStyle w:val="ConsPlusNormal"/>
        <w:ind w:firstLine="540"/>
        <w:jc w:val="both"/>
      </w:pPr>
      <w:r>
        <w:t>8.1. В расходной части районного бюджета предусматривается создание резервного фонда Администрации Заполярного района.</w:t>
      </w:r>
    </w:p>
    <w:p w14:paraId="25B004D6" w14:textId="77777777" w:rsidR="00931D31" w:rsidRDefault="00931D31">
      <w:pPr>
        <w:pStyle w:val="ConsPlusNormal"/>
        <w:ind w:firstLine="540"/>
        <w:jc w:val="both"/>
      </w:pPr>
      <w:r>
        <w:t>8.2. В расходной части районного бюджета запрещается создание резервных фондов Совета Заполярного района и депутатов Совета Заполярного района.</w:t>
      </w:r>
    </w:p>
    <w:p w14:paraId="6CB659CF" w14:textId="77777777" w:rsidR="00931D31" w:rsidRDefault="00931D31">
      <w:pPr>
        <w:pStyle w:val="ConsPlusNormal"/>
        <w:ind w:firstLine="540"/>
        <w:jc w:val="both"/>
      </w:pPr>
      <w:r>
        <w:t>8.3. Размер резервного фонда устанавливается решением о районном бюджете и не может превышать трех процентов утвержденного решением о районном бюджете общего объема расходов. Порядок использования бюджетных ассигнований резервного фонда устанавливается муниципальным правовым актом Администрации Заполярного района.</w:t>
      </w:r>
    </w:p>
    <w:p w14:paraId="2AA052C3" w14:textId="77777777" w:rsidR="00931D31" w:rsidRDefault="00931D31">
      <w:pPr>
        <w:pStyle w:val="ConsPlusNormal"/>
        <w:ind w:firstLine="540"/>
        <w:jc w:val="both"/>
      </w:pPr>
      <w:r>
        <w:t>8.4. Отчет об использовании бюджетных ассигнований резервного фонда Администрации Заполярного района прилагается к годовому отчету об исполнении районного бюджета.</w:t>
      </w:r>
    </w:p>
    <w:p w14:paraId="6393C05B" w14:textId="77777777" w:rsidR="00931D31" w:rsidRDefault="00931D31">
      <w:pPr>
        <w:pStyle w:val="ConsPlusNormal"/>
        <w:jc w:val="both"/>
      </w:pPr>
    </w:p>
    <w:p w14:paraId="364741C5" w14:textId="77777777" w:rsidR="00931D31" w:rsidRDefault="00931D31">
      <w:pPr>
        <w:pStyle w:val="ConsPlusNormal"/>
        <w:jc w:val="center"/>
        <w:outlineLvl w:val="1"/>
      </w:pPr>
      <w:r>
        <w:t>9. Участники бюджетного процесса и их полномочия</w:t>
      </w:r>
    </w:p>
    <w:p w14:paraId="66B2ECD1" w14:textId="77777777" w:rsidR="00931D31" w:rsidRDefault="00931D31">
      <w:pPr>
        <w:pStyle w:val="ConsPlusNormal"/>
        <w:jc w:val="both"/>
      </w:pPr>
    </w:p>
    <w:p w14:paraId="79340E5A" w14:textId="77777777" w:rsidR="00931D31" w:rsidRDefault="00931D31">
      <w:pPr>
        <w:pStyle w:val="ConsPlusNormal"/>
        <w:ind w:firstLine="540"/>
        <w:jc w:val="both"/>
      </w:pPr>
      <w:r>
        <w:t>9.1. Участниками бюджетного процесса в Заполярном районе являются:</w:t>
      </w:r>
    </w:p>
    <w:p w14:paraId="5D177945" w14:textId="77777777" w:rsidR="00931D31" w:rsidRDefault="00931D31">
      <w:pPr>
        <w:pStyle w:val="ConsPlusNormal"/>
        <w:ind w:firstLine="540"/>
        <w:jc w:val="both"/>
      </w:pPr>
      <w:r>
        <w:t>- глава муниципального района "Заполярный район" (далее - глава Заполярного района);</w:t>
      </w:r>
    </w:p>
    <w:p w14:paraId="68943F87" w14:textId="77777777" w:rsidR="00931D31" w:rsidRDefault="00931D31">
      <w:pPr>
        <w:pStyle w:val="ConsPlusNormal"/>
        <w:ind w:firstLine="540"/>
        <w:jc w:val="both"/>
      </w:pPr>
      <w:r>
        <w:t>- Совет муниципального района "Заполярный район" (далее - Совет Заполярного района);</w:t>
      </w:r>
    </w:p>
    <w:p w14:paraId="1A561ABA" w14:textId="77777777" w:rsidR="00931D31" w:rsidRDefault="00931D31">
      <w:pPr>
        <w:pStyle w:val="ConsPlusNormal"/>
        <w:ind w:firstLine="540"/>
        <w:jc w:val="both"/>
      </w:pPr>
      <w:r>
        <w:t>- Администрация муниципального района "Заполярный район" (далее - Администрация Заполярного района);</w:t>
      </w:r>
    </w:p>
    <w:p w14:paraId="744C0EA2" w14:textId="77777777" w:rsidR="00931D31" w:rsidRDefault="00931D31">
      <w:pPr>
        <w:pStyle w:val="ConsPlusNormal"/>
        <w:ind w:firstLine="540"/>
        <w:jc w:val="both"/>
      </w:pPr>
      <w:r>
        <w:t>- Управление финансов Администрации муниципального района "Заполярный район" (далее - Управление финансов);</w:t>
      </w:r>
    </w:p>
    <w:p w14:paraId="24DA5E7B" w14:textId="77777777" w:rsidR="00931D31" w:rsidRDefault="00931D31">
      <w:pPr>
        <w:pStyle w:val="ConsPlusNormal"/>
        <w:ind w:firstLine="540"/>
        <w:jc w:val="both"/>
      </w:pPr>
      <w:r>
        <w:t>- Контрольно-счетная палата муниципального района "Заполярный район" (далее - Контрольно-счетная палата);</w:t>
      </w:r>
    </w:p>
    <w:p w14:paraId="68675173" w14:textId="77777777" w:rsidR="00931D31" w:rsidRDefault="00931D31">
      <w:pPr>
        <w:pStyle w:val="ConsPlusNormal"/>
        <w:ind w:firstLine="540"/>
        <w:jc w:val="both"/>
      </w:pPr>
      <w:r>
        <w:t>- органы внутреннего муниципального финансового контроля Администрации Заполярного района;</w:t>
      </w:r>
    </w:p>
    <w:p w14:paraId="5EAC8E87" w14:textId="77777777" w:rsidR="00931D31" w:rsidRDefault="00931D31">
      <w:pPr>
        <w:pStyle w:val="ConsPlusNormal"/>
        <w:ind w:firstLine="540"/>
        <w:jc w:val="both"/>
      </w:pPr>
      <w:r>
        <w:lastRenderedPageBreak/>
        <w:t>- главные распорядители (распорядители) бюджетных средств муниципального района "Заполярный район";</w:t>
      </w:r>
    </w:p>
    <w:p w14:paraId="1CE4C483" w14:textId="77777777" w:rsidR="00931D31" w:rsidRDefault="00931D31">
      <w:pPr>
        <w:pStyle w:val="ConsPlusNormal"/>
        <w:ind w:firstLine="540"/>
        <w:jc w:val="both"/>
      </w:pPr>
      <w:r>
        <w:t>- главные администраторы (администраторы) доходов районного бюджета;</w:t>
      </w:r>
    </w:p>
    <w:p w14:paraId="0F53858C" w14:textId="77777777" w:rsidR="00931D31" w:rsidRDefault="00931D31">
      <w:pPr>
        <w:pStyle w:val="ConsPlusNormal"/>
        <w:ind w:firstLine="540"/>
        <w:jc w:val="both"/>
      </w:pPr>
      <w:r>
        <w:t>- главные администраторы (администраторы) источников финансирования дефицита районного бюджета;</w:t>
      </w:r>
    </w:p>
    <w:p w14:paraId="123708EE" w14:textId="77777777" w:rsidR="00931D31" w:rsidRDefault="00931D31">
      <w:pPr>
        <w:pStyle w:val="ConsPlusNormal"/>
        <w:ind w:firstLine="540"/>
        <w:jc w:val="both"/>
      </w:pPr>
      <w:r>
        <w:t>- получатели бюджетных средств;</w:t>
      </w:r>
    </w:p>
    <w:p w14:paraId="645E475C" w14:textId="77777777" w:rsidR="00931D31" w:rsidRDefault="00931D31">
      <w:pPr>
        <w:pStyle w:val="ConsPlusNormal"/>
        <w:ind w:firstLine="540"/>
        <w:jc w:val="both"/>
      </w:pPr>
      <w:r>
        <w:t>- иные органы, за которыми законодательством закреплены бюджетные, налоговые и иные полномочия;</w:t>
      </w:r>
    </w:p>
    <w:p w14:paraId="0FE47768" w14:textId="77777777" w:rsidR="00931D31" w:rsidRDefault="00931D31">
      <w:pPr>
        <w:pStyle w:val="ConsPlusNormal"/>
        <w:ind w:firstLine="540"/>
        <w:jc w:val="both"/>
      </w:pPr>
      <w:r>
        <w:t>- органы местного самоуправления поселений Заполярного района.</w:t>
      </w:r>
    </w:p>
    <w:p w14:paraId="4AC5823C" w14:textId="77777777" w:rsidR="00931D31" w:rsidRDefault="00931D31">
      <w:pPr>
        <w:pStyle w:val="ConsPlusNormal"/>
        <w:ind w:firstLine="540"/>
        <w:jc w:val="both"/>
      </w:pPr>
      <w:r>
        <w:t>Федеральное казначейство осуществляет бюджетные полномочия по кассовому обслуживанию исполнения районного бюджета.</w:t>
      </w:r>
    </w:p>
    <w:p w14:paraId="16220D25" w14:textId="77777777" w:rsidR="00931D31" w:rsidRDefault="00931D31">
      <w:pPr>
        <w:pStyle w:val="ConsPlusNormal"/>
        <w:ind w:firstLine="540"/>
        <w:jc w:val="both"/>
      </w:pPr>
      <w:r>
        <w:t>9.2. Глава муниципального района "Заполярный район" исполняет бюджетные полномочия в соответствии с бюджетным законодательством.</w:t>
      </w:r>
    </w:p>
    <w:p w14:paraId="335EF3A6" w14:textId="77777777" w:rsidR="00931D31" w:rsidRDefault="00931D31">
      <w:pPr>
        <w:pStyle w:val="ConsPlusNormal"/>
        <w:ind w:firstLine="540"/>
        <w:jc w:val="both"/>
      </w:pPr>
      <w:r>
        <w:t>9.3. К бюджетным полномочиям Совета Заполярного района относятся:</w:t>
      </w:r>
    </w:p>
    <w:p w14:paraId="5CB5EB6A" w14:textId="77777777" w:rsidR="00931D31" w:rsidRDefault="00931D31">
      <w:pPr>
        <w:pStyle w:val="ConsPlusNormal"/>
        <w:ind w:firstLine="540"/>
        <w:jc w:val="both"/>
      </w:pPr>
      <w:r>
        <w:t>- установление порядка рассмотрения проекта районного бюджета и его утверждения, осуществления контроля за исполнением районного бюджета и утверждения годового отчета об его исполнении;</w:t>
      </w:r>
    </w:p>
    <w:p w14:paraId="4A151F9E" w14:textId="77777777" w:rsidR="00931D31" w:rsidRDefault="00931D31">
      <w:pPr>
        <w:pStyle w:val="ConsPlusNormal"/>
        <w:ind w:firstLine="540"/>
        <w:jc w:val="both"/>
      </w:pPr>
      <w:r>
        <w:t>- рассмотрение проекта районного бюджета, утверждение районного бюджета, рассмотрение и утверждения изменений в решение о районном бюджете, утверждение годового отчета об исполнении районного бюджета;</w:t>
      </w:r>
    </w:p>
    <w:p w14:paraId="276ACFA2" w14:textId="77777777" w:rsidR="00931D31" w:rsidRDefault="00931D31">
      <w:pPr>
        <w:pStyle w:val="ConsPlusNormal"/>
        <w:ind w:firstLine="540"/>
        <w:jc w:val="both"/>
      </w:pPr>
      <w:r>
        <w:t>- установление, изменение и отмена местных налогов и сборов в соответствии с законодательством Российской Федерации о налогах и сборах;</w:t>
      </w:r>
    </w:p>
    <w:p w14:paraId="47AC4E85" w14:textId="77777777" w:rsidR="00931D31" w:rsidRDefault="00931D31">
      <w:pPr>
        <w:pStyle w:val="ConsPlusNormal"/>
        <w:ind w:firstLine="540"/>
        <w:jc w:val="both"/>
      </w:pPr>
      <w:r>
        <w:t>- установление и отмена налоговых льгот по местным налогам, оснований и порядка их применения;</w:t>
      </w:r>
    </w:p>
    <w:p w14:paraId="384D27E6" w14:textId="77777777" w:rsidR="00931D31" w:rsidRDefault="00931D31">
      <w:pPr>
        <w:pStyle w:val="ConsPlusNormal"/>
        <w:ind w:firstLine="540"/>
        <w:jc w:val="both"/>
      </w:pPr>
      <w:r>
        <w:t>- определение порядка управления и распоряжения имуществом, находящимся в муниципальной собственности, порядка зачисления в районный бюджет доходов от его использования;</w:t>
      </w:r>
    </w:p>
    <w:p w14:paraId="03006565" w14:textId="77777777" w:rsidR="00931D31" w:rsidRDefault="00931D31">
      <w:pPr>
        <w:pStyle w:val="ConsPlusNormal"/>
        <w:ind w:firstLine="540"/>
        <w:jc w:val="both"/>
      </w:pPr>
      <w:r>
        <w:t>- установление расходных обязательств муниципального района путем принятия решений Совета Заполярного района;</w:t>
      </w:r>
    </w:p>
    <w:p w14:paraId="413E8811" w14:textId="77777777" w:rsidR="00931D31" w:rsidRDefault="00931D31">
      <w:pPr>
        <w:pStyle w:val="ConsPlusNormal"/>
        <w:ind w:firstLine="540"/>
        <w:jc w:val="both"/>
      </w:pPr>
      <w:r>
        <w:t>- установление и определение порядка исполнения расходных обязательств районного бюджета;</w:t>
      </w:r>
    </w:p>
    <w:p w14:paraId="16F6CCBF" w14:textId="77777777" w:rsidR="00931D31" w:rsidRDefault="00931D31">
      <w:pPr>
        <w:pStyle w:val="ConsPlusNormal"/>
        <w:ind w:firstLine="540"/>
        <w:jc w:val="both"/>
      </w:pPr>
      <w:r>
        <w:t>- утверждение условий и программы осуществления муниципальных заимствований на текущий финансовый год и плановый период, внесение в нее изменений и дополнений;</w:t>
      </w:r>
    </w:p>
    <w:p w14:paraId="15197A54" w14:textId="77777777" w:rsidR="00931D31" w:rsidRDefault="00931D31">
      <w:pPr>
        <w:pStyle w:val="ConsPlusNormal"/>
        <w:ind w:firstLine="540"/>
        <w:jc w:val="both"/>
      </w:pPr>
      <w:r>
        <w:t>- утверждение программы муниципальных гарантий Заполярного района на очередной финансовый год и плановый период, внесение в нее изменений;</w:t>
      </w:r>
    </w:p>
    <w:p w14:paraId="0D76B22C" w14:textId="77777777" w:rsidR="00931D31" w:rsidRDefault="00931D31">
      <w:pPr>
        <w:pStyle w:val="ConsPlusNormal"/>
        <w:ind w:firstLine="540"/>
        <w:jc w:val="both"/>
      </w:pPr>
      <w:r>
        <w:t>- установление нормативов отчислений в бюджеты поселений Заполярного района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или законами Ненецкого автономного округа в районный бюджет, путем принятия нормативного правового акта, за исключением решения, имеющего ограниченный срок действия (в том числе решения о районном бюджете);</w:t>
      </w:r>
    </w:p>
    <w:p w14:paraId="1D9E0AAB" w14:textId="77777777" w:rsidR="00931D31" w:rsidRDefault="00931D31">
      <w:pPr>
        <w:pStyle w:val="ConsPlusNormal"/>
        <w:ind w:firstLine="540"/>
        <w:jc w:val="both"/>
      </w:pPr>
      <w:r>
        <w:t>- установление случаев и порядка предоставления из районного бюджета иных межбюджетных трансфертов;</w:t>
      </w:r>
    </w:p>
    <w:p w14:paraId="530BFCF0" w14:textId="77777777" w:rsidR="00931D31" w:rsidRDefault="00931D31">
      <w:pPr>
        <w:pStyle w:val="ConsPlusNormal"/>
        <w:ind w:firstLine="540"/>
        <w:jc w:val="both"/>
      </w:pPr>
      <w:r>
        <w:t>- установление оснований и порядка предоставления бюджетных кредитов из районного бюджета, их использования и возврата;</w:t>
      </w:r>
    </w:p>
    <w:p w14:paraId="0DF37395" w14:textId="77777777" w:rsidR="00931D31" w:rsidRDefault="00931D31">
      <w:pPr>
        <w:pStyle w:val="ConsPlusNormal"/>
        <w:ind w:firstLine="540"/>
        <w:jc w:val="both"/>
      </w:pPr>
      <w:r>
        <w:t>- утверждение программы предоставления бюджетных кредитов Заполярным районом на очередной финансовый год и плановый период, внесение в нее изменений;</w:t>
      </w:r>
    </w:p>
    <w:p w14:paraId="4FA5E049" w14:textId="77777777" w:rsidR="00931D31" w:rsidRDefault="00931D31">
      <w:pPr>
        <w:pStyle w:val="ConsPlusNormal"/>
        <w:ind w:firstLine="540"/>
        <w:jc w:val="both"/>
      </w:pPr>
      <w:r>
        <w:t>- осуществление контроля в ходе рассмотрения отдельных вопросов исполнения районного бюджета на своих заседаниях комитетов, комиссий, рабочих групп Совета, в ходе проводимых Советом слушаний и в связи с депутатскими запросами;</w:t>
      </w:r>
    </w:p>
    <w:p w14:paraId="299A4376" w14:textId="77777777" w:rsidR="00931D31" w:rsidRDefault="00931D31">
      <w:pPr>
        <w:pStyle w:val="ConsPlusNormal"/>
        <w:ind w:firstLine="540"/>
        <w:jc w:val="both"/>
      </w:pPr>
      <w:r>
        <w:t>- формирование и определение правового статуса органа внешнего муниципального финансового контроля Заполярного района;</w:t>
      </w:r>
    </w:p>
    <w:p w14:paraId="1E1AD1C6" w14:textId="77777777" w:rsidR="00931D31" w:rsidRDefault="00931D31">
      <w:pPr>
        <w:pStyle w:val="ConsPlusNormal"/>
        <w:ind w:firstLine="540"/>
        <w:jc w:val="both"/>
      </w:pPr>
      <w:r>
        <w:t xml:space="preserve">- осуществление других полномочий в соответствии с Бюджетным </w:t>
      </w:r>
      <w:hyperlink r:id="rId16"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Федеральным </w:t>
      </w:r>
      <w:hyperlink r:id="rId17"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а также иными правовыми актами Российской Федерации, </w:t>
      </w:r>
      <w:hyperlink r:id="rId18" w:tooltip="&quot;Устав муниципального образования &quot;Муниципальный район &quot;Заполярный район&quot; (принят Советом муниципального района &quot;Заполярный район&quot; 14.03.2006) (ред. от 18.02.2016) (Зарегистрировано в ГУ Минюста РФ по Северо-Западному федеральному округу 20.03.2006 N RU835010002006001){КонсультантПлюс}" w:history="1">
        <w:r>
          <w:rPr>
            <w:color w:val="0000FF"/>
          </w:rPr>
          <w:t>Уставом</w:t>
        </w:r>
      </w:hyperlink>
      <w:r>
        <w:t xml:space="preserve"> Заполярного района, настоящим решением и муниципальными правовыми актами Совета Заполярного района.</w:t>
      </w:r>
    </w:p>
    <w:p w14:paraId="05EE4C7C" w14:textId="77777777" w:rsidR="00931D31" w:rsidRDefault="00931D31">
      <w:pPr>
        <w:pStyle w:val="ConsPlusNormal"/>
        <w:ind w:firstLine="540"/>
        <w:jc w:val="both"/>
      </w:pPr>
      <w:r>
        <w:t>9.4. К бюджетным полномочиям Администрации Заполярного района относятся:</w:t>
      </w:r>
    </w:p>
    <w:p w14:paraId="21F8E353" w14:textId="77777777" w:rsidR="00931D31" w:rsidRDefault="00931D31">
      <w:pPr>
        <w:pStyle w:val="ConsPlusNormal"/>
        <w:ind w:firstLine="540"/>
        <w:jc w:val="both"/>
      </w:pPr>
      <w:r>
        <w:t>- установление порядка составления и обеспечение составления проекта районного бюджета на очередной финансовый год и плановый период, подготовка иных проектов решений Совета Заполярного района, регулирующих бюджетные отношения;</w:t>
      </w:r>
    </w:p>
    <w:p w14:paraId="6435BC6B" w14:textId="77777777" w:rsidR="00931D31" w:rsidRDefault="00931D31">
      <w:pPr>
        <w:pStyle w:val="ConsPlusNormal"/>
        <w:ind w:firstLine="540"/>
        <w:jc w:val="both"/>
      </w:pPr>
      <w:r>
        <w:t xml:space="preserve">- установление порядка разработки и разработка прогноза социально-экономического развития Заполярного района на очередной финансовый год и среднесрочный период; одобрение прогноза социально-экономического развития одновременно с принятием решения о внесении проекта районного </w:t>
      </w:r>
      <w:r>
        <w:lastRenderedPageBreak/>
        <w:t>бюджета в Совет Заполярного района;</w:t>
      </w:r>
    </w:p>
    <w:p w14:paraId="7C8A49D5" w14:textId="77777777" w:rsidR="00931D31" w:rsidRDefault="00931D31">
      <w:pPr>
        <w:pStyle w:val="ConsPlusNormal"/>
        <w:ind w:firstLine="540"/>
        <w:jc w:val="both"/>
      </w:pPr>
      <w:r>
        <w:t>- внесение на рассмотрение Совета Заполярного района проекта районного бюджета с необходимыми документами и материалами;</w:t>
      </w:r>
    </w:p>
    <w:p w14:paraId="603F5EF9" w14:textId="77777777" w:rsidR="00931D31" w:rsidRDefault="00931D31">
      <w:pPr>
        <w:pStyle w:val="ConsPlusNormal"/>
        <w:ind w:firstLine="540"/>
        <w:jc w:val="both"/>
      </w:pPr>
      <w:r>
        <w:t>- рассмотрение и утверждение основных направлений бюджетной и налоговой политики Заполярного района;</w:t>
      </w:r>
    </w:p>
    <w:p w14:paraId="7A2B5430" w14:textId="77777777" w:rsidR="00931D31" w:rsidRDefault="00931D31">
      <w:pPr>
        <w:pStyle w:val="ConsPlusNormal"/>
        <w:ind w:firstLine="540"/>
        <w:jc w:val="both"/>
      </w:pPr>
      <w:r>
        <w:t>- принятие решений о подготовке и реализации бюджетных инвестиций в объекты муниципальной собственности;</w:t>
      </w:r>
    </w:p>
    <w:p w14:paraId="6B49BE8E" w14:textId="77777777" w:rsidR="00931D31" w:rsidRDefault="00931D31">
      <w:pPr>
        <w:pStyle w:val="ConsPlusNormal"/>
        <w:ind w:firstLine="540"/>
        <w:jc w:val="both"/>
      </w:pPr>
      <w:r>
        <w:t>- установление порядка формирования муниципального задания и порядка финансового обеспечения выполнения муниципального задания за счет средств районного бюджета;</w:t>
      </w:r>
    </w:p>
    <w:p w14:paraId="07203704" w14:textId="77777777" w:rsidR="00931D31" w:rsidRDefault="00931D31">
      <w:pPr>
        <w:pStyle w:val="ConsPlusNormal"/>
        <w:ind w:firstLine="540"/>
        <w:jc w:val="both"/>
      </w:pPr>
      <w:r>
        <w:t>- установление порядка определения объема и предоставления субсидий из районного бюджета муниципальным учреждениям, включая субсидии на возмещение нормативных затрат на оказание ими в соответствии с муниципальным заданием муниципальных услуг;</w:t>
      </w:r>
    </w:p>
    <w:p w14:paraId="79EB3771" w14:textId="77777777" w:rsidR="00931D31" w:rsidRDefault="00931D31">
      <w:pPr>
        <w:pStyle w:val="ConsPlusNormal"/>
        <w:ind w:firstLine="540"/>
        <w:jc w:val="both"/>
      </w:pPr>
      <w:r>
        <w:t>- установление порядка предоставления бюджетных инвестиций муниципальным бюджетным учреждениям Заполярного района;</w:t>
      </w:r>
    </w:p>
    <w:p w14:paraId="4FBAE395" w14:textId="77777777" w:rsidR="00931D31" w:rsidRDefault="00931D31">
      <w:pPr>
        <w:pStyle w:val="ConsPlusNormal"/>
        <w:ind w:firstLine="540"/>
        <w:jc w:val="both"/>
      </w:pPr>
      <w:r>
        <w:t>- установление порядка использования и принятие решения об использовании бюджетных ассигнований резервного фонда Администрации Заполярного района;</w:t>
      </w:r>
    </w:p>
    <w:p w14:paraId="4FB9BCF2" w14:textId="77777777" w:rsidR="00931D31" w:rsidRDefault="00931D31">
      <w:pPr>
        <w:pStyle w:val="ConsPlusNormal"/>
        <w:ind w:firstLine="540"/>
        <w:jc w:val="both"/>
      </w:pPr>
      <w:r>
        <w:t>- установление порядка принятия решений о разработке муниципальных программ, их формирования и реализации;</w:t>
      </w:r>
    </w:p>
    <w:p w14:paraId="23926662" w14:textId="77777777" w:rsidR="00931D31" w:rsidRDefault="00931D31">
      <w:pPr>
        <w:pStyle w:val="ConsPlusNormal"/>
        <w:ind w:firstLine="540"/>
        <w:jc w:val="both"/>
      </w:pPr>
      <w:r>
        <w:t>- рассмотрение и утверждение муниципальных программ, реализуемых за счет средств бюджета района;</w:t>
      </w:r>
    </w:p>
    <w:p w14:paraId="426E889B" w14:textId="77777777" w:rsidR="00931D31" w:rsidRDefault="00931D31">
      <w:pPr>
        <w:pStyle w:val="ConsPlusNormal"/>
        <w:ind w:firstLine="540"/>
        <w:jc w:val="both"/>
      </w:pPr>
      <w:r>
        <w:t>- установление порядка проведения и критериев оценки эффективности реализации муниципальных программ;</w:t>
      </w:r>
    </w:p>
    <w:p w14:paraId="257B7555" w14:textId="77777777" w:rsidR="00931D31" w:rsidRDefault="00931D31">
      <w:pPr>
        <w:pStyle w:val="ConsPlusNormal"/>
        <w:ind w:firstLine="540"/>
        <w:jc w:val="both"/>
      </w:pPr>
      <w:r>
        <w:t>- принятие правовых актов, регулирующих предоставление субсидий юридическим лицам, индивидуальным предпринимателям, физическим лицам - производителям товаров, работ, услуг в случаях и порядке, предусмотренных решениями Совета Заполярного района;</w:t>
      </w:r>
    </w:p>
    <w:p w14:paraId="0C50FB40" w14:textId="77777777" w:rsidR="00931D31" w:rsidRDefault="00931D31">
      <w:pPr>
        <w:pStyle w:val="ConsPlusNormal"/>
        <w:ind w:firstLine="540"/>
        <w:jc w:val="both"/>
      </w:pPr>
      <w:r>
        <w:t>- установление порядка ведения реестра расходных обязательств Заполярного района и свода реестров расходных обязательств муниципальных образований поселений, входящих в состав Заполярного района;</w:t>
      </w:r>
    </w:p>
    <w:p w14:paraId="19C370A9" w14:textId="77777777" w:rsidR="00931D31" w:rsidRDefault="00931D31">
      <w:pPr>
        <w:pStyle w:val="ConsPlusNormal"/>
        <w:ind w:firstLine="540"/>
        <w:jc w:val="both"/>
      </w:pPr>
      <w:r>
        <w:t>- осуществление анализа эффективности использования средств районного бюджета, направленных на реализацию муниципальных программ;</w:t>
      </w:r>
    </w:p>
    <w:p w14:paraId="79C5D5E3" w14:textId="77777777" w:rsidR="00931D31" w:rsidRDefault="00931D31">
      <w:pPr>
        <w:pStyle w:val="ConsPlusNormal"/>
        <w:ind w:firstLine="540"/>
        <w:jc w:val="both"/>
      </w:pPr>
      <w:r>
        <w:t>- обеспечение исполнения районного бюджета;</w:t>
      </w:r>
    </w:p>
    <w:p w14:paraId="35AB6525" w14:textId="77777777" w:rsidR="00931D31" w:rsidRDefault="00931D31">
      <w:pPr>
        <w:pStyle w:val="ConsPlusNormal"/>
        <w:ind w:firstLine="540"/>
        <w:jc w:val="both"/>
      </w:pPr>
      <w:r>
        <w:t>- утверждение отчетов об исполнении районного бюджета за первый квартал, полугодие и девять месяцев текущего финансового года;</w:t>
      </w:r>
    </w:p>
    <w:p w14:paraId="0B5403B4" w14:textId="77777777" w:rsidR="00931D31" w:rsidRDefault="00931D31">
      <w:pPr>
        <w:pStyle w:val="ConsPlusNormal"/>
        <w:ind w:firstLine="540"/>
        <w:jc w:val="both"/>
      </w:pPr>
      <w:r>
        <w:t>- внесение на рассмотрение и утверждение Совета Заполярного района годового отчета об исполнении районного бюджета;</w:t>
      </w:r>
    </w:p>
    <w:p w14:paraId="311EB9E7" w14:textId="77777777" w:rsidR="00931D31" w:rsidRDefault="00931D31">
      <w:pPr>
        <w:pStyle w:val="ConsPlusNormal"/>
        <w:ind w:firstLine="540"/>
        <w:jc w:val="both"/>
      </w:pPr>
      <w:r>
        <w:t>- предоставление от имени Заполярного района бюджетных кредитов в установленном Советом муниципального района порядке;</w:t>
      </w:r>
    </w:p>
    <w:p w14:paraId="02CE9E86" w14:textId="77777777" w:rsidR="00931D31" w:rsidRDefault="00931D31">
      <w:pPr>
        <w:pStyle w:val="ConsPlusNormal"/>
        <w:ind w:firstLine="540"/>
        <w:jc w:val="both"/>
      </w:pPr>
      <w:r>
        <w:t>- установление в рамках своей компетенции расходных обязательств муниципального района "Заполярный район" путем принятия постановлений и заключения договоров (соглашений);</w:t>
      </w:r>
    </w:p>
    <w:p w14:paraId="4BA438B8" w14:textId="77777777" w:rsidR="00931D31" w:rsidRDefault="00931D31">
      <w:pPr>
        <w:pStyle w:val="ConsPlusNormal"/>
        <w:ind w:firstLine="540"/>
        <w:jc w:val="both"/>
      </w:pPr>
      <w:r>
        <w:t>- исполнение расходных обязательств Заполярного района;</w:t>
      </w:r>
    </w:p>
    <w:p w14:paraId="7620D3F8" w14:textId="77777777" w:rsidR="00931D31" w:rsidRDefault="00931D31">
      <w:pPr>
        <w:pStyle w:val="ConsPlusNormal"/>
        <w:ind w:firstLine="540"/>
        <w:jc w:val="both"/>
      </w:pPr>
      <w:r>
        <w:t>- представление Заполярного района в договорах о предоставлении бюджетных кредитов местным бюджетам за счет средств районного бюджета, а также в правоотношениях, возникающих в связи с его заключением;</w:t>
      </w:r>
    </w:p>
    <w:p w14:paraId="6470BBDD" w14:textId="77777777" w:rsidR="00931D31" w:rsidRDefault="00931D31">
      <w:pPr>
        <w:pStyle w:val="ConsPlusNormal"/>
        <w:ind w:firstLine="540"/>
        <w:jc w:val="both"/>
      </w:pPr>
      <w:r>
        <w:t>- заключение договоров о предоставлении муниципальных гарантий (поручительств) юридическим лицам за счет средств районного бюджета;</w:t>
      </w:r>
    </w:p>
    <w:p w14:paraId="53E40758" w14:textId="77777777" w:rsidR="00931D31" w:rsidRDefault="00931D31">
      <w:pPr>
        <w:pStyle w:val="ConsPlusNormal"/>
        <w:ind w:firstLine="540"/>
        <w:jc w:val="both"/>
      </w:pPr>
      <w:r>
        <w:t>- утверждение порядка проведения мониторинга и оценки качества управления финансами главных распорядителей бюджетных средств;</w:t>
      </w:r>
    </w:p>
    <w:p w14:paraId="6DFA90AF" w14:textId="77777777" w:rsidR="00931D31" w:rsidRDefault="00931D31">
      <w:pPr>
        <w:pStyle w:val="ConsPlusNormal"/>
        <w:ind w:firstLine="540"/>
        <w:jc w:val="both"/>
      </w:pPr>
      <w:r>
        <w:t>- наделение органов местного самоуправления (структурных подразделений Администрации) полномочиями по внутреннему финансовому контролю в сфере бюджетных правоотношений и контролю в отношении закупок для обеспечения муниципальных нужд Заполярного района;</w:t>
      </w:r>
    </w:p>
    <w:p w14:paraId="408D81FC" w14:textId="77777777" w:rsidR="00931D31" w:rsidRDefault="00931D31">
      <w:pPr>
        <w:pStyle w:val="ConsPlusNormal"/>
        <w:ind w:firstLine="540"/>
        <w:jc w:val="both"/>
      </w:pPr>
      <w:r>
        <w:t>- осуществление иных полномочий в соответствии с бюджетным законодательством Российской Федерации, Архангельской области и Ненецкого автономного округа.</w:t>
      </w:r>
    </w:p>
    <w:p w14:paraId="0FC0767E" w14:textId="77777777" w:rsidR="00931D31" w:rsidRDefault="00931D31">
      <w:pPr>
        <w:pStyle w:val="ConsPlusNormal"/>
        <w:ind w:firstLine="540"/>
        <w:jc w:val="both"/>
      </w:pPr>
      <w:r>
        <w:t xml:space="preserve">Администрация Заполярного района и ее структурные подразделения,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бюджетные полномочия, установленные Бюджетным </w:t>
      </w:r>
      <w:hyperlink r:id="rId19"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и принятыми в соответствии с ним нормативными правовыми актами.</w:t>
      </w:r>
    </w:p>
    <w:p w14:paraId="658E805C" w14:textId="77777777" w:rsidR="00931D31" w:rsidRDefault="00931D31">
      <w:pPr>
        <w:pStyle w:val="ConsPlusNormal"/>
        <w:ind w:firstLine="540"/>
        <w:jc w:val="both"/>
      </w:pPr>
      <w:r>
        <w:t>9.5. К бюджетным полномочиям Управления финансов Администрации Заполярного района относятся:</w:t>
      </w:r>
    </w:p>
    <w:p w14:paraId="26DF394B" w14:textId="77777777" w:rsidR="00931D31" w:rsidRDefault="00931D31">
      <w:pPr>
        <w:pStyle w:val="ConsPlusNormal"/>
        <w:ind w:firstLine="540"/>
        <w:jc w:val="both"/>
      </w:pPr>
      <w:r>
        <w:lastRenderedPageBreak/>
        <w:t xml:space="preserve">- на основании и во исполнение Бюджетного </w:t>
      </w:r>
      <w:hyperlink r:id="rId20"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кодекса</w:t>
        </w:r>
      </w:hyperlink>
      <w:r>
        <w:t xml:space="preserve"> Российской Федерации, нормативных правовых актов, регулирующих бюджетные правоотношения, принятие нормативных правовых актов в установленной сфере деятельности;</w:t>
      </w:r>
    </w:p>
    <w:p w14:paraId="5CA5ACFD" w14:textId="77777777" w:rsidR="00931D31" w:rsidRDefault="00931D31">
      <w:pPr>
        <w:pStyle w:val="ConsPlusNormal"/>
        <w:ind w:firstLine="540"/>
        <w:jc w:val="both"/>
      </w:pPr>
      <w:r>
        <w:t>- обеспечение устойчивости муниципальных финансов и их активное воздействие на социально-экономическое развитие района, эффективность хозяйствования;</w:t>
      </w:r>
    </w:p>
    <w:p w14:paraId="5AEA4F55" w14:textId="77777777" w:rsidR="00931D31" w:rsidRDefault="00931D31">
      <w:pPr>
        <w:pStyle w:val="ConsPlusNormal"/>
        <w:ind w:firstLine="540"/>
        <w:jc w:val="both"/>
      </w:pPr>
      <w:r>
        <w:t>- составление проекта районного бюджета и представление проекта решения о районном бюджете вместе с необходимыми документами и материалами на рассмотрение Администрации Заполярного района для внесения в Совет Заполярного района;</w:t>
      </w:r>
    </w:p>
    <w:p w14:paraId="69F25F85" w14:textId="77777777" w:rsidR="00931D31" w:rsidRDefault="00931D31">
      <w:pPr>
        <w:pStyle w:val="ConsPlusNormal"/>
        <w:ind w:firstLine="540"/>
        <w:jc w:val="both"/>
      </w:pPr>
      <w:r>
        <w:t>- оценка ожидаемого исполнения районного бюджета за текущий финансовый год;</w:t>
      </w:r>
    </w:p>
    <w:p w14:paraId="124763E3" w14:textId="77777777" w:rsidR="00931D31" w:rsidRDefault="00931D31">
      <w:pPr>
        <w:pStyle w:val="ConsPlusNormal"/>
        <w:ind w:firstLine="540"/>
        <w:jc w:val="both"/>
      </w:pPr>
      <w:r>
        <w:t>- разработка и представление на рассмотрение Администрации Заполярного района основных направлений бюджетной и налоговой политики Заполярного района;</w:t>
      </w:r>
    </w:p>
    <w:p w14:paraId="57CFA486" w14:textId="77777777" w:rsidR="00931D31" w:rsidRDefault="00931D31">
      <w:pPr>
        <w:pStyle w:val="ConsPlusNormal"/>
        <w:ind w:firstLine="540"/>
        <w:jc w:val="both"/>
      </w:pPr>
      <w:r>
        <w:t>- осуществление методологического руководства по вопросам составления и исполнения бюджета, установление порядка представления главными распорядителями средств районного бюджета обоснований бюджетных ассигнований;</w:t>
      </w:r>
    </w:p>
    <w:p w14:paraId="53E79733" w14:textId="77777777" w:rsidR="00931D31" w:rsidRDefault="00931D31">
      <w:pPr>
        <w:pStyle w:val="ConsPlusNormal"/>
        <w:ind w:firstLine="540"/>
        <w:jc w:val="both"/>
      </w:pPr>
      <w:r>
        <w:t>- ведение реестра расходных обязательств районного бюджета и свода реестров расходных обязательств муниципальных образований поселений;</w:t>
      </w:r>
    </w:p>
    <w:p w14:paraId="76A0564B" w14:textId="77777777" w:rsidR="00931D31" w:rsidRDefault="00931D31">
      <w:pPr>
        <w:pStyle w:val="ConsPlusNormal"/>
        <w:ind w:firstLine="540"/>
        <w:jc w:val="both"/>
      </w:pPr>
      <w:r>
        <w:t>- разработка прогноза основных характеристик консолидированного бюджета муниципального образования "Муниципальный район "Заполярный район";</w:t>
      </w:r>
    </w:p>
    <w:p w14:paraId="001B6220" w14:textId="77777777" w:rsidR="00931D31" w:rsidRDefault="00931D31">
      <w:pPr>
        <w:pStyle w:val="ConsPlusNormal"/>
        <w:ind w:firstLine="540"/>
        <w:jc w:val="both"/>
      </w:pPr>
      <w:r>
        <w:t>- проектирование предельных объемов бюджетных ассигнований по главным распорядителям средств районного бюджета либо субъектам бюджетного планирования;</w:t>
      </w:r>
    </w:p>
    <w:p w14:paraId="3590283D" w14:textId="77777777" w:rsidR="00931D31" w:rsidRDefault="00931D31">
      <w:pPr>
        <w:pStyle w:val="ConsPlusNormal"/>
        <w:ind w:firstLine="540"/>
        <w:jc w:val="both"/>
      </w:pPr>
      <w:r>
        <w:t>- разработка программы муниципальных внутренних заимствований Заполярного района по поручению Администрации Заполярного района;</w:t>
      </w:r>
    </w:p>
    <w:p w14:paraId="766471FE" w14:textId="77777777" w:rsidR="00931D31" w:rsidRDefault="00931D31">
      <w:pPr>
        <w:pStyle w:val="ConsPlusNormal"/>
        <w:ind w:firstLine="540"/>
        <w:jc w:val="both"/>
      </w:pPr>
      <w:r>
        <w:t>- ведение муниципальной долговой книги Заполярного района;</w:t>
      </w:r>
    </w:p>
    <w:p w14:paraId="06761098" w14:textId="77777777" w:rsidR="00931D31" w:rsidRDefault="00931D31">
      <w:pPr>
        <w:pStyle w:val="ConsPlusNormal"/>
        <w:ind w:firstLine="540"/>
        <w:jc w:val="both"/>
      </w:pPr>
      <w:r>
        <w:t>- осуществление управления муниципальным долгом;</w:t>
      </w:r>
    </w:p>
    <w:p w14:paraId="7A67394F" w14:textId="77777777" w:rsidR="00931D31" w:rsidRDefault="00931D31">
      <w:pPr>
        <w:pStyle w:val="ConsPlusNormal"/>
        <w:ind w:firstLine="540"/>
        <w:jc w:val="both"/>
      </w:pPr>
      <w:r>
        <w:t>- организация исполнения районного бюджета, установление порядка составления и ведения сводной бюджетной росписи районного бюджета и кассового плана исполнения районного бюджета;</w:t>
      </w:r>
    </w:p>
    <w:p w14:paraId="650E7E56" w14:textId="77777777" w:rsidR="00931D31" w:rsidRDefault="00931D31">
      <w:pPr>
        <w:pStyle w:val="ConsPlusNormal"/>
        <w:ind w:firstLine="540"/>
        <w:jc w:val="both"/>
      </w:pPr>
      <w:r>
        <w:t>- составление и ведение сводной бюджетной росписи районного бюджета, доведение до главных распорядителей, распорядителей и получателей средств районного бюджета бюджетных ассигнований;</w:t>
      </w:r>
    </w:p>
    <w:p w14:paraId="7811A625" w14:textId="77777777" w:rsidR="00931D31" w:rsidRDefault="00931D31">
      <w:pPr>
        <w:pStyle w:val="ConsPlusNormal"/>
        <w:ind w:firstLine="540"/>
        <w:jc w:val="both"/>
      </w:pPr>
      <w:r>
        <w:t>- формирование и изменение лимитов бюджетных обязательств по главным распорядителям средств районного бюджета, доведение их до главных распорядителей средств районного бюджета;</w:t>
      </w:r>
    </w:p>
    <w:p w14:paraId="581FD1C6" w14:textId="77777777" w:rsidR="00931D31" w:rsidRDefault="00931D31">
      <w:pPr>
        <w:pStyle w:val="ConsPlusNormal"/>
        <w:ind w:firstLine="540"/>
        <w:jc w:val="both"/>
      </w:pPr>
      <w:r>
        <w:t>- установление порядка составления и ведения кассового плана, а также состава и сроков представления показателей кассового плана главными распорядителями средств районного бюджета, главными администраторами доходов, главными администраторами источников финансирования дефицита бюджета;</w:t>
      </w:r>
    </w:p>
    <w:p w14:paraId="57BF8E57" w14:textId="77777777" w:rsidR="00931D31" w:rsidRDefault="00931D31">
      <w:pPr>
        <w:pStyle w:val="ConsPlusNormal"/>
        <w:ind w:firstLine="540"/>
        <w:jc w:val="both"/>
      </w:pPr>
      <w:r>
        <w:t>- составление и ведение кассового плана исполнения районного бюджета;</w:t>
      </w:r>
    </w:p>
    <w:p w14:paraId="6AC491A5" w14:textId="77777777" w:rsidR="00931D31" w:rsidRDefault="00931D31">
      <w:pPr>
        <w:pStyle w:val="ConsPlusNormal"/>
        <w:ind w:firstLine="540"/>
        <w:jc w:val="both"/>
      </w:pPr>
      <w:r>
        <w:t xml:space="preserve">- установление, детализация и определение порядка применения бюджетной классификации Российской Федерации в части, относящейся к районному бюджету в соответствии с Бюджетным </w:t>
      </w:r>
      <w:hyperlink r:id="rId21"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РФ;</w:t>
      </w:r>
    </w:p>
    <w:p w14:paraId="12145251" w14:textId="77777777" w:rsidR="00931D31" w:rsidRDefault="00931D31">
      <w:pPr>
        <w:pStyle w:val="ConsPlusNormal"/>
        <w:ind w:firstLine="540"/>
        <w:jc w:val="both"/>
      </w:pPr>
      <w:r>
        <w:t>- установление перечня и кодов целевых статей расходов бюджета;</w:t>
      </w:r>
    </w:p>
    <w:p w14:paraId="30A6AC24" w14:textId="77777777" w:rsidR="00931D31" w:rsidRDefault="00931D31">
      <w:pPr>
        <w:pStyle w:val="ConsPlusNormal"/>
        <w:ind w:firstLine="540"/>
        <w:jc w:val="both"/>
      </w:pPr>
      <w:r>
        <w:t>- утверждение перечня кодов подвидов по видам доходов, главными администраторами которых являются органы местного самоуправления Заполярного района и (или) находящиеся в их ведении казенные учреждения;</w:t>
      </w:r>
    </w:p>
    <w:p w14:paraId="0526BC32" w14:textId="77777777" w:rsidR="00931D31" w:rsidRDefault="00931D31">
      <w:pPr>
        <w:pStyle w:val="ConsPlusNormal"/>
        <w:ind w:firstLine="540"/>
        <w:jc w:val="both"/>
      </w:pPr>
      <w:r>
        <w:t>- ведение сводного реестра главных распорядителей, распорядителей и получателей средств районного бюджета;</w:t>
      </w:r>
    </w:p>
    <w:p w14:paraId="3A0E78D8" w14:textId="77777777" w:rsidR="00931D31" w:rsidRDefault="00931D31">
      <w:pPr>
        <w:pStyle w:val="ConsPlusNormal"/>
        <w:ind w:firstLine="540"/>
        <w:jc w:val="both"/>
      </w:pPr>
      <w:r>
        <w:t>- разработка проектов методик распределения и порядка предоставления межбюджетных трансфертов из районного бюджета местным бюджетам (за исключением межбюджетных трансфертов, предоставляемых иными главными распорядителями средств районного бюджета);</w:t>
      </w:r>
    </w:p>
    <w:p w14:paraId="583ED687" w14:textId="77777777" w:rsidR="00931D31" w:rsidRDefault="00931D31">
      <w:pPr>
        <w:pStyle w:val="ConsPlusNormal"/>
        <w:ind w:firstLine="540"/>
        <w:jc w:val="both"/>
      </w:pPr>
      <w:r>
        <w:t>- обеспечение предоставления бюджетных кредитов в пределах бюджетных ассигнований, утвержденных решением о районном бюджете, в установленном порядке;</w:t>
      </w:r>
    </w:p>
    <w:p w14:paraId="7DB8CDA2" w14:textId="77777777" w:rsidR="00931D31" w:rsidRDefault="00931D31">
      <w:pPr>
        <w:pStyle w:val="ConsPlusNormal"/>
        <w:ind w:firstLine="540"/>
        <w:jc w:val="both"/>
      </w:pPr>
      <w:r>
        <w:t>- установление порядка учета бюджетных обязательств и приостановления санкционирования оплаты денежных обязательств в случае нарушения данного порядка;</w:t>
      </w:r>
    </w:p>
    <w:p w14:paraId="35B5C2D4" w14:textId="77777777" w:rsidR="00931D31" w:rsidRDefault="00931D31">
      <w:pPr>
        <w:pStyle w:val="ConsPlusNormal"/>
        <w:ind w:firstLine="540"/>
        <w:jc w:val="both"/>
      </w:pPr>
      <w:r>
        <w:t>- установление порядка санкционирования денежных обязательств;</w:t>
      </w:r>
    </w:p>
    <w:p w14:paraId="190005FA" w14:textId="77777777" w:rsidR="00931D31" w:rsidRDefault="00931D31">
      <w:pPr>
        <w:pStyle w:val="ConsPlusNormal"/>
        <w:ind w:firstLine="540"/>
        <w:jc w:val="both"/>
      </w:pPr>
      <w:r>
        <w:t>- установление порядка санкционирования оплаты денежных обязательств, подлежащих исполнению за счет бюджетных ассигнований по источникам финансирования дефицита районного бюджета;</w:t>
      </w:r>
    </w:p>
    <w:p w14:paraId="30F1FBD2" w14:textId="77777777" w:rsidR="00931D31" w:rsidRDefault="00931D31">
      <w:pPr>
        <w:pStyle w:val="ConsPlusNormal"/>
        <w:ind w:firstLine="540"/>
        <w:jc w:val="both"/>
      </w:pPr>
      <w:r>
        <w:t>- установление порядка открытия и ведения лицевых счетов, открываемых в Управлении финансов в соответствии законодательством Российской Федерации;</w:t>
      </w:r>
    </w:p>
    <w:p w14:paraId="4E568360" w14:textId="77777777" w:rsidR="00931D31" w:rsidRDefault="00931D31">
      <w:pPr>
        <w:pStyle w:val="ConsPlusNormal"/>
        <w:ind w:firstLine="540"/>
        <w:jc w:val="both"/>
      </w:pPr>
      <w:r>
        <w:t>- осуществление управления средствами на едином счете районного бюджета;</w:t>
      </w:r>
    </w:p>
    <w:p w14:paraId="67FADCC7" w14:textId="77777777" w:rsidR="00931D31" w:rsidRDefault="00931D31">
      <w:pPr>
        <w:pStyle w:val="ConsPlusNormal"/>
        <w:ind w:firstLine="540"/>
        <w:jc w:val="both"/>
      </w:pPr>
      <w:r>
        <w:t>- ведение учета операций по кассовому исполнению районного бюджета, осуществляемых участниками бюджетного процесса в рамках бюджетных полномочий;</w:t>
      </w:r>
    </w:p>
    <w:p w14:paraId="1DF4B582" w14:textId="77777777" w:rsidR="00931D31" w:rsidRDefault="00931D31">
      <w:pPr>
        <w:pStyle w:val="ConsPlusNormal"/>
        <w:ind w:firstLine="540"/>
        <w:jc w:val="both"/>
      </w:pPr>
      <w:r>
        <w:t>- установление порядка завершения операций по исполнению бюджета в текущем финансовом году;</w:t>
      </w:r>
    </w:p>
    <w:p w14:paraId="4FE3EF54" w14:textId="77777777" w:rsidR="00931D31" w:rsidRDefault="00931D31">
      <w:pPr>
        <w:pStyle w:val="ConsPlusNormal"/>
        <w:ind w:firstLine="540"/>
        <w:jc w:val="both"/>
      </w:pPr>
      <w:r>
        <w:lastRenderedPageBreak/>
        <w:t>- ведение учета операций по кассовому исполнению районного бюджета, составление и представление в Администрацию Заполярного района информации и отчета о кассовом исполнении районного бюджета в соответствии с настоящим решением, иными правовыми актами, регулирующими бюджетные правоотношения;</w:t>
      </w:r>
    </w:p>
    <w:p w14:paraId="76613EB5" w14:textId="77777777" w:rsidR="00931D31" w:rsidRDefault="00931D31">
      <w:pPr>
        <w:pStyle w:val="ConsPlusNormal"/>
        <w:ind w:firstLine="540"/>
        <w:jc w:val="both"/>
      </w:pPr>
      <w:r>
        <w:t>- установление сроков предоставления бюджетной отчетности и получение от главных распорядителей средств районного бюджета, главных администраторов источников финансирования дефицита бюджета, главных администраторов доходов районного бюджета, муниципальных образований поселений отчетов и материалов, необходимых для составления бюджетной отчетности об исполнении районного бюджета и отчета об исполнении консолидированного бюджета Заполярного района;</w:t>
      </w:r>
    </w:p>
    <w:p w14:paraId="0BAF93C1" w14:textId="77777777" w:rsidR="00931D31" w:rsidRDefault="00931D31">
      <w:pPr>
        <w:pStyle w:val="ConsPlusNormal"/>
        <w:ind w:firstLine="540"/>
        <w:jc w:val="both"/>
      </w:pPr>
      <w:r>
        <w:t>- составление на основании бюджетной отчетности и материалов, представленных главными распорядителями средств районного бюджета, главными администраторами доходов бюджета, главными администраторами источников финансирования дефицита районного бюджета, бюджетной отчетности об исполнении районного бюджета и представление ее в Администрацию Заполярного района;</w:t>
      </w:r>
    </w:p>
    <w:p w14:paraId="69C3F91A" w14:textId="77777777" w:rsidR="00931D31" w:rsidRDefault="00931D31">
      <w:pPr>
        <w:pStyle w:val="ConsPlusNormal"/>
        <w:ind w:firstLine="540"/>
        <w:jc w:val="both"/>
      </w:pPr>
      <w:r>
        <w:t>- составление и представление в финансовый орган Ненецкого автономного округа отчета об исполнении консолидированного бюджета Заполярного района на основании отчета об исполнении районного бюджета, отчетности и материалов, представленных муниципальными образованиями поселений;</w:t>
      </w:r>
    </w:p>
    <w:p w14:paraId="1E3837CF" w14:textId="77777777" w:rsidR="00931D31" w:rsidRDefault="00931D31">
      <w:pPr>
        <w:pStyle w:val="ConsPlusNormal"/>
        <w:ind w:firstLine="540"/>
        <w:jc w:val="both"/>
      </w:pPr>
      <w:r>
        <w:t>- исполнение судебных актов, предусматривающих обращение взыскания на средства районного бюджета по денежным обязательствам муниципальных учреждений;</w:t>
      </w:r>
    </w:p>
    <w:p w14:paraId="6DC1C01C" w14:textId="77777777" w:rsidR="00931D31" w:rsidRDefault="00931D31">
      <w:pPr>
        <w:pStyle w:val="ConsPlusNormal"/>
        <w:ind w:firstLine="540"/>
        <w:jc w:val="both"/>
      </w:pPr>
      <w:r>
        <w:t>- осуществление исполнения судебных актов по искам о взыскании денежных средств за счет казны муниципального района "Заполярный район";</w:t>
      </w:r>
    </w:p>
    <w:p w14:paraId="3CF3F00D" w14:textId="77777777" w:rsidR="00931D31" w:rsidRDefault="00931D31">
      <w:pPr>
        <w:pStyle w:val="ConsPlusNormal"/>
        <w:ind w:firstLine="540"/>
        <w:jc w:val="both"/>
      </w:pPr>
      <w:r>
        <w:t xml:space="preserve">- организация исполнения бюджета в соответствии с Бюджетным </w:t>
      </w:r>
      <w:hyperlink r:id="rId22"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в случае если решение о районном бюджете не вступило в силу с начала текущего года;</w:t>
      </w:r>
    </w:p>
    <w:p w14:paraId="754D028E" w14:textId="77777777" w:rsidR="00931D31" w:rsidRDefault="00931D31">
      <w:pPr>
        <w:pStyle w:val="ConsPlusNormal"/>
        <w:ind w:firstLine="540"/>
        <w:jc w:val="both"/>
      </w:pPr>
      <w:r>
        <w:t>- проведение анализа финансового состояния получателей средств районного бюджета, в том числе получателей бюджетных кредитов или муниципальных гарантий;</w:t>
      </w:r>
    </w:p>
    <w:p w14:paraId="2667E7A4" w14:textId="77777777" w:rsidR="00931D31" w:rsidRDefault="00931D31">
      <w:pPr>
        <w:pStyle w:val="ConsPlusNormal"/>
        <w:ind w:firstLine="540"/>
        <w:jc w:val="both"/>
      </w:pPr>
      <w:r>
        <w:t>- по решению Администрации Заполярного района осуществление внутреннего финансового контроля, по результатам которого направляет объектам контроля представления (предписания) с требованием устранить выявленные нарушения бюджетного законодательства Российской Федерации и осуществляет контроль за их устранением;</w:t>
      </w:r>
    </w:p>
    <w:p w14:paraId="7B2E4156" w14:textId="77777777" w:rsidR="00931D31" w:rsidRDefault="00931D31">
      <w:pPr>
        <w:pStyle w:val="ConsPlusNormal"/>
        <w:ind w:firstLine="540"/>
        <w:jc w:val="both"/>
      </w:pPr>
      <w:r>
        <w:t>- установление порядка представления муниципальными образованиями поселений в финансовый орган Заполярного района утвержденных местных бюджетов, отчетов об исполнении местных бюджетов и иной бюджетной отчетности;</w:t>
      </w:r>
    </w:p>
    <w:p w14:paraId="388D7A60" w14:textId="77777777" w:rsidR="00931D31" w:rsidRDefault="00931D31">
      <w:pPr>
        <w:pStyle w:val="ConsPlusNormal"/>
        <w:ind w:firstLine="540"/>
        <w:jc w:val="both"/>
      </w:pPr>
      <w:r>
        <w:t>- осуществление мониторинга и оценки качества управления финансами главных распорядителей средств районного бюджета;</w:t>
      </w:r>
    </w:p>
    <w:p w14:paraId="269C91B7" w14:textId="77777777" w:rsidR="00931D31" w:rsidRDefault="00931D31">
      <w:pPr>
        <w:pStyle w:val="ConsPlusNormal"/>
        <w:ind w:firstLine="540"/>
        <w:jc w:val="both"/>
      </w:pPr>
      <w:r>
        <w:t xml:space="preserve">- принятие решения о применении бюджетных мер принуждения и применение бюджетных мер принуждения, предусмотренных Бюджетным </w:t>
      </w:r>
      <w:hyperlink r:id="rId23"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РФ, на основании уведомления о применении бюджетных мер принуждения органа муниципального финансового контроля;</w:t>
      </w:r>
    </w:p>
    <w:p w14:paraId="5F8ECEFA" w14:textId="77777777" w:rsidR="00931D31" w:rsidRDefault="00931D31">
      <w:pPr>
        <w:pStyle w:val="ConsPlusNormal"/>
        <w:ind w:firstLine="540"/>
        <w:jc w:val="both"/>
      </w:pPr>
      <w:r>
        <w:t>- установление порядка исполнения решения о применении бюджетных мер принуждения;</w:t>
      </w:r>
    </w:p>
    <w:p w14:paraId="04A74130" w14:textId="77777777" w:rsidR="00931D31" w:rsidRDefault="00931D31">
      <w:pPr>
        <w:pStyle w:val="ConsPlusNormal"/>
        <w:ind w:firstLine="540"/>
        <w:jc w:val="both"/>
      </w:pPr>
      <w:r>
        <w:t>- осуществление иных полномочий в соответствии с бюджетным законодательством Российской Федерации, муниципальными правовыми актами Заполярного района.</w:t>
      </w:r>
    </w:p>
    <w:p w14:paraId="1F7C854A" w14:textId="77777777" w:rsidR="00931D31" w:rsidRDefault="00931D31">
      <w:pPr>
        <w:pStyle w:val="ConsPlusNormal"/>
        <w:ind w:firstLine="540"/>
        <w:jc w:val="both"/>
      </w:pPr>
      <w:r>
        <w:t>9.6. Начальник Управления финансов (лицо, его заменяющее, в соответствии с его полномочиями) имеет исключительное право:</w:t>
      </w:r>
    </w:p>
    <w:p w14:paraId="071219DD" w14:textId="77777777" w:rsidR="00931D31" w:rsidRDefault="00931D31">
      <w:pPr>
        <w:pStyle w:val="ConsPlusNormal"/>
        <w:ind w:firstLine="540"/>
        <w:jc w:val="both"/>
      </w:pPr>
      <w:r>
        <w:t>- утверждать сводную бюджетную роспись районного бюджета;</w:t>
      </w:r>
    </w:p>
    <w:p w14:paraId="5C76ECAE" w14:textId="77777777" w:rsidR="00931D31" w:rsidRDefault="00931D31">
      <w:pPr>
        <w:pStyle w:val="ConsPlusNormal"/>
        <w:ind w:firstLine="540"/>
        <w:jc w:val="both"/>
      </w:pPr>
      <w:r>
        <w:t>- вносить изменения в сводную бюджетную роспись районного бюджета;</w:t>
      </w:r>
    </w:p>
    <w:p w14:paraId="5962AE4B" w14:textId="77777777" w:rsidR="00931D31" w:rsidRDefault="00931D31">
      <w:pPr>
        <w:pStyle w:val="ConsPlusNormal"/>
        <w:ind w:firstLine="540"/>
        <w:jc w:val="both"/>
      </w:pPr>
      <w:r>
        <w:t>- утверждать лимиты бюджетных обязательств для главных распорядителей и распорядителей средств районного бюджета в пределах средств, утвержденных решением о районном бюджете на соответствующий финансовый год;</w:t>
      </w:r>
    </w:p>
    <w:p w14:paraId="39C56058" w14:textId="77777777" w:rsidR="00931D31" w:rsidRDefault="00931D31">
      <w:pPr>
        <w:pStyle w:val="ConsPlusNormal"/>
        <w:ind w:firstLine="540"/>
        <w:jc w:val="both"/>
      </w:pPr>
      <w:r>
        <w:t>- вносить изменения в лимиты бюджетных обязательств;</w:t>
      </w:r>
    </w:p>
    <w:p w14:paraId="640DD56D" w14:textId="77777777" w:rsidR="00931D31" w:rsidRDefault="00931D31">
      <w:pPr>
        <w:pStyle w:val="ConsPlusNormal"/>
        <w:ind w:firstLine="540"/>
        <w:jc w:val="both"/>
      </w:pPr>
      <w:r>
        <w:t>- давать разрешение на предоставление бюджетных кредитов из районного бюджета.</w:t>
      </w:r>
    </w:p>
    <w:p w14:paraId="01C19F0D" w14:textId="77777777" w:rsidR="00931D31" w:rsidRDefault="00931D31">
      <w:pPr>
        <w:pStyle w:val="ConsPlusNormal"/>
        <w:ind w:firstLine="540"/>
        <w:jc w:val="both"/>
      </w:pPr>
      <w:r>
        <w:t>При представлении органами муниципального финансового контроля материалов, свидетельствующих о нарушении бюджетного законодательства, начальник Управления финансов имеет право выносить главным распорядителям средств районного бюджета, получателям бюджетных средств обязательные для исполнения предписания о ненадлежащем исполнении и организации бюджетного процесса.</w:t>
      </w:r>
    </w:p>
    <w:p w14:paraId="7BFF7123" w14:textId="77777777" w:rsidR="00931D31" w:rsidRDefault="00931D31">
      <w:pPr>
        <w:pStyle w:val="ConsPlusNormal"/>
        <w:ind w:firstLine="540"/>
        <w:jc w:val="both"/>
      </w:pPr>
      <w:r>
        <w:t>9.7. Главный распорядитель бюджетных средств:</w:t>
      </w:r>
    </w:p>
    <w:p w14:paraId="11A44D7F" w14:textId="77777777" w:rsidR="00931D31" w:rsidRDefault="00931D31">
      <w:pPr>
        <w:pStyle w:val="ConsPlusNormal"/>
        <w:ind w:firstLine="540"/>
        <w:jc w:val="both"/>
      </w:pPr>
      <w: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73DBC67" w14:textId="77777777" w:rsidR="00931D31" w:rsidRDefault="00931D31">
      <w:pPr>
        <w:pStyle w:val="ConsPlusNormal"/>
        <w:ind w:firstLine="540"/>
        <w:jc w:val="both"/>
      </w:pPr>
      <w:r>
        <w:t>- формирует перечень подведомственных ему получателей бюджетных средств;</w:t>
      </w:r>
    </w:p>
    <w:p w14:paraId="4671AF42" w14:textId="77777777" w:rsidR="00931D31" w:rsidRDefault="00931D31">
      <w:pPr>
        <w:pStyle w:val="ConsPlusNormal"/>
        <w:ind w:firstLine="540"/>
        <w:jc w:val="both"/>
      </w:pPr>
      <w: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25D49C7" w14:textId="77777777" w:rsidR="00931D31" w:rsidRDefault="00931D31">
      <w:pPr>
        <w:pStyle w:val="ConsPlusNormal"/>
        <w:ind w:firstLine="540"/>
        <w:jc w:val="both"/>
      </w:pPr>
      <w:r>
        <w:lastRenderedPageBreak/>
        <w:t>- осуществляет планирование соответствующих расходов районного бюджета, составляет обоснование бюджетных ассигнований;</w:t>
      </w:r>
    </w:p>
    <w:p w14:paraId="1FE3FFC2" w14:textId="77777777" w:rsidR="00931D31" w:rsidRDefault="00931D31">
      <w:pPr>
        <w:pStyle w:val="ConsPlusNormal"/>
        <w:ind w:firstLine="540"/>
        <w:jc w:val="both"/>
      </w:pPr>
      <w: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направляет их в орган, исполняющий бюджет, а также исполняет соответствующую часть районного бюджета;</w:t>
      </w:r>
    </w:p>
    <w:p w14:paraId="08D76C41" w14:textId="77777777" w:rsidR="00931D31" w:rsidRDefault="00931D31">
      <w:pPr>
        <w:pStyle w:val="ConsPlusNormal"/>
        <w:ind w:firstLine="540"/>
        <w:jc w:val="both"/>
      </w:pPr>
      <w:r>
        <w:t>- вносит предложения по формированию и изменению лимитов бюджетных обязательств;</w:t>
      </w:r>
    </w:p>
    <w:p w14:paraId="4B60A49F" w14:textId="77777777" w:rsidR="00931D31" w:rsidRDefault="00931D31">
      <w:pPr>
        <w:pStyle w:val="ConsPlusNormal"/>
        <w:ind w:firstLine="540"/>
        <w:jc w:val="both"/>
      </w:pPr>
      <w:r>
        <w:t>- вносит предложения по формированию и изменению сводной бюджетной росписи;</w:t>
      </w:r>
    </w:p>
    <w:p w14:paraId="55984BA4" w14:textId="77777777" w:rsidR="00931D31" w:rsidRDefault="00931D31">
      <w:pPr>
        <w:pStyle w:val="ConsPlusNormal"/>
        <w:ind w:firstLine="540"/>
        <w:jc w:val="both"/>
      </w:pPr>
      <w:r>
        <w:t>- определяет порядок составления, ведения, утверждения бюджетных смет подведомственных получателей бюджетных средств, являющихся казенными учреждениями;</w:t>
      </w:r>
    </w:p>
    <w:p w14:paraId="4E9AB149" w14:textId="77777777" w:rsidR="00931D31" w:rsidRDefault="00931D31">
      <w:pPr>
        <w:pStyle w:val="ConsPlusNormal"/>
        <w:ind w:firstLine="540"/>
        <w:jc w:val="both"/>
      </w:pPr>
      <w:r>
        <w:t>- формирует и утверждает муниципальное задание;</w:t>
      </w:r>
    </w:p>
    <w:p w14:paraId="1F902E24" w14:textId="77777777" w:rsidR="00931D31" w:rsidRDefault="00931D31">
      <w:pPr>
        <w:pStyle w:val="ConsPlusNormal"/>
        <w:ind w:firstLine="540"/>
        <w:jc w:val="both"/>
      </w:pPr>
      <w:r>
        <w:t>- обеспечивает контроль за соблюдением получателями субсидий на исполнение муниципального задания и иных субсидий условий, установленных при их предоставлении;</w:t>
      </w:r>
    </w:p>
    <w:p w14:paraId="7946CEC7" w14:textId="77777777" w:rsidR="00931D31" w:rsidRDefault="00931D31">
      <w:pPr>
        <w:pStyle w:val="ConsPlusNormal"/>
        <w:ind w:firstLine="540"/>
        <w:jc w:val="both"/>
      </w:pPr>
      <w: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4"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условий, целей и порядка, установленных при их предоставлении;</w:t>
      </w:r>
    </w:p>
    <w:p w14:paraId="2C778EDF" w14:textId="77777777" w:rsidR="00931D31" w:rsidRDefault="00931D31">
      <w:pPr>
        <w:pStyle w:val="ConsPlusNormal"/>
        <w:ind w:firstLine="540"/>
        <w:jc w:val="both"/>
      </w:pPr>
      <w:r>
        <w:t>- представляет финансово-экономическое обоснование по расходам, требующим финансирования за счет средств районного бюджета;</w:t>
      </w:r>
    </w:p>
    <w:p w14:paraId="01B0CE1E" w14:textId="77777777" w:rsidR="00931D31" w:rsidRDefault="00931D31">
      <w:pPr>
        <w:pStyle w:val="ConsPlusNormal"/>
        <w:ind w:firstLine="540"/>
        <w:jc w:val="both"/>
      </w:pPr>
      <w:r>
        <w:t>- формирует бюджетную отчетность главного распорядителя бюджетных средств;</w:t>
      </w:r>
    </w:p>
    <w:p w14:paraId="76E004D9" w14:textId="77777777" w:rsidR="00931D31" w:rsidRDefault="00931D31">
      <w:pPr>
        <w:pStyle w:val="ConsPlusNormal"/>
        <w:ind w:firstLine="540"/>
        <w:jc w:val="both"/>
      </w:pPr>
      <w:r>
        <w:t>- осуществляет иные бюджетные полномочия, которые в соответствии с бюджетным законодательством отнесены к его компетенции;</w:t>
      </w:r>
    </w:p>
    <w:p w14:paraId="0B2702A2" w14:textId="77777777" w:rsidR="00931D31" w:rsidRDefault="00931D31">
      <w:pPr>
        <w:pStyle w:val="ConsPlusNormal"/>
        <w:ind w:firstLine="540"/>
        <w:jc w:val="both"/>
      </w:pPr>
      <w:r>
        <w:t>- отвечает от имени Заполярного района по денежным обязательствам подведомственных ему получателей бюджетных средств.</w:t>
      </w:r>
    </w:p>
    <w:p w14:paraId="729CA663" w14:textId="77777777" w:rsidR="00931D31" w:rsidRDefault="00931D31">
      <w:pPr>
        <w:pStyle w:val="ConsPlusNormal"/>
        <w:jc w:val="both"/>
      </w:pPr>
    </w:p>
    <w:p w14:paraId="7EA8243D" w14:textId="77777777" w:rsidR="00931D31" w:rsidRDefault="00931D31">
      <w:pPr>
        <w:pStyle w:val="ConsPlusNormal"/>
        <w:jc w:val="center"/>
        <w:outlineLvl w:val="1"/>
      </w:pPr>
      <w:r>
        <w:t>10. Составление проекта районного бюджета</w:t>
      </w:r>
    </w:p>
    <w:p w14:paraId="1383372B" w14:textId="77777777" w:rsidR="00931D31" w:rsidRDefault="00931D31">
      <w:pPr>
        <w:pStyle w:val="ConsPlusNormal"/>
        <w:jc w:val="both"/>
      </w:pPr>
    </w:p>
    <w:p w14:paraId="2BE81B9A" w14:textId="77777777" w:rsidR="00931D31" w:rsidRDefault="00931D31">
      <w:pPr>
        <w:pStyle w:val="ConsPlusNormal"/>
        <w:ind w:firstLine="540"/>
        <w:jc w:val="both"/>
      </w:pPr>
      <w:r>
        <w:t>10.1. Проект районного бюджета составляется на основе прогноза социально-экономического развития в целях финансового обеспечения расходных обязательств.</w:t>
      </w:r>
    </w:p>
    <w:p w14:paraId="0277B884" w14:textId="77777777" w:rsidR="00931D31" w:rsidRDefault="00931D31">
      <w:pPr>
        <w:pStyle w:val="ConsPlusNormal"/>
        <w:ind w:firstLine="540"/>
        <w:jc w:val="both"/>
      </w:pPr>
      <w:r>
        <w:t>10.2. Составление проекта районного бюджета - исключительная прерогатива Администрации Заполярного района.</w:t>
      </w:r>
    </w:p>
    <w:p w14:paraId="45EE6410" w14:textId="77777777" w:rsidR="00931D31" w:rsidRDefault="00931D31">
      <w:pPr>
        <w:pStyle w:val="ConsPlusNormal"/>
        <w:ind w:firstLine="540"/>
        <w:jc w:val="both"/>
      </w:pPr>
      <w:r>
        <w:t>10.3. Непосредственное составление проекта районного бюджета осуществляет Управление финансов Администрации Заполярного района.</w:t>
      </w:r>
    </w:p>
    <w:p w14:paraId="658197EC" w14:textId="77777777" w:rsidR="00931D31" w:rsidRDefault="00931D31">
      <w:pPr>
        <w:pStyle w:val="ConsPlusNormal"/>
        <w:ind w:firstLine="540"/>
        <w:jc w:val="both"/>
      </w:pPr>
      <w:r>
        <w:t xml:space="preserve">10.4. Проект районного бюджета составляется в порядке и в сроки, установленные Администрацией Заполярного района, в соответствии с Бюджетным </w:t>
      </w:r>
      <w:hyperlink r:id="rId25"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настоящим Положением и решениями Совета Заполярного района.</w:t>
      </w:r>
    </w:p>
    <w:p w14:paraId="37AE2EF9" w14:textId="77777777" w:rsidR="00931D31" w:rsidRDefault="00931D31">
      <w:pPr>
        <w:pStyle w:val="ConsPlusNormal"/>
        <w:ind w:firstLine="540"/>
        <w:jc w:val="both"/>
      </w:pPr>
      <w:r>
        <w:t>10.5. Проект районного бюджета составляется и утверждается сроком на три года - очередной финансовый год и плановый период.</w:t>
      </w:r>
    </w:p>
    <w:p w14:paraId="304CD210" w14:textId="77777777" w:rsidR="00931D31" w:rsidRDefault="00931D31">
      <w:pPr>
        <w:pStyle w:val="ConsPlusNormal"/>
        <w:ind w:firstLine="540"/>
        <w:jc w:val="both"/>
      </w:pPr>
      <w:r>
        <w:t>10.6. Составление проекта районного бюджета основывается на:</w:t>
      </w:r>
    </w:p>
    <w:p w14:paraId="0E236DDB" w14:textId="77777777" w:rsidR="00931D31" w:rsidRDefault="00931D31">
      <w:pPr>
        <w:pStyle w:val="ConsPlusNormal"/>
        <w:ind w:firstLine="540"/>
        <w:jc w:val="both"/>
      </w:pPr>
      <w:r>
        <w:t>- прогнозе социально-экономического развития Заполярного района на очередной финансовый год и плановый период;</w:t>
      </w:r>
    </w:p>
    <w:p w14:paraId="003A2D53" w14:textId="77777777" w:rsidR="00931D31" w:rsidRDefault="00931D31">
      <w:pPr>
        <w:pStyle w:val="ConsPlusNormal"/>
        <w:ind w:firstLine="540"/>
        <w:jc w:val="both"/>
      </w:pPr>
      <w:r>
        <w:t>- основных направлениях бюджетной и налоговой политики Заполярного района;</w:t>
      </w:r>
    </w:p>
    <w:p w14:paraId="52E9768F" w14:textId="77777777" w:rsidR="00931D31" w:rsidRDefault="00931D31">
      <w:pPr>
        <w:pStyle w:val="ConsPlusNormal"/>
        <w:ind w:firstLine="540"/>
        <w:jc w:val="both"/>
      </w:pPr>
      <w:r>
        <w:t>- муниципальных программах (проектах муниципальных программ, проектах изменений указанных программ).</w:t>
      </w:r>
    </w:p>
    <w:p w14:paraId="617628A3" w14:textId="77777777" w:rsidR="00931D31" w:rsidRDefault="00931D31">
      <w:pPr>
        <w:pStyle w:val="ConsPlusNormal"/>
        <w:ind w:firstLine="540"/>
        <w:jc w:val="both"/>
      </w:pPr>
      <w:r>
        <w:t>10.7. Администрацией Заполярного района при составлении проекта районного бюджета готовятся предложения о финансировании действующих в Заполярном районе муниципальных программ и возможности финансирования вновь принимаемых муниципальных программ.</w:t>
      </w:r>
    </w:p>
    <w:p w14:paraId="0D01D188" w14:textId="77777777" w:rsidR="00931D31" w:rsidRDefault="00931D31">
      <w:pPr>
        <w:pStyle w:val="ConsPlusNormal"/>
        <w:ind w:firstLine="540"/>
        <w:jc w:val="both"/>
      </w:pPr>
      <w:r>
        <w:t>10.8. В целях своевременного и качественного составления проекта районного бюджета Управление финансов имеет право получать необходимые сведения от иных финансовых органов, органов государственной власти, иных органов местного самоуправления.</w:t>
      </w:r>
    </w:p>
    <w:p w14:paraId="19CFF97E" w14:textId="77777777" w:rsidR="00931D31" w:rsidRDefault="00931D31">
      <w:pPr>
        <w:pStyle w:val="ConsPlusNormal"/>
        <w:ind w:firstLine="540"/>
        <w:jc w:val="both"/>
      </w:pPr>
      <w:r>
        <w:t>10.9. Прогноз социально-экономического развития Заполярного района ежегодно разрабатывается в порядке, установленном Администрацией Заполярного района, на период не менее трех лет.</w:t>
      </w:r>
    </w:p>
    <w:p w14:paraId="5AA31B42" w14:textId="77777777" w:rsidR="00931D31" w:rsidRDefault="00931D31">
      <w:pPr>
        <w:pStyle w:val="ConsPlusNormal"/>
        <w:ind w:firstLine="540"/>
        <w:jc w:val="both"/>
      </w:pPr>
      <w:r>
        <w:t>10.10. Разработка прогноза социально-экономического развития Заполярного района на очередной финансовый год и плановый период осуществляется уполномоченным Администрацией Заполярного района органом.</w:t>
      </w:r>
    </w:p>
    <w:p w14:paraId="3E598D91" w14:textId="77777777" w:rsidR="00931D31" w:rsidRDefault="00931D31">
      <w:pPr>
        <w:pStyle w:val="ConsPlusNormal"/>
        <w:ind w:firstLine="540"/>
        <w:jc w:val="both"/>
      </w:pPr>
      <w:r>
        <w:t>10.11. Прогноз социально-экономического развития Заполярного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0C98BE4F" w14:textId="77777777" w:rsidR="00931D31" w:rsidRDefault="00931D31">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AC98CE0" w14:textId="77777777" w:rsidR="00931D31" w:rsidRDefault="00931D31">
      <w:pPr>
        <w:pStyle w:val="ConsPlusNormal"/>
        <w:ind w:firstLine="540"/>
        <w:jc w:val="both"/>
      </w:pPr>
      <w:r>
        <w:lastRenderedPageBreak/>
        <w:t>10.12. Прогноз социально-экономического развития Заполярного района одобряется Администрацией Заполярного района одновременно с принятием решения о внесении проекта бюджета в Совет Заполярного района.</w:t>
      </w:r>
    </w:p>
    <w:p w14:paraId="012E65B7" w14:textId="77777777" w:rsidR="00931D31" w:rsidRDefault="00931D31">
      <w:pPr>
        <w:pStyle w:val="ConsPlusNormal"/>
        <w:ind w:firstLine="540"/>
        <w:jc w:val="both"/>
      </w:pPr>
      <w:r>
        <w:t>10.13. Изменение прогноза социально-экономического развития в ходе составления или рассмотрения проекта районного бюджета влечет за собой изменение основных характеристик проекта бюджета.</w:t>
      </w:r>
    </w:p>
    <w:p w14:paraId="6C00C604" w14:textId="77777777" w:rsidR="00931D31" w:rsidRDefault="00931D31">
      <w:pPr>
        <w:pStyle w:val="ConsPlusNormal"/>
        <w:ind w:firstLine="540"/>
        <w:jc w:val="both"/>
      </w:pPr>
      <w:r>
        <w:t>10.14. Основные направления бюджетной политики Заполярного района должны содержать краткий анализ структуры расходов районного бюджета в текущем и очередном финансовых годах, обоснование предложений о приоритетных направлениях расходования средств районного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Заполярного района, видов и объемов расходов, передаваемых с других уровней бюджетной системы Российской Федерации.</w:t>
      </w:r>
    </w:p>
    <w:p w14:paraId="74B96B8E" w14:textId="77777777" w:rsidR="00931D31" w:rsidRDefault="00931D31">
      <w:pPr>
        <w:pStyle w:val="ConsPlusNormal"/>
        <w:ind w:firstLine="540"/>
        <w:jc w:val="both"/>
      </w:pPr>
      <w:r>
        <w:t>10.15. Основные направления налоговой политики Заполярного района должны содержать анализ изменения законодательства Российской Федерации о налогах и сборах в части налогов и сборов, формирующих налоговые доходы районного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сложившиеся условия, нормативы отчислений от налоговых доходов в районный бюджет и предполагаемые объемы финансовой помощи, предоставляемой из бюджетов других уровней бюджетной системы Российской Федерации.</w:t>
      </w:r>
    </w:p>
    <w:p w14:paraId="086025BE" w14:textId="77777777" w:rsidR="00931D31" w:rsidRDefault="00931D31">
      <w:pPr>
        <w:pStyle w:val="ConsPlusNormal"/>
        <w:jc w:val="both"/>
      </w:pPr>
    </w:p>
    <w:p w14:paraId="6B94A6F0" w14:textId="77777777" w:rsidR="00931D31" w:rsidRDefault="00931D31">
      <w:pPr>
        <w:pStyle w:val="ConsPlusNormal"/>
        <w:jc w:val="center"/>
        <w:outlineLvl w:val="1"/>
      </w:pPr>
      <w:r>
        <w:t>11. Рассмотрение и утверждение районного бюджета</w:t>
      </w:r>
    </w:p>
    <w:p w14:paraId="40D538E1" w14:textId="77777777" w:rsidR="00931D31" w:rsidRDefault="00931D31">
      <w:pPr>
        <w:pStyle w:val="ConsPlusNormal"/>
        <w:jc w:val="both"/>
      </w:pPr>
    </w:p>
    <w:p w14:paraId="4EF3D499" w14:textId="77777777" w:rsidR="00931D31" w:rsidRDefault="00931D31">
      <w:pPr>
        <w:pStyle w:val="ConsPlusNormal"/>
        <w:ind w:firstLine="540"/>
        <w:jc w:val="both"/>
      </w:pPr>
      <w:r>
        <w:t>11.1. В решении о районном бюджете должны содержаться основные характеристики районного бюджета, к которым относятся общий объем доходов бюджета, общий объем расходов бюджета, дефицит (профицит) бюджета.</w:t>
      </w:r>
    </w:p>
    <w:p w14:paraId="7B2FC8A5" w14:textId="77777777" w:rsidR="00931D31" w:rsidRDefault="00931D31">
      <w:pPr>
        <w:pStyle w:val="ConsPlusNormal"/>
        <w:ind w:firstLine="540"/>
        <w:jc w:val="both"/>
      </w:pPr>
      <w:r>
        <w:t>11.2. Решением о районном бюджете устанавливаются:</w:t>
      </w:r>
    </w:p>
    <w:p w14:paraId="733164B0" w14:textId="77777777" w:rsidR="00931D31" w:rsidRDefault="00931D31">
      <w:pPr>
        <w:pStyle w:val="ConsPlusNormal"/>
        <w:ind w:firstLine="540"/>
        <w:jc w:val="both"/>
      </w:pPr>
      <w:r>
        <w:t>- перечень главных администраторов доходов бюджета;</w:t>
      </w:r>
    </w:p>
    <w:p w14:paraId="48F0B2CA" w14:textId="77777777" w:rsidR="00931D31" w:rsidRDefault="00931D31">
      <w:pPr>
        <w:pStyle w:val="ConsPlusNormal"/>
        <w:ind w:firstLine="540"/>
        <w:jc w:val="both"/>
      </w:pPr>
      <w:r>
        <w:t>- перечень главных администраторов источников финансирования дефицита бюджета;</w:t>
      </w:r>
    </w:p>
    <w:p w14:paraId="5507DD27" w14:textId="77777777" w:rsidR="00931D31" w:rsidRDefault="00931D31">
      <w:pPr>
        <w:pStyle w:val="ConsPlusNormal"/>
        <w:ind w:firstLine="540"/>
        <w:jc w:val="both"/>
      </w:pPr>
      <w:r>
        <w:t>- доходы от отчисления части прибыли муниципальными предприятиями Заполярного района;</w:t>
      </w:r>
    </w:p>
    <w:p w14:paraId="29BBFEFB" w14:textId="77777777" w:rsidR="00931D31" w:rsidRDefault="00931D31">
      <w:pPr>
        <w:pStyle w:val="ConsPlusNormal"/>
        <w:ind w:firstLine="540"/>
        <w:jc w:val="both"/>
      </w:pPr>
      <w: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на очередной финансовый год и плановый период;</w:t>
      </w:r>
    </w:p>
    <w:p w14:paraId="2C31A68C" w14:textId="77777777" w:rsidR="00931D31" w:rsidRDefault="00931D31">
      <w:pPr>
        <w:pStyle w:val="ConsPlusNormal"/>
        <w:ind w:firstLine="540"/>
        <w:jc w:val="both"/>
      </w:pPr>
      <w:r>
        <w:t>- ведомственная структура расходов бюджета на очередной финансовый год и плановый период;</w:t>
      </w:r>
    </w:p>
    <w:p w14:paraId="07CF07A7" w14:textId="77777777" w:rsidR="00931D31" w:rsidRDefault="00931D31">
      <w:pPr>
        <w:pStyle w:val="ConsPlusNormal"/>
        <w:ind w:firstLine="540"/>
        <w:jc w:val="both"/>
      </w:pPr>
      <w:r>
        <w:t>- общий объем бюджетных ассигнований, направляемых на исполнение публичных нормативных обязательств;</w:t>
      </w:r>
    </w:p>
    <w:p w14:paraId="2C654D63" w14:textId="77777777" w:rsidR="00931D31" w:rsidRDefault="00931D31">
      <w:pPr>
        <w:pStyle w:val="ConsPlusNormal"/>
        <w:ind w:firstLine="540"/>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w:t>
      </w:r>
    </w:p>
    <w:p w14:paraId="45569FE3" w14:textId="77777777" w:rsidR="00931D31" w:rsidRDefault="00931D31">
      <w:pPr>
        <w:pStyle w:val="ConsPlusNormal"/>
        <w:ind w:firstLine="540"/>
        <w:jc w:val="both"/>
      </w:pPr>
      <w:r>
        <w:t>- бюджетные инвестиции юридическим лицам, не являющимся муниципальными учреждениями или муниципальными унитарными предприятиями Заполярного района;</w:t>
      </w:r>
    </w:p>
    <w:p w14:paraId="2740A7E6" w14:textId="77777777" w:rsidR="00931D31" w:rsidRDefault="00931D31">
      <w:pPr>
        <w:pStyle w:val="ConsPlusNormal"/>
        <w:ind w:firstLine="540"/>
        <w:jc w:val="both"/>
      </w:pPr>
      <w:r>
        <w:t>- источники финансирования дефицита районного бюджета на очередной финансовый год и плановый период;</w:t>
      </w:r>
    </w:p>
    <w:p w14:paraId="7675F3A0" w14:textId="77777777" w:rsidR="00931D31" w:rsidRDefault="00931D31">
      <w:pPr>
        <w:pStyle w:val="ConsPlusNormal"/>
        <w:ind w:firstLine="540"/>
        <w:jc w:val="both"/>
      </w:pPr>
      <w: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26102F7F" w14:textId="77777777" w:rsidR="00931D31" w:rsidRDefault="00931D31">
      <w:pPr>
        <w:pStyle w:val="ConsPlusNormal"/>
        <w:ind w:firstLine="540"/>
        <w:jc w:val="both"/>
      </w:pPr>
      <w:r>
        <w:t xml:space="preserve">- иные показатели районного бюджета, установленные Бюджетным </w:t>
      </w:r>
      <w:hyperlink r:id="rId26"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решениями Совета Заполярного района.</w:t>
      </w:r>
    </w:p>
    <w:p w14:paraId="55FAE40A" w14:textId="77777777" w:rsidR="00931D31" w:rsidRDefault="00931D31">
      <w:pPr>
        <w:pStyle w:val="ConsPlusNormal"/>
        <w:ind w:firstLine="540"/>
        <w:jc w:val="both"/>
      </w:pPr>
      <w:r>
        <w:t>11.3. В составе ведомственной структуры расходов устанавливаются:</w:t>
      </w:r>
    </w:p>
    <w:p w14:paraId="150B49B9" w14:textId="77777777" w:rsidR="00931D31" w:rsidRDefault="00931D31">
      <w:pPr>
        <w:pStyle w:val="ConsPlusNormal"/>
        <w:ind w:firstLine="540"/>
        <w:jc w:val="both"/>
      </w:pPr>
      <w:r>
        <w:t>- перечень главных распорядителей средств районного бюджета;</w:t>
      </w:r>
    </w:p>
    <w:p w14:paraId="6D17FBDF" w14:textId="77777777" w:rsidR="00931D31" w:rsidRDefault="00931D31">
      <w:pPr>
        <w:pStyle w:val="ConsPlusNormal"/>
        <w:ind w:firstLine="540"/>
        <w:jc w:val="both"/>
      </w:pPr>
      <w:r>
        <w:t>- перечень и коды целевых статей (муниципальных программ и непрограммных направлений деятельности) и групп видов расходов;</w:t>
      </w:r>
    </w:p>
    <w:p w14:paraId="4C2686A8" w14:textId="77777777" w:rsidR="00931D31" w:rsidRDefault="00931D31">
      <w:pPr>
        <w:pStyle w:val="ConsPlusNormal"/>
        <w:ind w:firstLine="540"/>
        <w:jc w:val="both"/>
      </w:pPr>
      <w:r>
        <w:t>- объем бюджетных ассигнований на реализацию муниципальных программ (подпрограмм) по соответствующей каждой программе (подпрограмме) целевой статье расходов районного бюджета.</w:t>
      </w:r>
    </w:p>
    <w:p w14:paraId="7D08C38E" w14:textId="77777777" w:rsidR="00931D31" w:rsidRDefault="00931D31">
      <w:pPr>
        <w:pStyle w:val="ConsPlusNormal"/>
        <w:ind w:firstLine="540"/>
        <w:jc w:val="both"/>
      </w:pPr>
      <w:r>
        <w:t>11.4. Глава Администрации Заполярного района не позднее 15 ноября текущего года вносит на рассмотрение Совета Заполярного района проект решения о районном бюджете на очередной финансовый год и плановый период.</w:t>
      </w:r>
    </w:p>
    <w:p w14:paraId="54430756" w14:textId="77777777" w:rsidR="00931D31" w:rsidRDefault="00931D31">
      <w:pPr>
        <w:pStyle w:val="ConsPlusNormal"/>
        <w:ind w:firstLine="540"/>
        <w:jc w:val="both"/>
      </w:pPr>
      <w:r>
        <w:t>11.5. Одновременно с проектом решения о районном бюджете предоставляются следующие документы и материалы:</w:t>
      </w:r>
    </w:p>
    <w:p w14:paraId="2A7D45AF" w14:textId="77777777" w:rsidR="00931D31" w:rsidRDefault="00931D31">
      <w:pPr>
        <w:pStyle w:val="ConsPlusNormal"/>
        <w:ind w:firstLine="540"/>
        <w:jc w:val="both"/>
      </w:pPr>
      <w:r>
        <w:t>- основные направления бюджетной и налоговой политики Заполярного района на очередной финансовый год и плановый период;</w:t>
      </w:r>
    </w:p>
    <w:p w14:paraId="22E72371" w14:textId="77777777" w:rsidR="00931D31" w:rsidRDefault="00931D31">
      <w:pPr>
        <w:pStyle w:val="ConsPlusNormal"/>
        <w:ind w:firstLine="540"/>
        <w:jc w:val="both"/>
      </w:pPr>
      <w:r>
        <w:t xml:space="preserve">- предварительные итоги социально-экономического развития Заполярного района за истекший </w:t>
      </w:r>
      <w:r>
        <w:lastRenderedPageBreak/>
        <w:t>период текущего финансового года и ожидаемые итоги социально-экономического развития за текущий финансовый год;</w:t>
      </w:r>
    </w:p>
    <w:p w14:paraId="184769DD" w14:textId="77777777" w:rsidR="00931D31" w:rsidRDefault="00931D31">
      <w:pPr>
        <w:pStyle w:val="ConsPlusNormal"/>
        <w:ind w:firstLine="540"/>
        <w:jc w:val="both"/>
      </w:pPr>
      <w:r>
        <w:t>- прогноз социально-экономического развития Заполярного района;</w:t>
      </w:r>
    </w:p>
    <w:p w14:paraId="06B50587" w14:textId="77777777" w:rsidR="00931D31" w:rsidRDefault="00931D31">
      <w:pPr>
        <w:pStyle w:val="ConsPlusNormal"/>
        <w:ind w:firstLine="540"/>
        <w:jc w:val="both"/>
      </w:pPr>
      <w:r>
        <w:t>- пояснительная записка к проекту районного бюджета;</w:t>
      </w:r>
    </w:p>
    <w:p w14:paraId="69A1AF08" w14:textId="77777777" w:rsidR="00931D31" w:rsidRDefault="00931D31">
      <w:pPr>
        <w:pStyle w:val="ConsPlusNormal"/>
        <w:ind w:firstLine="540"/>
        <w:jc w:val="both"/>
      </w:pPr>
      <w:r>
        <w:t>- верхний предел внутреннего муниципального долга на 1 января года, следующего за очередным финансовым годом (каждым годом планового периода);</w:t>
      </w:r>
    </w:p>
    <w:p w14:paraId="7AC4BF70" w14:textId="77777777" w:rsidR="00931D31" w:rsidRDefault="00931D31">
      <w:pPr>
        <w:pStyle w:val="ConsPlusNormal"/>
        <w:ind w:firstLine="540"/>
        <w:jc w:val="both"/>
      </w:pPr>
      <w:r>
        <w:t>- оценка ожидаемого исполнения районного бюджета за текущий финансовый год;</w:t>
      </w:r>
    </w:p>
    <w:p w14:paraId="68F11D5A" w14:textId="77777777" w:rsidR="00931D31" w:rsidRDefault="00931D31">
      <w:pPr>
        <w:pStyle w:val="ConsPlusNormal"/>
        <w:ind w:firstLine="540"/>
        <w:jc w:val="both"/>
      </w:pPr>
      <w:r>
        <w:t>- предложенные Советом Заполярного района проекты бюджетных смет Совета Заполярного района и Контрольно-счетной палаты, представляемые в случае возникновения разногласий с Управлением финансов в отношении указанных бюджетных смет;</w:t>
      </w:r>
    </w:p>
    <w:p w14:paraId="04FFF4AB" w14:textId="77777777" w:rsidR="00931D31" w:rsidRDefault="00931D31">
      <w:pPr>
        <w:pStyle w:val="ConsPlusNormal"/>
        <w:ind w:firstLine="540"/>
        <w:jc w:val="both"/>
      </w:pPr>
      <w:r>
        <w:t>- методики (проекты методик) и расчеты распределения межбюджетных трансфертов между бюджетами поселений в очередном финансовом году;</w:t>
      </w:r>
    </w:p>
    <w:p w14:paraId="6A59F7F8" w14:textId="77777777" w:rsidR="00931D31" w:rsidRDefault="00931D31">
      <w:pPr>
        <w:pStyle w:val="ConsPlusNormal"/>
        <w:ind w:firstLine="540"/>
        <w:jc w:val="both"/>
      </w:pPr>
      <w:r>
        <w:t>- реестр расходных обязательств;</w:t>
      </w:r>
    </w:p>
    <w:p w14:paraId="188AD99C" w14:textId="77777777" w:rsidR="00931D31" w:rsidRDefault="00931D31">
      <w:pPr>
        <w:pStyle w:val="ConsPlusNormal"/>
        <w:ind w:firstLine="540"/>
        <w:jc w:val="both"/>
      </w:pPr>
      <w:r>
        <w:t>- паспорта муниципальных программ (проекты изменений в указанные паспорта);</w:t>
      </w:r>
    </w:p>
    <w:p w14:paraId="21CAFA75" w14:textId="77777777" w:rsidR="00931D31" w:rsidRDefault="00931D31">
      <w:pPr>
        <w:pStyle w:val="ConsPlusNormal"/>
        <w:ind w:firstLine="540"/>
        <w:jc w:val="both"/>
      </w:pPr>
      <w:r>
        <w:t>- иные документы и материалы.</w:t>
      </w:r>
    </w:p>
    <w:p w14:paraId="02F72A9B" w14:textId="77777777" w:rsidR="00931D31" w:rsidRDefault="00931D31">
      <w:pPr>
        <w:pStyle w:val="ConsPlusNormal"/>
        <w:ind w:firstLine="540"/>
        <w:jc w:val="both"/>
      </w:pPr>
      <w:r>
        <w:t>11.6. Проект решения о районном бюджете, а также все документы и материалы, представляемые одновременно с ним, вносятся в Совет Заполярного района на бумажном и электронном носителях.</w:t>
      </w:r>
    </w:p>
    <w:p w14:paraId="5F2A3674" w14:textId="77777777" w:rsidR="00931D31" w:rsidRDefault="00931D31">
      <w:pPr>
        <w:pStyle w:val="ConsPlusNormal"/>
        <w:ind w:firstLine="540"/>
        <w:jc w:val="both"/>
      </w:pPr>
      <w:r>
        <w:t>11.7.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районном бюджете либо в текущем финансовом году после внесения соответствующих изменений в решение о районном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7177D82E" w14:textId="77777777" w:rsidR="00931D31" w:rsidRDefault="00931D31">
      <w:pPr>
        <w:pStyle w:val="ConsPlusNormal"/>
        <w:ind w:firstLine="540"/>
        <w:jc w:val="both"/>
      </w:pPr>
      <w:r>
        <w:t>11.8. Нормативные правовые акты органов местного самоуправления Заполярного района, предусматривающие увеличение расходных обязательств по существующим видам расходных обязательств района или введение новых видов расходных обязательств района в очередном финансовом году, должны быть внесены субъектами права нормотворческой инициативы в Совет Заполярного района до рассмотрения проекта решения о районном бюджете.</w:t>
      </w:r>
    </w:p>
    <w:p w14:paraId="1DAD5DF7" w14:textId="77777777" w:rsidR="00931D31" w:rsidRDefault="00931D31">
      <w:pPr>
        <w:pStyle w:val="ConsPlusNormal"/>
        <w:ind w:firstLine="540"/>
        <w:jc w:val="both"/>
      </w:pPr>
      <w:r>
        <w:t>11.9. В случае, если в очередном финансовом году общий объем доходов недостаточен для финансового обеспечения установленных нормативными актами расходных обязательств Заполярного района, глава Администрации Заполярного района, одновременно с проектом решения о районном бюджете, вносит в Совет Заполярного района проекты решений об отмене, изменении сроков вступления в силу, приостановления действия в очередном финансовом году нормативных актов (отдельных положений), не обеспеченных источниками финансирования в очередном финансовом году.</w:t>
      </w:r>
    </w:p>
    <w:p w14:paraId="1EFA8CF2" w14:textId="77777777" w:rsidR="00931D31" w:rsidRDefault="00931D31">
      <w:pPr>
        <w:pStyle w:val="ConsPlusNormal"/>
        <w:ind w:firstLine="540"/>
        <w:jc w:val="both"/>
      </w:pPr>
      <w:r>
        <w:t>11.10. Органы местного самоуправления поселений вправе вносить свои предложения по изменению и уточнению проектируемых показателей районного бюджета в части межбюджетных трансфертов.</w:t>
      </w:r>
    </w:p>
    <w:p w14:paraId="0CFDECF2" w14:textId="77777777" w:rsidR="00931D31" w:rsidRDefault="00931D31">
      <w:pPr>
        <w:pStyle w:val="ConsPlusNormal"/>
        <w:ind w:firstLine="540"/>
        <w:jc w:val="both"/>
      </w:pPr>
      <w:r>
        <w:t>Рассмотрение этих предложений производится соответствующими главными распорядителями бюджетных средств, финансовым органом, а затем, при сохранении разногласий, - главой Администрации Заполярного района в сроки, установленные Администрацией Заполярного района. В случае достижения согласия составляется протокол.</w:t>
      </w:r>
    </w:p>
    <w:p w14:paraId="0477A8E7" w14:textId="77777777" w:rsidR="00931D31" w:rsidRDefault="00931D31">
      <w:pPr>
        <w:pStyle w:val="ConsPlusNormal"/>
        <w:ind w:firstLine="540"/>
        <w:jc w:val="both"/>
      </w:pPr>
      <w:r>
        <w:t>В случае, если согласие заинтересованных сторон не достигнуто, составляется протокол разногласий, где фиксируется как обоснование отказа изменения показателей районного бюджета Администрацией, так и обоснование предложений органа местного самоуправления соответствующего поселения.</w:t>
      </w:r>
    </w:p>
    <w:p w14:paraId="7D97671A" w14:textId="77777777" w:rsidR="00931D31" w:rsidRDefault="00931D31">
      <w:pPr>
        <w:pStyle w:val="ConsPlusNormal"/>
        <w:ind w:firstLine="540"/>
        <w:jc w:val="both"/>
      </w:pPr>
      <w:r>
        <w:t>С целью разрешения разногласий Совет Заполярного района по предложению главы Администрации муниципального района создает согласительную комиссию на паритетных началах.</w:t>
      </w:r>
    </w:p>
    <w:p w14:paraId="345B51B3" w14:textId="77777777" w:rsidR="00931D31" w:rsidRDefault="00931D31">
      <w:pPr>
        <w:pStyle w:val="ConsPlusNormal"/>
        <w:ind w:firstLine="540"/>
        <w:jc w:val="both"/>
      </w:pPr>
      <w:r>
        <w:t>По итогам рассмотрения комиссия может принять одно из следующих решений:</w:t>
      </w:r>
    </w:p>
    <w:p w14:paraId="2E5A003E" w14:textId="77777777" w:rsidR="00931D31" w:rsidRDefault="00931D31">
      <w:pPr>
        <w:pStyle w:val="ConsPlusNormal"/>
        <w:ind w:firstLine="540"/>
        <w:jc w:val="both"/>
      </w:pPr>
      <w:r>
        <w:t>1) рекомендовать Совету Заполярного района принять решение в редакции, предложенной главой Администрации Заполярного района;</w:t>
      </w:r>
    </w:p>
    <w:p w14:paraId="4DC8178D" w14:textId="77777777" w:rsidR="00931D31" w:rsidRDefault="00931D31">
      <w:pPr>
        <w:pStyle w:val="ConsPlusNormal"/>
        <w:ind w:firstLine="540"/>
        <w:jc w:val="both"/>
      </w:pPr>
      <w:r>
        <w:t>2) рекомендовать Совету Заполярного района согласиться с отдельными доводами (предложениями), изложенными в протоколе разногласий главы муниципального образований поселения.</w:t>
      </w:r>
    </w:p>
    <w:p w14:paraId="103C4B93" w14:textId="77777777" w:rsidR="00931D31" w:rsidRDefault="00931D31">
      <w:pPr>
        <w:pStyle w:val="ConsPlusNormal"/>
        <w:ind w:firstLine="540"/>
        <w:jc w:val="both"/>
      </w:pPr>
      <w:r>
        <w:t>Согласительные процедуры должны быть завершены до внесения главой Администрации Заполярного района на рассмотрение Совета Заполярного района проекта решения о районном бюджете на очередной финансовый год и плановый период в окончательном варианте.</w:t>
      </w:r>
    </w:p>
    <w:p w14:paraId="742C0796" w14:textId="77777777" w:rsidR="00931D31" w:rsidRDefault="00931D31">
      <w:pPr>
        <w:pStyle w:val="ConsPlusNormal"/>
        <w:ind w:firstLine="540"/>
        <w:jc w:val="both"/>
      </w:pPr>
      <w:r>
        <w:t>11.11. Проект решения о районном бюджете, одновременно с внесением его на рассмотрение в Совет Заполярного района, подлежит опубликованию и вынесению на публичные слушания в порядке, установленном муниципальными правовыми актами.</w:t>
      </w:r>
    </w:p>
    <w:p w14:paraId="582C06BE" w14:textId="77777777" w:rsidR="00931D31" w:rsidRDefault="00931D31">
      <w:pPr>
        <w:pStyle w:val="ConsPlusNormal"/>
        <w:ind w:firstLine="540"/>
        <w:jc w:val="both"/>
      </w:pPr>
      <w:r>
        <w:t>Предметом публичных слушаний является проект районного бюджета с целью выявления и учета общественного мнения, общественно значимых интересов жителей Заполярного района при формировании и реализации социально-экономической политики Заполярного района.</w:t>
      </w:r>
    </w:p>
    <w:p w14:paraId="2C0B8D9A" w14:textId="77777777" w:rsidR="00931D31" w:rsidRDefault="00931D31">
      <w:pPr>
        <w:pStyle w:val="ConsPlusNormal"/>
        <w:ind w:firstLine="540"/>
        <w:jc w:val="both"/>
      </w:pPr>
      <w:r>
        <w:lastRenderedPageBreak/>
        <w:t>11.12. В течение одних суток со дня внесения проекта решения на очередной финансовый год и плановый период в Совет Заполярного района глава Заполярного района направляет его в Контрольно-счетную палату для проведения экспертизы.</w:t>
      </w:r>
    </w:p>
    <w:p w14:paraId="524419F9" w14:textId="77777777" w:rsidR="00931D31" w:rsidRDefault="00931D31">
      <w:pPr>
        <w:pStyle w:val="ConsPlusNormal"/>
        <w:ind w:firstLine="540"/>
        <w:jc w:val="both"/>
      </w:pPr>
      <w:r>
        <w:t>11.13. Контрольно-счетная палата в 10-дневный срок представляет заключение на проект решения о районном бюджете.</w:t>
      </w:r>
    </w:p>
    <w:p w14:paraId="19A534CF" w14:textId="77777777" w:rsidR="00931D31" w:rsidRDefault="00931D31">
      <w:pPr>
        <w:pStyle w:val="ConsPlusNormal"/>
        <w:ind w:firstLine="540"/>
        <w:jc w:val="both"/>
      </w:pPr>
      <w:r>
        <w:t>11.14. Проект решения о районном бюджете с заключением Контрольно-счетной палаты направляется на рассмотрение Совета Заполярного района.</w:t>
      </w:r>
    </w:p>
    <w:p w14:paraId="71E7AA62" w14:textId="77777777" w:rsidR="00931D31" w:rsidRDefault="00931D31">
      <w:pPr>
        <w:pStyle w:val="ConsPlusNormal"/>
        <w:ind w:firstLine="540"/>
        <w:jc w:val="both"/>
      </w:pPr>
      <w:r>
        <w:t>11.15. Совет Заполярного района рассматривает проект районного бюджета по отдельному плану, согласованному с Контрольно-счетной палатой и Администрацией Заполярного района.</w:t>
      </w:r>
    </w:p>
    <w:p w14:paraId="5F8072DA" w14:textId="77777777" w:rsidR="00931D31" w:rsidRDefault="00931D31">
      <w:pPr>
        <w:pStyle w:val="ConsPlusNormal"/>
        <w:ind w:firstLine="540"/>
        <w:jc w:val="both"/>
      </w:pPr>
      <w:r>
        <w:t>11.16. При рассмотрении Советом Заполярного района проекта решения о районном бюджете обсуждаются его концепция, прогноз социально-экономического развития Заполярного района, основные направления бюджетной и налоговой политики Заполярного района, а также остальные характеристики районного бюджета.</w:t>
      </w:r>
    </w:p>
    <w:p w14:paraId="5DC2FBC5" w14:textId="77777777" w:rsidR="00931D31" w:rsidRDefault="00931D31">
      <w:pPr>
        <w:pStyle w:val="ConsPlusNormal"/>
        <w:ind w:firstLine="540"/>
        <w:jc w:val="both"/>
      </w:pPr>
      <w:r>
        <w:t>11.17. Проект решения о районном бюджете утверждается в порядке, установленном муниципальными правовыми актами в соответствии с бюджетным законодательством.</w:t>
      </w:r>
    </w:p>
    <w:p w14:paraId="1C41A7F5" w14:textId="77777777" w:rsidR="00931D31" w:rsidRDefault="00931D31">
      <w:pPr>
        <w:pStyle w:val="ConsPlusNormal"/>
        <w:ind w:firstLine="540"/>
        <w:jc w:val="both"/>
      </w:pPr>
      <w:r>
        <w:t>11.18. В случае отклонения проекта решения о районном бюджете Совет Заполярного района вправе принять одно из следующих решений:</w:t>
      </w:r>
    </w:p>
    <w:p w14:paraId="1DD5315B" w14:textId="77777777" w:rsidR="00931D31" w:rsidRDefault="00931D31">
      <w:pPr>
        <w:pStyle w:val="ConsPlusNormal"/>
        <w:ind w:firstLine="540"/>
        <w:jc w:val="both"/>
      </w:pPr>
      <w:r>
        <w:t>- передать указанный проект решения в согласительную комиссию, в которую включаются в равном количестве депутаты Совета Заполярного района и представители Администрации Заполярного района (далее - стороны), для рассмотрения поступивших предложений и согласования позиций сторон;</w:t>
      </w:r>
    </w:p>
    <w:p w14:paraId="16D33140" w14:textId="77777777" w:rsidR="00931D31" w:rsidRDefault="00931D31">
      <w:pPr>
        <w:pStyle w:val="ConsPlusNormal"/>
        <w:ind w:firstLine="540"/>
        <w:jc w:val="both"/>
      </w:pPr>
      <w:r>
        <w:t>- вернуть указанный проект решения главе Администрации Заполярного района на доработку.</w:t>
      </w:r>
    </w:p>
    <w:p w14:paraId="3F1518C6" w14:textId="77777777" w:rsidR="00931D31" w:rsidRDefault="00931D31">
      <w:pPr>
        <w:pStyle w:val="ConsPlusNormal"/>
        <w:ind w:firstLine="540"/>
        <w:jc w:val="both"/>
      </w:pPr>
      <w:r>
        <w:t>11.19. Согласительная комиссия образуется в количестве не менее 5 человек от каждой стороны. Ее состав утверждается решением Совета Заполярного района в соответствии с предложениями депутатов, Администрации Заполярного района. Кандидатуры депутатов, делегируемых в состав согласительной комиссии, утверждаются процедурным голосованием.</w:t>
      </w:r>
    </w:p>
    <w:p w14:paraId="27644A6F" w14:textId="77777777" w:rsidR="00931D31" w:rsidRDefault="00931D31">
      <w:pPr>
        <w:pStyle w:val="ConsPlusNormal"/>
        <w:ind w:firstLine="540"/>
        <w:jc w:val="both"/>
      </w:pPr>
      <w:r>
        <w:t>11.20. Согласительную комиссию возглавляют сопредседатели. Кандидатура сопредседателя со стороны Совета Заполярного района выбирается депутатами из своего состава. Кандидатура сопредседателя со стороны Администрации Заполярного района рекомендуется Администрацией Заполярного района.</w:t>
      </w:r>
    </w:p>
    <w:p w14:paraId="4D884A62" w14:textId="77777777" w:rsidR="00931D31" w:rsidRDefault="00931D31">
      <w:pPr>
        <w:pStyle w:val="ConsPlusNormal"/>
        <w:ind w:firstLine="540"/>
        <w:jc w:val="both"/>
      </w:pPr>
      <w:r>
        <w:t>В случае отклонения проекта решения о районном бюджете и передачи его в согласительную комиссию согласительная комиссия в течение 5 дней вырабатывает согласованные сторонами рекомендации в соответствии с поступившими предложениями.</w:t>
      </w:r>
    </w:p>
    <w:p w14:paraId="009A6513" w14:textId="77777777" w:rsidR="00931D31" w:rsidRDefault="00931D31">
      <w:pPr>
        <w:pStyle w:val="ConsPlusNormal"/>
        <w:ind w:firstLine="540"/>
        <w:jc w:val="both"/>
      </w:pPr>
      <w:r>
        <w:t>11.21. Решение согласительной комиссии принимается раздельным голосованием членов комиссии от Совета и от Администрации Заполярного района.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14:paraId="3E244AB7" w14:textId="77777777" w:rsidR="00931D31" w:rsidRDefault="00931D31">
      <w:pPr>
        <w:pStyle w:val="ConsPlusNormal"/>
        <w:ind w:firstLine="540"/>
        <w:jc w:val="both"/>
      </w:pPr>
      <w:r>
        <w:t>11.22. По окончании работы согласительная комиссия передает выработанные ею рекомендации в Администрацию Заполярного района для подготовки согласованного сторонами проекта решения о районном бюджете.</w:t>
      </w:r>
    </w:p>
    <w:p w14:paraId="11532CE5" w14:textId="77777777" w:rsidR="00931D31" w:rsidRDefault="00931D31">
      <w:pPr>
        <w:pStyle w:val="ConsPlusNormal"/>
        <w:ind w:firstLine="540"/>
        <w:jc w:val="both"/>
      </w:pPr>
      <w:r>
        <w:t>11.23. Оформленный в соответствии с установленными требованиями согласованный проект решения о районном бюджете в течение 5 дней должен быть передан Администрацией Заполярного района в Совет Заполярного района для его повторного рассмотрения.</w:t>
      </w:r>
    </w:p>
    <w:p w14:paraId="3EEE0709" w14:textId="77777777" w:rsidR="00931D31" w:rsidRDefault="00931D31">
      <w:pPr>
        <w:pStyle w:val="ConsPlusNormal"/>
        <w:ind w:firstLine="540"/>
        <w:jc w:val="both"/>
      </w:pPr>
      <w:r>
        <w:t>11.24. Позиции, по которым стороны не выработали согласованного решения, вносятся на рассмотрение Совета Заполярного района.</w:t>
      </w:r>
    </w:p>
    <w:p w14:paraId="4C90C6CD" w14:textId="77777777" w:rsidR="00931D31" w:rsidRDefault="00931D31">
      <w:pPr>
        <w:pStyle w:val="ConsPlusNormal"/>
        <w:ind w:firstLine="540"/>
        <w:jc w:val="both"/>
      </w:pPr>
      <w:r>
        <w:t>В случае отклонения Советом Заполярного района проекта решения о районном бюджете и возвращения его на доработку Администрации Заполярного района глава Администрации Заполярного района в течение 5 дней организует доработку указанного проекта решения с учетом поступивших предложений и замечаний и вносит доработанный проект на повторное рассмотрение Совета Заполярного района.</w:t>
      </w:r>
    </w:p>
    <w:p w14:paraId="69277AD7" w14:textId="77777777" w:rsidR="00931D31" w:rsidRDefault="00931D31">
      <w:pPr>
        <w:pStyle w:val="ConsPlusNormal"/>
        <w:ind w:firstLine="540"/>
        <w:jc w:val="both"/>
      </w:pPr>
      <w:r>
        <w:t xml:space="preserve">При повторном внесении проекта решения Совет Заполярного района рассматривает его на ближайшей или внеочередной сессии в порядке, установленном </w:t>
      </w:r>
      <w:hyperlink r:id="rId27" w:tooltip="Решение Совета муниципального района &quot;Заполярный район&quot; от 05.10.2006 N 96-р (ред. от 17.06.2015) &quot;Об утверждении Регламента Совета муниципального района &quot;Заполярный район&quot;{КонсультантПлюс}" w:history="1">
        <w:r>
          <w:rPr>
            <w:color w:val="0000FF"/>
          </w:rPr>
          <w:t>Регламентом</w:t>
        </w:r>
      </w:hyperlink>
      <w:r>
        <w:t xml:space="preserve"> Совета.</w:t>
      </w:r>
    </w:p>
    <w:p w14:paraId="2AA0782D" w14:textId="77777777" w:rsidR="00931D31" w:rsidRDefault="00931D31">
      <w:pPr>
        <w:pStyle w:val="ConsPlusNormal"/>
        <w:jc w:val="both"/>
      </w:pPr>
    </w:p>
    <w:p w14:paraId="692F29AA" w14:textId="77777777" w:rsidR="00931D31" w:rsidRDefault="00931D31">
      <w:pPr>
        <w:pStyle w:val="ConsPlusNormal"/>
        <w:jc w:val="center"/>
        <w:outlineLvl w:val="1"/>
      </w:pPr>
      <w:r>
        <w:t>12. Временное управление бюджетом</w:t>
      </w:r>
    </w:p>
    <w:p w14:paraId="515E5E5C" w14:textId="77777777" w:rsidR="00931D31" w:rsidRDefault="00931D31">
      <w:pPr>
        <w:pStyle w:val="ConsPlusNormal"/>
        <w:jc w:val="both"/>
      </w:pPr>
    </w:p>
    <w:p w14:paraId="2C56D613" w14:textId="77777777" w:rsidR="00931D31" w:rsidRDefault="00931D31">
      <w:pPr>
        <w:pStyle w:val="ConsPlusNormal"/>
        <w:ind w:firstLine="540"/>
        <w:jc w:val="both"/>
      </w:pPr>
      <w:bookmarkStart w:id="2" w:name="Par329"/>
      <w:bookmarkEnd w:id="2"/>
      <w:r>
        <w:t xml:space="preserve">12.1. В случае если решение о районном бюджете не вступило в силу с начала текущего финансового года, управление районным бюджетом осуществляется по правилам временного управления бюджетом, установленным Бюджетным </w:t>
      </w:r>
      <w:hyperlink r:id="rId28"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w:t>
      </w:r>
    </w:p>
    <w:p w14:paraId="1A5F6AE6" w14:textId="77777777" w:rsidR="00931D31" w:rsidRDefault="00931D31">
      <w:pPr>
        <w:pStyle w:val="ConsPlusNormal"/>
        <w:ind w:firstLine="540"/>
        <w:jc w:val="both"/>
      </w:pPr>
      <w:r>
        <w:t xml:space="preserve">12.2. Если решение о районном бюджете вступает в силу после начала текущего финансового года и исполнение районного бюджета до дня вступления в силу указанного решения осуществлялось в </w:t>
      </w:r>
      <w:r>
        <w:lastRenderedPageBreak/>
        <w:t xml:space="preserve">соответствии с </w:t>
      </w:r>
      <w:hyperlink w:anchor="Par329" w:tooltip="12.1. В случае если решение о районном бюджете не вступило в силу с начала текущего финансового года, управление районным бюджетом осуществляется по правилам временного управления бюджетом, установленным Бюджетным кодексом Российской Федерации." w:history="1">
        <w:r>
          <w:rPr>
            <w:color w:val="0000FF"/>
          </w:rPr>
          <w:t>пунктом 12.1</w:t>
        </w:r>
      </w:hyperlink>
      <w:r>
        <w:t xml:space="preserve"> настоящего Положения, глава Администрации Заполярного района в течение одного месяца со дня вступления в силу указанного решения представляет на рассмотрение и утверждение Совета Заполярного района проект решения о внесении изменений в решение о районном бюджете, уточняющего показатели районного бюджета с учетом результатов исполнения бюджета за период временного управления районным бюджетом.</w:t>
      </w:r>
    </w:p>
    <w:p w14:paraId="5994C4C8" w14:textId="77777777" w:rsidR="00931D31" w:rsidRDefault="00931D31">
      <w:pPr>
        <w:pStyle w:val="ConsPlusNormal"/>
        <w:ind w:firstLine="540"/>
        <w:jc w:val="both"/>
      </w:pPr>
      <w:r>
        <w:t>12.3. Указанный проект решения рассматривается и утверждается Советом Заполярного района в срок, не превышающий 15 дней со дня его представления.</w:t>
      </w:r>
    </w:p>
    <w:p w14:paraId="3B4E1495" w14:textId="77777777" w:rsidR="00931D31" w:rsidRDefault="00931D31">
      <w:pPr>
        <w:pStyle w:val="ConsPlusNormal"/>
        <w:jc w:val="both"/>
      </w:pPr>
    </w:p>
    <w:p w14:paraId="3D786F7F" w14:textId="77777777" w:rsidR="00931D31" w:rsidRDefault="00931D31">
      <w:pPr>
        <w:pStyle w:val="ConsPlusNormal"/>
        <w:jc w:val="center"/>
        <w:outlineLvl w:val="1"/>
      </w:pPr>
      <w:r>
        <w:t>13. Внесение изменений в решение Совета Заполярного района</w:t>
      </w:r>
    </w:p>
    <w:p w14:paraId="505A2D08" w14:textId="77777777" w:rsidR="00931D31" w:rsidRDefault="00931D31">
      <w:pPr>
        <w:pStyle w:val="ConsPlusNormal"/>
        <w:jc w:val="center"/>
      </w:pPr>
      <w:r>
        <w:t>о районном бюджете</w:t>
      </w:r>
    </w:p>
    <w:p w14:paraId="2E7E7A34" w14:textId="77777777" w:rsidR="00931D31" w:rsidRDefault="00931D31">
      <w:pPr>
        <w:pStyle w:val="ConsPlusNormal"/>
        <w:jc w:val="both"/>
      </w:pPr>
    </w:p>
    <w:p w14:paraId="4522DEC1" w14:textId="77777777" w:rsidR="00931D31" w:rsidRDefault="00931D31">
      <w:pPr>
        <w:pStyle w:val="ConsPlusNormal"/>
        <w:ind w:firstLine="540"/>
        <w:jc w:val="both"/>
      </w:pPr>
      <w:r>
        <w:t xml:space="preserve">13.1. Изменения в решение о районном бюджете вносятся по основаниям, установленным Бюджетным </w:t>
      </w:r>
      <w:hyperlink r:id="rId29"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путем принятия соответствующего решения Советом Заполярного района.</w:t>
      </w:r>
    </w:p>
    <w:p w14:paraId="65C85EFD" w14:textId="77777777" w:rsidR="00931D31" w:rsidRDefault="00931D31">
      <w:pPr>
        <w:pStyle w:val="ConsPlusNormal"/>
        <w:ind w:firstLine="540"/>
        <w:jc w:val="both"/>
      </w:pPr>
      <w:r>
        <w:t>13.2. Проект решения о внесении изменений в решение о районном бюджете вносится в Совет Заполярного района главой Администрации Заполярного района. Рассмотрение проекта решения о внесении изменений в решение о районном бюджете и его принятие осуществляются в порядке, установленном Советом Заполярного района.</w:t>
      </w:r>
    </w:p>
    <w:p w14:paraId="52F0F7AF" w14:textId="77777777" w:rsidR="00931D31" w:rsidRDefault="00931D31">
      <w:pPr>
        <w:pStyle w:val="ConsPlusNormal"/>
        <w:ind w:firstLine="540"/>
        <w:jc w:val="both"/>
      </w:pPr>
      <w:r>
        <w:t xml:space="preserve">13.3. Если решение о внесении изменений в решение о районном бюджете не принимается в установленный срок, Управление финансов осуществляет исполнение районного бюджета в порядке, установленном Бюджетным </w:t>
      </w:r>
      <w:hyperlink r:id="rId30"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для соответствующих случаев.</w:t>
      </w:r>
    </w:p>
    <w:p w14:paraId="015AE45F" w14:textId="77777777" w:rsidR="00931D31" w:rsidRDefault="00931D31">
      <w:pPr>
        <w:pStyle w:val="ConsPlusNormal"/>
        <w:jc w:val="both"/>
      </w:pPr>
    </w:p>
    <w:p w14:paraId="16F7C44A" w14:textId="77777777" w:rsidR="00931D31" w:rsidRDefault="00931D31">
      <w:pPr>
        <w:pStyle w:val="ConsPlusNormal"/>
        <w:jc w:val="center"/>
        <w:outlineLvl w:val="1"/>
      </w:pPr>
      <w:r>
        <w:t>14. Исполнение районного бюджета</w:t>
      </w:r>
    </w:p>
    <w:p w14:paraId="3A321211" w14:textId="77777777" w:rsidR="00931D31" w:rsidRDefault="00931D31">
      <w:pPr>
        <w:pStyle w:val="ConsPlusNormal"/>
        <w:jc w:val="both"/>
      </w:pPr>
    </w:p>
    <w:p w14:paraId="2DEBEA95" w14:textId="77777777" w:rsidR="00931D31" w:rsidRDefault="00931D31">
      <w:pPr>
        <w:pStyle w:val="ConsPlusNormal"/>
        <w:ind w:firstLine="540"/>
        <w:jc w:val="both"/>
      </w:pPr>
      <w:r>
        <w:t>14.1. Исполнение районного бюджета обеспечивается Администрацией Заполярного района. Организация исполнения районного бюджета возлагается на Управление финансов.</w:t>
      </w:r>
    </w:p>
    <w:p w14:paraId="4E93348A" w14:textId="77777777" w:rsidR="00931D31" w:rsidRDefault="00931D31">
      <w:pPr>
        <w:pStyle w:val="ConsPlusNormal"/>
        <w:ind w:firstLine="540"/>
        <w:jc w:val="both"/>
      </w:pPr>
      <w:r>
        <w:t>14.2. Исполнение районного бюджета осуществляется в соответствии с кассовым планом, сводной бюджетной росписью и лимитами бюджетных обязательств. Районный бюджет исполняется на основе единства кассы и подведомственности расходов.</w:t>
      </w:r>
    </w:p>
    <w:p w14:paraId="005366E2" w14:textId="77777777" w:rsidR="00931D31" w:rsidRDefault="00931D31">
      <w:pPr>
        <w:pStyle w:val="ConsPlusNormal"/>
        <w:ind w:firstLine="540"/>
        <w:jc w:val="both"/>
      </w:pPr>
      <w:r>
        <w:t>14.3. Порядок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устанавливается Управлением финансов.</w:t>
      </w:r>
    </w:p>
    <w:p w14:paraId="1A9E89ED" w14:textId="77777777" w:rsidR="00931D31" w:rsidRDefault="00931D31">
      <w:pPr>
        <w:pStyle w:val="ConsPlusNormal"/>
        <w:ind w:firstLine="540"/>
        <w:jc w:val="both"/>
      </w:pPr>
      <w:r>
        <w:t>14.4. Бюджетные росписи главных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4F1E07D0" w14:textId="77777777" w:rsidR="00931D31" w:rsidRDefault="00931D31">
      <w:pPr>
        <w:pStyle w:val="ConsPlusNormal"/>
        <w:ind w:firstLine="540"/>
        <w:jc w:val="both"/>
      </w:pPr>
      <w:r>
        <w:t>14.5. Под кассовым планом понимается прогноз кассовых поступлений в районный бюджет и кассовых выплат из районного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14:paraId="4E1EA00B" w14:textId="77777777" w:rsidR="00931D31" w:rsidRDefault="00931D31">
      <w:pPr>
        <w:pStyle w:val="ConsPlusNormal"/>
        <w:ind w:firstLine="540"/>
        <w:jc w:val="both"/>
      </w:pPr>
      <w:r>
        <w:t>14.6. Порядок составления и ведения кассового плана, а также состав и сроки предоставления главными распорядителями средств районного бюджета, главными администраторами доходов и источников финансирования дефицита бюджета сведений, необходимых для составления и ведения кассового плана, устанавливается Управлением финансов.</w:t>
      </w:r>
    </w:p>
    <w:p w14:paraId="07EE9E1E" w14:textId="77777777" w:rsidR="00931D31" w:rsidRDefault="00931D31">
      <w:pPr>
        <w:pStyle w:val="ConsPlusNormal"/>
        <w:ind w:firstLine="540"/>
        <w:jc w:val="both"/>
      </w:pPr>
      <w:r>
        <w:t>Составление и ведение кассового плана осуществляется Управлением финансов.</w:t>
      </w:r>
    </w:p>
    <w:p w14:paraId="68348963" w14:textId="77777777" w:rsidR="00931D31" w:rsidRDefault="00931D31">
      <w:pPr>
        <w:pStyle w:val="ConsPlusNormal"/>
        <w:ind w:firstLine="540"/>
        <w:jc w:val="both"/>
      </w:pPr>
      <w:r>
        <w:t>14.7. Кассовое обслуживание исполнения районного бюджета осуществляется территориальным органом Федерального казначейства.</w:t>
      </w:r>
    </w:p>
    <w:p w14:paraId="4287866A" w14:textId="77777777" w:rsidR="00931D31" w:rsidRDefault="00931D31">
      <w:pPr>
        <w:pStyle w:val="ConsPlusNormal"/>
        <w:ind w:firstLine="540"/>
        <w:jc w:val="both"/>
      </w:pPr>
      <w:r>
        <w:t>Учет операций со средствами бюджета осуществляется на едином счете бюджета, открытом территориальному органу Федерального казначейства в учреждении Центрального банка Российской Федерации.</w:t>
      </w:r>
    </w:p>
    <w:p w14:paraId="643C561D" w14:textId="77777777" w:rsidR="00931D31" w:rsidRDefault="00931D31">
      <w:pPr>
        <w:pStyle w:val="ConsPlusNormal"/>
        <w:ind w:firstLine="540"/>
        <w:jc w:val="both"/>
      </w:pPr>
      <w:r>
        <w:t>Управление средствами на едином счете районного бюджета осуществляет Управление финансов.</w:t>
      </w:r>
    </w:p>
    <w:p w14:paraId="79C08CEB" w14:textId="77777777" w:rsidR="00931D31" w:rsidRDefault="00931D31">
      <w:pPr>
        <w:pStyle w:val="ConsPlusNormal"/>
        <w:ind w:firstLine="540"/>
        <w:jc w:val="both"/>
      </w:pPr>
      <w:r>
        <w:t>14.8. В процессе исполнения районного бюджета запрещается осуществление операций, минуя систему лицевых счетов Управления финансов.</w:t>
      </w:r>
    </w:p>
    <w:p w14:paraId="6AEB1345" w14:textId="77777777" w:rsidR="00931D31" w:rsidRDefault="00931D31">
      <w:pPr>
        <w:pStyle w:val="ConsPlusNormal"/>
        <w:ind w:firstLine="540"/>
        <w:jc w:val="both"/>
      </w:pPr>
      <w:r>
        <w:t>14.9. Кредитные организации могут привлекаться для осуществления отдельных операций со средствами районного бюджета в порядке, установленном нормативными правовыми актами Российской Федерации, Ненецкого автономного округа и органов местного самоуправления Заполярного района.</w:t>
      </w:r>
    </w:p>
    <w:p w14:paraId="574F40AA" w14:textId="77777777" w:rsidR="00931D31" w:rsidRDefault="00931D31">
      <w:pPr>
        <w:pStyle w:val="ConsPlusNormal"/>
        <w:ind w:firstLine="540"/>
        <w:jc w:val="both"/>
      </w:pPr>
      <w:r>
        <w:t xml:space="preserve">14.10. Завершение операций по исполнению районного бюджета в текущем финансовом году осуществляется в порядке, установленном Управлением финансов в соответствии с требованиями Бюджетного </w:t>
      </w:r>
      <w:hyperlink r:id="rId31"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кодекса</w:t>
        </w:r>
      </w:hyperlink>
      <w:r>
        <w:t xml:space="preserve"> Российской Федерации.</w:t>
      </w:r>
    </w:p>
    <w:p w14:paraId="1670AAAD" w14:textId="77777777" w:rsidR="00931D31" w:rsidRDefault="00931D31">
      <w:pPr>
        <w:pStyle w:val="ConsPlusNormal"/>
        <w:jc w:val="both"/>
      </w:pPr>
    </w:p>
    <w:p w14:paraId="7B507E6B" w14:textId="77777777" w:rsidR="00931D31" w:rsidRDefault="00931D31">
      <w:pPr>
        <w:pStyle w:val="ConsPlusNormal"/>
        <w:jc w:val="center"/>
        <w:outlineLvl w:val="1"/>
      </w:pPr>
      <w:r>
        <w:t>15. Особенности применения бюджетной классификации</w:t>
      </w:r>
    </w:p>
    <w:p w14:paraId="5A0ECB53" w14:textId="77777777" w:rsidR="00931D31" w:rsidRDefault="00931D31">
      <w:pPr>
        <w:pStyle w:val="ConsPlusNormal"/>
        <w:jc w:val="center"/>
      </w:pPr>
      <w:r>
        <w:t>Российской Федерации в Заполярном районе</w:t>
      </w:r>
    </w:p>
    <w:p w14:paraId="049B241F" w14:textId="77777777" w:rsidR="00931D31" w:rsidRDefault="00931D31">
      <w:pPr>
        <w:pStyle w:val="ConsPlusNormal"/>
        <w:jc w:val="both"/>
      </w:pPr>
    </w:p>
    <w:p w14:paraId="4EC55B21" w14:textId="77777777" w:rsidR="00931D31" w:rsidRDefault="00931D31">
      <w:pPr>
        <w:pStyle w:val="ConsPlusNormal"/>
        <w:ind w:firstLine="540"/>
        <w:jc w:val="both"/>
      </w:pPr>
      <w:r>
        <w:t>15.1. В целях обеспечения сопоставимости показателей районного бюджета с бюджетами других уровней бюджетной системы Российской Федерации составление, исполнение районного бюджета, формирование отчетности о его исполнении осуществляется на основе бюджетной классификации Российской Федерации и порядка ее применения, установленных Министерством финансов Российской Федерации.</w:t>
      </w:r>
    </w:p>
    <w:p w14:paraId="0445DEBA" w14:textId="77777777" w:rsidR="00931D31" w:rsidRDefault="00931D31">
      <w:pPr>
        <w:pStyle w:val="ConsPlusNormal"/>
        <w:ind w:firstLine="540"/>
        <w:jc w:val="both"/>
      </w:pPr>
      <w:r>
        <w:t>15.2. Перечень и коды целевых статей расходов районного бюджета устанавливаются Управлением финансов.</w:t>
      </w:r>
    </w:p>
    <w:p w14:paraId="077E41F7" w14:textId="77777777" w:rsidR="00931D31" w:rsidRDefault="00931D31">
      <w:pPr>
        <w:pStyle w:val="ConsPlusNormal"/>
        <w:ind w:firstLine="540"/>
        <w:jc w:val="both"/>
      </w:pPr>
      <w:r>
        <w:t>15.3.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бюджетов других уровней,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межбюджетные субсидии, субвенции и иные межбюджетные трансферты.</w:t>
      </w:r>
    </w:p>
    <w:p w14:paraId="11B563A5" w14:textId="77777777" w:rsidR="00931D31" w:rsidRDefault="00931D31">
      <w:pPr>
        <w:pStyle w:val="ConsPlusNormal"/>
        <w:ind w:firstLine="540"/>
        <w:jc w:val="both"/>
      </w:pPr>
      <w:r>
        <w:t>15.4. В решении о районном бюджете в части классификации доходов бюджета:</w:t>
      </w:r>
    </w:p>
    <w:p w14:paraId="76BC6C48" w14:textId="77777777" w:rsidR="00931D31" w:rsidRDefault="00931D31">
      <w:pPr>
        <w:pStyle w:val="ConsPlusNormal"/>
        <w:ind w:firstLine="540"/>
        <w:jc w:val="both"/>
      </w:pPr>
      <w:r>
        <w:t>- утверждается перечень и коды главных администраторов доходов бюджета;</w:t>
      </w:r>
    </w:p>
    <w:p w14:paraId="359300F7" w14:textId="77777777" w:rsidR="00931D31" w:rsidRDefault="00931D31">
      <w:pPr>
        <w:pStyle w:val="ConsPlusNormal"/>
        <w:ind w:firstLine="540"/>
        <w:jc w:val="both"/>
      </w:pPr>
      <w:r>
        <w:t>- закрепляются виды и подвиды доходов районного бюджета за главными администраторами доходов бюджета, если администрирование данных источников доходов не предусмотрено законодательством Российской Федерации и законодательством субъектов Российской Федерации;</w:t>
      </w:r>
    </w:p>
    <w:p w14:paraId="6398D27A" w14:textId="77777777" w:rsidR="00931D31" w:rsidRDefault="00931D31">
      <w:pPr>
        <w:pStyle w:val="ConsPlusNormal"/>
        <w:ind w:firstLine="540"/>
        <w:jc w:val="both"/>
      </w:pPr>
      <w:r>
        <w:t>- утверждается дальнейшая детализация классификации доходов с применением кода подвида доходов, главными администраторами которых являются органы местного самоуправления Заполярного района и (или) находящиеся в их ведении казенные учреждения.</w:t>
      </w:r>
    </w:p>
    <w:p w14:paraId="78CF8ED9" w14:textId="77777777" w:rsidR="00931D31" w:rsidRDefault="00931D31">
      <w:pPr>
        <w:pStyle w:val="ConsPlusNormal"/>
        <w:ind w:firstLine="540"/>
        <w:jc w:val="both"/>
      </w:pPr>
      <w:r>
        <w:t>15.5. В решении о районном бюджете в части классификации расходов утверждается перечень главных распорядителей и получателей средств районного бюджета, перечень и коды целевых статей (муниципальных программ и непрограммных направлений деятельности), группы видов расходов в составе ведомственной структуры расходов.</w:t>
      </w:r>
    </w:p>
    <w:p w14:paraId="4DA816B0" w14:textId="77777777" w:rsidR="00931D31" w:rsidRDefault="00931D31">
      <w:pPr>
        <w:pStyle w:val="ConsPlusNormal"/>
        <w:ind w:firstLine="540"/>
        <w:jc w:val="both"/>
      </w:pPr>
      <w:r>
        <w:t>15.6. В решении о районном бюджете в части классификации источников финансирования дефицита бюджета:</w:t>
      </w:r>
    </w:p>
    <w:p w14:paraId="447B4184" w14:textId="77777777" w:rsidR="00931D31" w:rsidRDefault="00931D31">
      <w:pPr>
        <w:pStyle w:val="ConsPlusNormal"/>
        <w:ind w:firstLine="540"/>
        <w:jc w:val="both"/>
      </w:pPr>
      <w:r>
        <w:t>- утверждается перечень главных администраторов источников финансирования дефицита бюджета;</w:t>
      </w:r>
    </w:p>
    <w:p w14:paraId="478D4E27" w14:textId="77777777" w:rsidR="00931D31" w:rsidRDefault="00931D31">
      <w:pPr>
        <w:pStyle w:val="ConsPlusNormal"/>
        <w:ind w:firstLine="540"/>
        <w:jc w:val="both"/>
      </w:pPr>
      <w:r>
        <w:t>- утверждается перечень статей и видов источников финансирования дефицита местного бюджета;</w:t>
      </w:r>
    </w:p>
    <w:p w14:paraId="12FC08E9" w14:textId="77777777" w:rsidR="00931D31" w:rsidRDefault="00931D31">
      <w:pPr>
        <w:pStyle w:val="ConsPlusNormal"/>
        <w:ind w:firstLine="540"/>
        <w:jc w:val="both"/>
      </w:pPr>
      <w:r>
        <w:t>- утверждается (при необходимости) дальнейшая детализация подстатей источников финансирования дефицита бюджета, с учетом специфики исполнения районного бюджета.</w:t>
      </w:r>
    </w:p>
    <w:p w14:paraId="69EE84D8" w14:textId="77777777" w:rsidR="00931D31" w:rsidRDefault="00931D31">
      <w:pPr>
        <w:pStyle w:val="ConsPlusNormal"/>
        <w:jc w:val="both"/>
      </w:pPr>
    </w:p>
    <w:p w14:paraId="7E6B4721" w14:textId="77777777" w:rsidR="00931D31" w:rsidRDefault="00931D31">
      <w:pPr>
        <w:pStyle w:val="ConsPlusNormal"/>
        <w:jc w:val="center"/>
        <w:outlineLvl w:val="1"/>
      </w:pPr>
      <w:r>
        <w:t>16. Составление, внешняя проверка, рассмотрение</w:t>
      </w:r>
    </w:p>
    <w:p w14:paraId="7494B612" w14:textId="77777777" w:rsidR="00931D31" w:rsidRDefault="00931D31">
      <w:pPr>
        <w:pStyle w:val="ConsPlusNormal"/>
        <w:jc w:val="center"/>
      </w:pPr>
      <w:r>
        <w:t>и утверждение бюджетной отчетности</w:t>
      </w:r>
    </w:p>
    <w:p w14:paraId="0819BEC3" w14:textId="77777777" w:rsidR="00931D31" w:rsidRDefault="00931D31">
      <w:pPr>
        <w:pStyle w:val="ConsPlusNormal"/>
        <w:jc w:val="both"/>
      </w:pPr>
    </w:p>
    <w:p w14:paraId="5EB7F9CF" w14:textId="77777777" w:rsidR="00931D31" w:rsidRDefault="00931D31">
      <w:pPr>
        <w:pStyle w:val="ConsPlusNormal"/>
        <w:ind w:firstLine="540"/>
        <w:jc w:val="both"/>
      </w:pPr>
      <w:r>
        <w:t>16.1. Бюджетная отчетность районного бюджета составляется на основании сводной бюджетной отчетности главных распорядителей и получателей средств районного бюджета, главных администраторов доходов и источников финансирования дефицита районного бюджета.</w:t>
      </w:r>
    </w:p>
    <w:p w14:paraId="52F7522A" w14:textId="77777777" w:rsidR="00931D31" w:rsidRDefault="00931D31">
      <w:pPr>
        <w:pStyle w:val="ConsPlusNormal"/>
        <w:ind w:firstLine="540"/>
        <w:jc w:val="both"/>
      </w:pPr>
      <w:r>
        <w:t>16.2. Бюджетная отчетность включает:</w:t>
      </w:r>
    </w:p>
    <w:p w14:paraId="7517F889" w14:textId="77777777" w:rsidR="00931D31" w:rsidRDefault="00931D31">
      <w:pPr>
        <w:pStyle w:val="ConsPlusNormal"/>
        <w:ind w:firstLine="540"/>
        <w:jc w:val="both"/>
      </w:pPr>
      <w:r>
        <w:t>- отчет об исполнении бюджета;</w:t>
      </w:r>
    </w:p>
    <w:p w14:paraId="33A69376" w14:textId="77777777" w:rsidR="00931D31" w:rsidRDefault="00931D31">
      <w:pPr>
        <w:pStyle w:val="ConsPlusNormal"/>
        <w:ind w:firstLine="540"/>
        <w:jc w:val="both"/>
      </w:pPr>
      <w:r>
        <w:t>- баланс исполнения бюджета;</w:t>
      </w:r>
    </w:p>
    <w:p w14:paraId="1873DABB" w14:textId="77777777" w:rsidR="00931D31" w:rsidRDefault="00931D31">
      <w:pPr>
        <w:pStyle w:val="ConsPlusNormal"/>
        <w:ind w:firstLine="540"/>
        <w:jc w:val="both"/>
      </w:pPr>
      <w:r>
        <w:t>- отчет о финансовых результатах деятельности;</w:t>
      </w:r>
    </w:p>
    <w:p w14:paraId="2F9AE8A3" w14:textId="77777777" w:rsidR="00931D31" w:rsidRDefault="00931D31">
      <w:pPr>
        <w:pStyle w:val="ConsPlusNormal"/>
        <w:ind w:firstLine="540"/>
        <w:jc w:val="both"/>
      </w:pPr>
      <w:r>
        <w:t>- отчет о движении денежных средств;</w:t>
      </w:r>
    </w:p>
    <w:p w14:paraId="64DB9199" w14:textId="77777777" w:rsidR="00931D31" w:rsidRDefault="00931D31">
      <w:pPr>
        <w:pStyle w:val="ConsPlusNormal"/>
        <w:ind w:firstLine="540"/>
        <w:jc w:val="both"/>
      </w:pPr>
      <w:r>
        <w:t>- пояснительную записку.</w:t>
      </w:r>
    </w:p>
    <w:p w14:paraId="566D995C" w14:textId="77777777" w:rsidR="00931D31" w:rsidRDefault="00931D31">
      <w:pPr>
        <w:pStyle w:val="ConsPlusNormal"/>
        <w:ind w:firstLine="540"/>
        <w:jc w:val="both"/>
      </w:pPr>
      <w:r>
        <w:t>16.3. Отчеты об исполнении районного бюджета за первый квартал, полугодие и девять месяцев текущего финансового года утверждаются Администрацией Заполярного района и направляются в Совет Заполярного района и Контрольно-счетную палату Заполярного района в срок не позднее 15 числа второго месяца, следующего за отчетным периодом.</w:t>
      </w:r>
    </w:p>
    <w:p w14:paraId="45A14526" w14:textId="77777777" w:rsidR="00931D31" w:rsidRDefault="00931D31">
      <w:pPr>
        <w:pStyle w:val="ConsPlusNormal"/>
        <w:ind w:firstLine="540"/>
        <w:jc w:val="both"/>
      </w:pPr>
      <w:r>
        <w:t>16.4. Бюджетная отчетность Заполярного района является годовой. Отчет об исполнении районного бюджета является ежеквартальным.</w:t>
      </w:r>
    </w:p>
    <w:p w14:paraId="56E69DC4" w14:textId="77777777" w:rsidR="00931D31" w:rsidRDefault="00931D31">
      <w:pPr>
        <w:pStyle w:val="ConsPlusNormal"/>
        <w:ind w:firstLine="540"/>
        <w:jc w:val="both"/>
      </w:pPr>
      <w:r>
        <w:t>16.5. В отчете об исполнении районного бюджета за первый квартал, полугодие и девять месяцев текущего финансового года указываются:</w:t>
      </w:r>
    </w:p>
    <w:p w14:paraId="683F55AC" w14:textId="77777777" w:rsidR="00931D31" w:rsidRDefault="00931D31">
      <w:pPr>
        <w:pStyle w:val="ConsPlusNormal"/>
        <w:ind w:firstLine="540"/>
        <w:jc w:val="both"/>
      </w:pPr>
      <w:r>
        <w:t>- доходы районного бюджета по кодам классификации доходов бюджетов, по кодам видов доходов, подвидов доходов, классификации операций сектора государственного управления, относящихся к доходам бюджета;</w:t>
      </w:r>
    </w:p>
    <w:p w14:paraId="60C68FC8" w14:textId="77777777" w:rsidR="00931D31" w:rsidRDefault="00931D31">
      <w:pPr>
        <w:pStyle w:val="ConsPlusNormal"/>
        <w:ind w:firstLine="540"/>
        <w:jc w:val="both"/>
      </w:pPr>
      <w:r>
        <w:t>- доходы от отчисления части прибыли муниципальными унитарными предприятиями муниципального района;</w:t>
      </w:r>
    </w:p>
    <w:p w14:paraId="3C86E5DD" w14:textId="77777777" w:rsidR="00931D31" w:rsidRDefault="00931D31">
      <w:pPr>
        <w:pStyle w:val="ConsPlusNormal"/>
        <w:ind w:firstLine="540"/>
        <w:jc w:val="both"/>
      </w:pPr>
      <w:r>
        <w:t>- расходы районного бюджета по разделам, подразделам, целевым статьям и группам видов расходов классификации расходов бюджетов;</w:t>
      </w:r>
    </w:p>
    <w:p w14:paraId="1E2D32F1" w14:textId="77777777" w:rsidR="00931D31" w:rsidRDefault="00931D31">
      <w:pPr>
        <w:pStyle w:val="ConsPlusNormal"/>
        <w:ind w:firstLine="540"/>
        <w:jc w:val="both"/>
      </w:pPr>
      <w:r>
        <w:t>- расходы районного бюджета по ведомственной структуре расходов районного бюджета;</w:t>
      </w:r>
    </w:p>
    <w:p w14:paraId="4708115B" w14:textId="77777777" w:rsidR="00931D31" w:rsidRDefault="00931D31">
      <w:pPr>
        <w:pStyle w:val="ConsPlusNormal"/>
        <w:ind w:firstLine="540"/>
        <w:jc w:val="both"/>
      </w:pPr>
      <w:r>
        <w:lastRenderedPageBreak/>
        <w:t>- общий объем дефицита (профицита) районного бюджета и источники финансирования дефицита районного бюджета.</w:t>
      </w:r>
    </w:p>
    <w:p w14:paraId="1B8EA6AE" w14:textId="77777777" w:rsidR="00931D31" w:rsidRDefault="00931D31">
      <w:pPr>
        <w:pStyle w:val="ConsPlusNormal"/>
        <w:ind w:firstLine="540"/>
        <w:jc w:val="both"/>
      </w:pPr>
      <w:r>
        <w:t>Одновременно отчетами об исполнении районного бюджета за первый квартал, полугодие и девять месяцев текущего финансового года предоставляется информация об исполнении мероприятий в рамках муниципальных программ.</w:t>
      </w:r>
    </w:p>
    <w:p w14:paraId="4A9D13CA" w14:textId="77777777" w:rsidR="00931D31" w:rsidRDefault="00931D31">
      <w:pPr>
        <w:pStyle w:val="ConsPlusNormal"/>
        <w:ind w:firstLine="540"/>
        <w:jc w:val="both"/>
      </w:pPr>
      <w:r>
        <w:t>16.6. Городское и сельские поселения Заполярного района представляют бюджетную отчетность по исполнению местных бюджетов в Управление финансов.</w:t>
      </w:r>
    </w:p>
    <w:p w14:paraId="070CF72A" w14:textId="77777777" w:rsidR="00931D31" w:rsidRDefault="00931D31">
      <w:pPr>
        <w:pStyle w:val="ConsPlusNormal"/>
        <w:ind w:firstLine="540"/>
        <w:jc w:val="both"/>
      </w:pPr>
      <w:r>
        <w:t>16.7. Управление финансов представляет бюджетную отчетность об исполнении консолидированного бюджета Заполярного района в финансовый орган Ненецкого автономного округа.</w:t>
      </w:r>
    </w:p>
    <w:p w14:paraId="1772C460" w14:textId="77777777" w:rsidR="00931D31" w:rsidRDefault="00931D31">
      <w:pPr>
        <w:pStyle w:val="ConsPlusNormal"/>
        <w:ind w:firstLine="540"/>
        <w:jc w:val="both"/>
      </w:pPr>
      <w:r>
        <w:t>16.8. Годовой отчет об исполнении районного бюджета подлежит рассмотрению и утверждению Советом Заполярного района.</w:t>
      </w:r>
    </w:p>
    <w:p w14:paraId="28E4609B" w14:textId="77777777" w:rsidR="00931D31" w:rsidRDefault="00931D31">
      <w:pPr>
        <w:pStyle w:val="ConsPlusNormal"/>
        <w:ind w:firstLine="540"/>
        <w:jc w:val="both"/>
      </w:pPr>
      <w:r>
        <w:t>16.9. Годовой отчет об исполнении районного бюджета до рассмотрения Советом Заполярного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14:paraId="5C5AE9F5" w14:textId="77777777" w:rsidR="00931D31" w:rsidRDefault="00931D31">
      <w:pPr>
        <w:pStyle w:val="ConsPlusNormal"/>
        <w:ind w:firstLine="540"/>
        <w:jc w:val="both"/>
      </w:pPr>
      <w:r>
        <w:t xml:space="preserve">16.10. Внешняя проверка годового отчета об исполнении районного бюджета осуществляется Контрольно-счетной палатой Заполярного района в порядке, установленном решением Совета Заполярного района, с соблюдением требований Бюджетного </w:t>
      </w:r>
      <w:hyperlink r:id="rId32"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кодекса</w:t>
        </w:r>
      </w:hyperlink>
      <w:r>
        <w:t xml:space="preserve"> Российской Федерации.</w:t>
      </w:r>
    </w:p>
    <w:p w14:paraId="26CE3911" w14:textId="77777777" w:rsidR="00931D31" w:rsidRDefault="00931D31">
      <w:pPr>
        <w:pStyle w:val="ConsPlusNormal"/>
        <w:ind w:firstLine="540"/>
        <w:jc w:val="both"/>
      </w:pPr>
      <w:r>
        <w:t>16.11. Главные администраторы средств районного бюджета не позднее 10 марта текущего финансового года представляют годовую бюджетную отчетность в Контрольно-счетную палату для осуществления внешней проверки.</w:t>
      </w:r>
    </w:p>
    <w:p w14:paraId="50700B94" w14:textId="77777777" w:rsidR="00931D31" w:rsidRDefault="00931D31">
      <w:pPr>
        <w:pStyle w:val="ConsPlusNormal"/>
        <w:ind w:firstLine="540"/>
        <w:jc w:val="both"/>
      </w:pPr>
      <w:r>
        <w:t>Администрация Заполярного района представляет в Контрольно-счетную палату годовой отчет об исполнении районного бюджета для подготовки заключения на него не позднее 1 апреля текущего года.</w:t>
      </w:r>
    </w:p>
    <w:p w14:paraId="757914C3" w14:textId="77777777" w:rsidR="00931D31" w:rsidRDefault="00931D31">
      <w:pPr>
        <w:pStyle w:val="ConsPlusNormal"/>
        <w:ind w:firstLine="540"/>
        <w:jc w:val="both"/>
      </w:pPr>
      <w:r>
        <w:t>16.12. Годовой отчет об исполнении районного бюджета для внешней проверки составляется Администрацией Заполярного района и содержит данные об исполнении районного бюджета по доходам, расходам и источникам финансирования дефицита бюджета в соответствии с бюджетной классификацией, применяемой в отчетном финансовом году.</w:t>
      </w:r>
    </w:p>
    <w:p w14:paraId="411E818A" w14:textId="77777777" w:rsidR="00931D31" w:rsidRDefault="00931D31">
      <w:pPr>
        <w:pStyle w:val="ConsPlusNormal"/>
        <w:ind w:firstLine="540"/>
        <w:jc w:val="both"/>
      </w:pPr>
      <w:r>
        <w:t>Одновременно с годовым отчетом об исполнении районного бюджета Администрацией Заполярного района представляются:</w:t>
      </w:r>
    </w:p>
    <w:p w14:paraId="4A5C58FC" w14:textId="77777777" w:rsidR="00931D31" w:rsidRDefault="00931D31">
      <w:pPr>
        <w:pStyle w:val="ConsPlusNormal"/>
        <w:ind w:firstLine="540"/>
        <w:jc w:val="both"/>
      </w:pPr>
      <w:r>
        <w:t>- баланс исполнения районного бюджета;</w:t>
      </w:r>
    </w:p>
    <w:p w14:paraId="53CE8AD2" w14:textId="77777777" w:rsidR="00931D31" w:rsidRDefault="00931D31">
      <w:pPr>
        <w:pStyle w:val="ConsPlusNormal"/>
        <w:ind w:firstLine="540"/>
        <w:jc w:val="both"/>
      </w:pPr>
      <w:r>
        <w:t>- отчет о финансовых результатах деятельности;</w:t>
      </w:r>
    </w:p>
    <w:p w14:paraId="35B07ADF" w14:textId="77777777" w:rsidR="00931D31" w:rsidRDefault="00931D31">
      <w:pPr>
        <w:pStyle w:val="ConsPlusNormal"/>
        <w:ind w:firstLine="540"/>
        <w:jc w:val="both"/>
      </w:pPr>
      <w:r>
        <w:t>- отчет о движении денежных средств;</w:t>
      </w:r>
    </w:p>
    <w:p w14:paraId="4E669C05" w14:textId="77777777" w:rsidR="00931D31" w:rsidRDefault="00931D31">
      <w:pPr>
        <w:pStyle w:val="ConsPlusNormal"/>
        <w:ind w:firstLine="540"/>
        <w:jc w:val="both"/>
      </w:pPr>
      <w:r>
        <w:t>- пояснительная записка;</w:t>
      </w:r>
    </w:p>
    <w:p w14:paraId="517C51F1" w14:textId="77777777" w:rsidR="00931D31" w:rsidRDefault="00931D31">
      <w:pPr>
        <w:pStyle w:val="ConsPlusNormal"/>
        <w:ind w:firstLine="540"/>
        <w:jc w:val="both"/>
      </w:pPr>
      <w:r>
        <w:t>- отчет об использовании бюджетных ассигнований резервного фонда Администрации Заполярного района;</w:t>
      </w:r>
    </w:p>
    <w:p w14:paraId="29607A7F" w14:textId="77777777" w:rsidR="00931D31" w:rsidRDefault="00931D31">
      <w:pPr>
        <w:pStyle w:val="ConsPlusNormal"/>
        <w:ind w:firstLine="540"/>
        <w:jc w:val="both"/>
      </w:pPr>
      <w:r>
        <w:t>- распоряжения, приказы начальника Управления финансов Администрации Заполярного района о внесении изменений в сводную бюджетную роспись без внесения изменений в решение о бюджете;</w:t>
      </w:r>
    </w:p>
    <w:p w14:paraId="75481BD9" w14:textId="77777777" w:rsidR="00931D31" w:rsidRDefault="00931D31">
      <w:pPr>
        <w:pStyle w:val="ConsPlusNormal"/>
        <w:ind w:firstLine="540"/>
        <w:jc w:val="both"/>
      </w:pPr>
      <w:r>
        <w:t>- информация об исполнении мероприятий в рамках муниципальных программ.</w:t>
      </w:r>
    </w:p>
    <w:p w14:paraId="6A613922" w14:textId="77777777" w:rsidR="00931D31" w:rsidRDefault="00931D31">
      <w:pPr>
        <w:pStyle w:val="ConsPlusNormal"/>
        <w:ind w:firstLine="540"/>
        <w:jc w:val="both"/>
      </w:pPr>
      <w:r>
        <w:t>16.13. На основании внешней проверки годовой бюджетной отчетности главных администраторов средств районного бюджета Контрольно-счетная палата готовит заключение на годовой отчет об исполнении районного бюджета.</w:t>
      </w:r>
    </w:p>
    <w:p w14:paraId="2ED9BD5F" w14:textId="77777777" w:rsidR="00931D31" w:rsidRDefault="00931D31">
      <w:pPr>
        <w:pStyle w:val="ConsPlusNormal"/>
        <w:ind w:firstLine="540"/>
        <w:jc w:val="both"/>
      </w:pPr>
      <w:r>
        <w:t>16.14. Контрольно-счетная палата представляет заключение на годовой отчет об исполнении районного бюджета в срок не позднее 1 мая текущего года в Совет Заполярного района с одновременным направлением в Администрацию Заполярного района.</w:t>
      </w:r>
    </w:p>
    <w:p w14:paraId="7242AE30" w14:textId="77777777" w:rsidR="00931D31" w:rsidRDefault="00931D31">
      <w:pPr>
        <w:pStyle w:val="ConsPlusNormal"/>
        <w:ind w:firstLine="540"/>
        <w:jc w:val="both"/>
      </w:pPr>
      <w:r>
        <w:t>16.15. Годовой отчет об исполнении районного бюджета представляется главой Администрации Заполярного района в форме проекта решения в Совет Заполярного района не позднее 1 мая текущего года.</w:t>
      </w:r>
    </w:p>
    <w:p w14:paraId="03216EFD" w14:textId="77777777" w:rsidR="00931D31" w:rsidRDefault="00931D31">
      <w:pPr>
        <w:pStyle w:val="ConsPlusNormal"/>
        <w:ind w:firstLine="540"/>
        <w:jc w:val="both"/>
      </w:pPr>
      <w:r>
        <w:t>Одновременно с годовым отчетом об исполнении районного бюджета представляются:</w:t>
      </w:r>
    </w:p>
    <w:p w14:paraId="34AB83A7" w14:textId="77777777" w:rsidR="00931D31" w:rsidRDefault="00931D31">
      <w:pPr>
        <w:pStyle w:val="ConsPlusNormal"/>
        <w:ind w:firstLine="540"/>
        <w:jc w:val="both"/>
      </w:pPr>
      <w:r>
        <w:t>- пояснительная записка;</w:t>
      </w:r>
    </w:p>
    <w:p w14:paraId="32E669CC" w14:textId="77777777" w:rsidR="00931D31" w:rsidRDefault="00931D31">
      <w:pPr>
        <w:pStyle w:val="ConsPlusNormal"/>
        <w:ind w:firstLine="540"/>
        <w:jc w:val="both"/>
      </w:pPr>
      <w:r>
        <w:t>- отчет о доходах от отчисления части прибыли муниципальными унитарными предприятиями Заполярного района;</w:t>
      </w:r>
    </w:p>
    <w:p w14:paraId="4C759691" w14:textId="77777777" w:rsidR="00931D31" w:rsidRDefault="00931D31">
      <w:pPr>
        <w:pStyle w:val="ConsPlusNormal"/>
        <w:ind w:firstLine="540"/>
        <w:jc w:val="both"/>
      </w:pPr>
      <w:r>
        <w:t>- отчет о финансировании муниципальных целевых программ;</w:t>
      </w:r>
    </w:p>
    <w:p w14:paraId="561E2240" w14:textId="77777777" w:rsidR="00931D31" w:rsidRDefault="00931D31">
      <w:pPr>
        <w:pStyle w:val="ConsPlusNormal"/>
        <w:ind w:firstLine="540"/>
        <w:jc w:val="both"/>
      </w:pPr>
      <w:r>
        <w:t>- отчет об использовании резервного фонда администрации;</w:t>
      </w:r>
    </w:p>
    <w:p w14:paraId="5D14C877" w14:textId="77777777" w:rsidR="00931D31" w:rsidRDefault="00931D31">
      <w:pPr>
        <w:pStyle w:val="ConsPlusNormal"/>
        <w:ind w:firstLine="540"/>
        <w:jc w:val="both"/>
      </w:pPr>
      <w:r>
        <w:t>- отчет о предоставлении межбюджетных трансфертов по видам в разрезе муниципальных образований;</w:t>
      </w:r>
    </w:p>
    <w:p w14:paraId="015B678F" w14:textId="77777777" w:rsidR="00931D31" w:rsidRDefault="00931D31">
      <w:pPr>
        <w:pStyle w:val="ConsPlusNormal"/>
        <w:ind w:firstLine="540"/>
        <w:jc w:val="both"/>
      </w:pPr>
      <w:r>
        <w:t>- отчет о состоянии муниципального долга муниципального района "Заполярный район" на начало и конец отчетного финансового года;</w:t>
      </w:r>
    </w:p>
    <w:p w14:paraId="2AA082C3" w14:textId="77777777" w:rsidR="00931D31" w:rsidRDefault="00931D31">
      <w:pPr>
        <w:pStyle w:val="ConsPlusNormal"/>
        <w:ind w:firstLine="540"/>
        <w:jc w:val="both"/>
      </w:pPr>
      <w:r>
        <w:t>- отчеты об исполнении иных показателей, установленных приложениями к решению о районном бюджете за отчетный финансовый год;</w:t>
      </w:r>
    </w:p>
    <w:p w14:paraId="6AC533F4" w14:textId="77777777" w:rsidR="00931D31" w:rsidRDefault="00931D31">
      <w:pPr>
        <w:pStyle w:val="ConsPlusNormal"/>
        <w:ind w:firstLine="540"/>
        <w:jc w:val="both"/>
      </w:pPr>
      <w:r>
        <w:t>- отчет об исполнении консолидированного бюджета муниципального района "Заполярный район".</w:t>
      </w:r>
    </w:p>
    <w:p w14:paraId="2A66F710" w14:textId="77777777" w:rsidR="00931D31" w:rsidRDefault="00931D31">
      <w:pPr>
        <w:pStyle w:val="ConsPlusNormal"/>
        <w:ind w:firstLine="540"/>
        <w:jc w:val="both"/>
      </w:pPr>
      <w:r>
        <w:lastRenderedPageBreak/>
        <w:t>16.16. Решением Совета Заполярного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14:paraId="4B20F3C2" w14:textId="77777777" w:rsidR="00931D31" w:rsidRDefault="00931D31">
      <w:pPr>
        <w:pStyle w:val="ConsPlusNormal"/>
        <w:ind w:firstLine="540"/>
        <w:jc w:val="both"/>
      </w:pPr>
      <w:r>
        <w:t>16.17. Отдельными приложениями к решению об исполнении районного бюджета за отчетный финансовый год утверждаются показатели:</w:t>
      </w:r>
    </w:p>
    <w:p w14:paraId="4A34363D" w14:textId="77777777" w:rsidR="00931D31" w:rsidRDefault="00931D31">
      <w:pPr>
        <w:pStyle w:val="ConsPlusNormal"/>
        <w:ind w:firstLine="540"/>
        <w:jc w:val="both"/>
      </w:pPr>
      <w:r>
        <w:t>- доходов бюджета по кодам классификации доходов бюджетов, по кодам видов доходов, подвидов доходов, классификации операций сектора государственного управления, относящихся к доходам бюджета;</w:t>
      </w:r>
    </w:p>
    <w:p w14:paraId="5011970E" w14:textId="77777777" w:rsidR="00931D31" w:rsidRDefault="00931D31">
      <w:pPr>
        <w:pStyle w:val="ConsPlusNormal"/>
        <w:ind w:firstLine="540"/>
        <w:jc w:val="both"/>
      </w:pPr>
      <w:r>
        <w:t>- расходов бюджета по разделам и подразделам классификации расходов бюджетов;</w:t>
      </w:r>
    </w:p>
    <w:p w14:paraId="4DDCC635" w14:textId="77777777" w:rsidR="00931D31" w:rsidRDefault="00931D31">
      <w:pPr>
        <w:pStyle w:val="ConsPlusNormal"/>
        <w:ind w:firstLine="540"/>
        <w:jc w:val="both"/>
      </w:pPr>
      <w:r>
        <w:t>- расходов бюджета по ведомственной структуре расходов районного бюджета;</w:t>
      </w:r>
    </w:p>
    <w:p w14:paraId="29ACBC17" w14:textId="77777777" w:rsidR="00931D31" w:rsidRDefault="00931D31">
      <w:pPr>
        <w:pStyle w:val="ConsPlusNormal"/>
        <w:ind w:firstLine="540"/>
        <w:jc w:val="both"/>
      </w:pPr>
      <w:r>
        <w:t>- источников финансирования дефицита бюджета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62B89A37" w14:textId="77777777" w:rsidR="00931D31" w:rsidRDefault="00931D31">
      <w:pPr>
        <w:pStyle w:val="ConsPlusNormal"/>
        <w:ind w:firstLine="540"/>
        <w:jc w:val="both"/>
      </w:pPr>
      <w:r>
        <w:t>16.18. После внесения проекта решения об исполнении районного бюджета и до начала его обсуждения в Совете Заполярного района по отчету об исполнении районного бюджета проводятся публичные слушания.</w:t>
      </w:r>
    </w:p>
    <w:p w14:paraId="5F012458" w14:textId="77777777" w:rsidR="00931D31" w:rsidRDefault="00931D31">
      <w:pPr>
        <w:pStyle w:val="ConsPlusNormal"/>
        <w:ind w:firstLine="540"/>
        <w:jc w:val="both"/>
      </w:pPr>
      <w:r>
        <w:t>Предметом публичных слушаний по отчету об исполнении районного бюджета является обсуждение результатов исполнения районного бюджета с целью выявления общественного мнения.</w:t>
      </w:r>
    </w:p>
    <w:p w14:paraId="49DC212E" w14:textId="77777777" w:rsidR="00931D31" w:rsidRDefault="00931D31">
      <w:pPr>
        <w:pStyle w:val="ConsPlusNormal"/>
        <w:ind w:firstLine="540"/>
        <w:jc w:val="both"/>
      </w:pPr>
      <w:r>
        <w:t>Подготовка и проведение публичных слушаний по отчету об исполнении районного бюджета осуществляется в порядке, установленном решением Совета Заполярного района.</w:t>
      </w:r>
    </w:p>
    <w:p w14:paraId="1CF1BA0E" w14:textId="77777777" w:rsidR="00931D31" w:rsidRDefault="00931D31">
      <w:pPr>
        <w:pStyle w:val="ConsPlusNormal"/>
        <w:ind w:firstLine="540"/>
        <w:jc w:val="both"/>
      </w:pPr>
      <w:r>
        <w:t>16.19. По результатам рассмотрения годового отчета об исполнении районного бюджета Совет Заполярного района принимает решение об утверждении или отклонении отчета об исполнении районного бюджета.</w:t>
      </w:r>
    </w:p>
    <w:p w14:paraId="007B647C" w14:textId="77777777" w:rsidR="00931D31" w:rsidRDefault="00931D31">
      <w:pPr>
        <w:pStyle w:val="ConsPlusNormal"/>
        <w:ind w:firstLine="540"/>
        <w:jc w:val="both"/>
      </w:pPr>
      <w:r>
        <w:t>В случае отклонения Советом Заполярного района решения об исполнении районного бюджета годовой отчет об исполнении районного бюджета и проект решения об исполнении районного бюджета возвращаются в Администрацию Заполярного района для устранения фактов недостоверного или неполного отражения данных и повторного представления главой Администрации Заполярного района в Совет Заполярного района в срок, не превышающий одного месяца со дня возврата.</w:t>
      </w:r>
    </w:p>
    <w:p w14:paraId="18CAA1C5" w14:textId="77777777" w:rsidR="00931D31" w:rsidRDefault="00931D31">
      <w:pPr>
        <w:pStyle w:val="ConsPlusNormal"/>
        <w:ind w:firstLine="540"/>
        <w:jc w:val="both"/>
      </w:pPr>
      <w:r>
        <w:t>Рассмотрение повторно представленного проекта решения об утверждении отчета об исполнении районного бюджета производится Советом Заполярного района в порядке, предусмотренном для первичного рассмотрения.</w:t>
      </w:r>
    </w:p>
    <w:p w14:paraId="30ACC94D" w14:textId="77777777" w:rsidR="00931D31" w:rsidRDefault="00931D31">
      <w:pPr>
        <w:pStyle w:val="ConsPlusNormal"/>
        <w:jc w:val="both"/>
      </w:pPr>
    </w:p>
    <w:p w14:paraId="6FB35FEE" w14:textId="77777777" w:rsidR="00931D31" w:rsidRDefault="00931D31">
      <w:pPr>
        <w:pStyle w:val="ConsPlusNormal"/>
        <w:jc w:val="center"/>
        <w:outlineLvl w:val="1"/>
      </w:pPr>
      <w:r>
        <w:t>17. Муниципальный финансовый контроль</w:t>
      </w:r>
    </w:p>
    <w:p w14:paraId="4F74248F" w14:textId="77777777" w:rsidR="00931D31" w:rsidRDefault="00931D31">
      <w:pPr>
        <w:pStyle w:val="ConsPlusNormal"/>
        <w:jc w:val="both"/>
      </w:pPr>
    </w:p>
    <w:p w14:paraId="35AB642E" w14:textId="77777777" w:rsidR="00931D31" w:rsidRDefault="00931D31">
      <w:pPr>
        <w:pStyle w:val="ConsPlusNormal"/>
        <w:ind w:firstLine="540"/>
        <w:jc w:val="both"/>
      </w:pPr>
      <w:r>
        <w:t>17.1. Контрольно-счетная палата Заполярного района осуществляет внешний муниципальный финансовый контроль в соответствии с полномочиями, определенными Бюджетным кодексом Российской Федерации, федеральным законодательством, муниципальными правовыми актами муниципального района "Заполярный район".</w:t>
      </w:r>
    </w:p>
    <w:p w14:paraId="0B2F1793" w14:textId="77777777" w:rsidR="00931D31" w:rsidRDefault="00931D31">
      <w:pPr>
        <w:pStyle w:val="ConsPlusNormal"/>
        <w:ind w:firstLine="540"/>
        <w:jc w:val="both"/>
      </w:pPr>
      <w:r>
        <w:t>Порядок осуществления полномочий Контрольно-счетной палатой Заполярного района по внешнему муниципальному финансовому контролю определяется муниципальным правовым актом Совета Заполярного района.</w:t>
      </w:r>
    </w:p>
    <w:p w14:paraId="28A8143B" w14:textId="77777777" w:rsidR="00931D31" w:rsidRDefault="00931D31">
      <w:pPr>
        <w:pStyle w:val="ConsPlusNormal"/>
        <w:ind w:firstLine="540"/>
        <w:jc w:val="both"/>
      </w:pPr>
      <w:r>
        <w:t>17.2. Внутренний муниципальный финансовый контроль является контрольной деятельностью органа внутреннего муниципального финансового контроля, являющегося исполнительно-распорядительным органом, Управления финансов, главных распорядителей бюджетных средств, главных администраторов доходов районного бюджета и главных администраторов источников финансирования дефицита районного бюджета.</w:t>
      </w:r>
    </w:p>
    <w:p w14:paraId="531CED41" w14:textId="77777777" w:rsidR="00931D31" w:rsidRDefault="00931D31">
      <w:pPr>
        <w:pStyle w:val="ConsPlusNormal"/>
        <w:ind w:firstLine="540"/>
        <w:jc w:val="both"/>
      </w:pPr>
      <w:r>
        <w:t>17.3.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17C6BDF1" w14:textId="77777777" w:rsidR="00931D31" w:rsidRDefault="00931D31">
      <w:pPr>
        <w:pStyle w:val="ConsPlusNormal"/>
        <w:ind w:firstLine="540"/>
        <w:jc w:val="both"/>
      </w:pPr>
      <w: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E718C89" w14:textId="77777777" w:rsidR="00931D31" w:rsidRDefault="00931D31">
      <w:pPr>
        <w:pStyle w:val="ConsPlusNormal"/>
        <w:ind w:firstLine="540"/>
        <w:jc w:val="both"/>
      </w:pPr>
      <w: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25293046" w14:textId="77777777" w:rsidR="00931D31" w:rsidRDefault="00931D31">
      <w:pPr>
        <w:pStyle w:val="ConsPlusNormal"/>
        <w:ind w:firstLine="540"/>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Заполярного района.</w:t>
      </w:r>
    </w:p>
    <w:p w14:paraId="382DB25D" w14:textId="77777777" w:rsidR="00931D31" w:rsidRDefault="00931D31">
      <w:pPr>
        <w:pStyle w:val="ConsPlusNormal"/>
        <w:ind w:firstLine="540"/>
        <w:jc w:val="both"/>
      </w:pPr>
      <w:r>
        <w:t>17.4. Полномочиями Управления финансов по осуществлению внутреннего муниципального финансового контроля являются:</w:t>
      </w:r>
    </w:p>
    <w:p w14:paraId="4C2077D2" w14:textId="77777777" w:rsidR="00931D31" w:rsidRDefault="00931D31">
      <w:pPr>
        <w:pStyle w:val="ConsPlusNormal"/>
        <w:ind w:firstLine="540"/>
        <w:jc w:val="both"/>
      </w:pPr>
      <w:r>
        <w:t>- контроль за непревышением суммы по операции над лимитами бюджетных обязательств и (или) бюджетными ассигнованиями;</w:t>
      </w:r>
    </w:p>
    <w:p w14:paraId="14A18B8F" w14:textId="77777777" w:rsidR="00931D31" w:rsidRDefault="00931D31">
      <w:pPr>
        <w:pStyle w:val="ConsPlusNormal"/>
        <w:ind w:firstLine="540"/>
        <w:jc w:val="both"/>
      </w:pPr>
      <w:r>
        <w:t xml:space="preserve">- контроль за соответствием содержания проводимой операции коду бюджетной классификации </w:t>
      </w:r>
      <w:r>
        <w:lastRenderedPageBreak/>
        <w:t>Российской Федерации, указанному в платежном документе, представленном в Управление финансов получателем бюджетных средств;</w:t>
      </w:r>
    </w:p>
    <w:p w14:paraId="14739F61" w14:textId="77777777" w:rsidR="00931D31" w:rsidRDefault="00931D31">
      <w:pPr>
        <w:pStyle w:val="ConsPlusNormal"/>
        <w:ind w:firstLine="540"/>
        <w:jc w:val="both"/>
      </w:pPr>
      <w:r>
        <w:t>- контроль за наличием документов, подтверждающих возникновение денежного обязательства, подлежащего оплате за счет средств бюджета;</w:t>
      </w:r>
    </w:p>
    <w:p w14:paraId="32B60915" w14:textId="77777777" w:rsidR="00931D31" w:rsidRDefault="00931D31">
      <w:pPr>
        <w:pStyle w:val="ConsPlusNormal"/>
        <w:ind w:firstLine="540"/>
        <w:jc w:val="both"/>
      </w:pPr>
      <w: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14:paraId="0C8730FD" w14:textId="77777777" w:rsidR="00931D31" w:rsidRDefault="00931D31">
      <w:pPr>
        <w:pStyle w:val="ConsPlusNormal"/>
        <w:ind w:firstLine="540"/>
        <w:jc w:val="both"/>
      </w:pPr>
      <w:r>
        <w:t xml:space="preserve">17.5. Управление финансов применяет бюджетные меры принуждения за совершение бюджетного нарушения, предусмотренные Бюджетным </w:t>
      </w:r>
      <w:hyperlink r:id="rId33"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на основании уведомлений о применении бюджетных мер принуждения органа муниципального финансового контроля.</w:t>
      </w:r>
    </w:p>
    <w:p w14:paraId="396F22E4" w14:textId="77777777" w:rsidR="00931D31" w:rsidRDefault="00931D31">
      <w:pPr>
        <w:pStyle w:val="ConsPlusNormal"/>
        <w:ind w:firstLine="540"/>
        <w:jc w:val="both"/>
      </w:pPr>
      <w:r>
        <w:t xml:space="preserve">Порядок исполнения решения о применении бюджетных мер принуждения устанавливается Управлением финансов в соответствии с Бюджетным </w:t>
      </w:r>
      <w:hyperlink r:id="rId34"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w:t>
      </w:r>
    </w:p>
    <w:p w14:paraId="779A5B84" w14:textId="77777777" w:rsidR="00931D31" w:rsidRDefault="00931D31">
      <w:pPr>
        <w:pStyle w:val="ConsPlusNormal"/>
        <w:ind w:firstLine="540"/>
        <w:jc w:val="both"/>
      </w:pPr>
      <w:r>
        <w:t>17.6. Главные распорядители бюджетных средств, главные администраторы доходов бюджета, главные администраторы источников финансирования дефицита бюджета осуществляют внутренний финансовый контроль, направленный на соблюдение внутренних стандартов и процедур составления и исполнения бюджета, составления бюджетной отчетности и ведения бюджетного учета этими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и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
    <w:p w14:paraId="77B5DD39" w14:textId="77777777" w:rsidR="00931D31" w:rsidRDefault="00931D31">
      <w:pPr>
        <w:pStyle w:val="ConsPlusNormal"/>
        <w:ind w:firstLine="540"/>
        <w:jc w:val="both"/>
      </w:pPr>
      <w:r>
        <w:t>17.7. Главные распорядители бюджетных средств также осуществляют подготовку и организацию мер по повышению экономности и результативности использования бюджетных средств.</w:t>
      </w:r>
    </w:p>
    <w:p w14:paraId="16F4C0BB" w14:textId="77777777" w:rsidR="00931D31" w:rsidRDefault="00931D31">
      <w:pPr>
        <w:pStyle w:val="ConsPlusNormal"/>
        <w:ind w:firstLine="540"/>
        <w:jc w:val="both"/>
      </w:pPr>
      <w:r>
        <w:t>17.8. Внутренний финансовый контроль осуществляется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в соответствии с порядком, установленным Администрацией Заполярного района.</w:t>
      </w:r>
    </w:p>
    <w:p w14:paraId="46928480" w14:textId="77777777" w:rsidR="00931D31" w:rsidRDefault="00931D31">
      <w:pPr>
        <w:pStyle w:val="ConsPlusNormal"/>
        <w:ind w:firstLine="540"/>
        <w:jc w:val="both"/>
      </w:pPr>
      <w:r>
        <w:t>17.9. Муниципальный финансовый контроль осуществляется методами, установленными Бюджетным кодексом Российской Федерации.</w:t>
      </w:r>
    </w:p>
    <w:p w14:paraId="7DF1EFAC" w14:textId="77777777" w:rsidR="00931D31" w:rsidRDefault="00931D31">
      <w:pPr>
        <w:pStyle w:val="ConsPlusNormal"/>
        <w:jc w:val="both"/>
      </w:pPr>
    </w:p>
    <w:p w14:paraId="45849D22" w14:textId="77777777" w:rsidR="00931D31" w:rsidRDefault="00931D31">
      <w:pPr>
        <w:pStyle w:val="ConsPlusNormal"/>
        <w:jc w:val="center"/>
        <w:outlineLvl w:val="1"/>
      </w:pPr>
      <w:r>
        <w:t>18. Заключительные положения</w:t>
      </w:r>
    </w:p>
    <w:p w14:paraId="0B8D00BD" w14:textId="77777777" w:rsidR="00931D31" w:rsidRDefault="00931D31">
      <w:pPr>
        <w:pStyle w:val="ConsPlusNormal"/>
        <w:jc w:val="both"/>
      </w:pPr>
    </w:p>
    <w:p w14:paraId="3B620EE7" w14:textId="77777777" w:rsidR="00931D31" w:rsidRDefault="00931D31">
      <w:pPr>
        <w:pStyle w:val="ConsPlusNormal"/>
        <w:ind w:firstLine="540"/>
        <w:jc w:val="both"/>
      </w:pPr>
      <w:r>
        <w:t>18.1. Нарушение норм настоящего Положения влечет ответственность, установленную Бюджетным кодексом Российской Федерации, законами Ненецкого автономного округа.</w:t>
      </w:r>
    </w:p>
    <w:p w14:paraId="3BE28F42" w14:textId="77777777" w:rsidR="00931D31" w:rsidRDefault="00931D31">
      <w:pPr>
        <w:pStyle w:val="ConsPlusNormal"/>
        <w:ind w:firstLine="540"/>
        <w:jc w:val="both"/>
      </w:pPr>
      <w:r>
        <w:t>18.2. Муниципальные правовые акты муниципального района "Заполярный район", регулирующие бюджетные правоотношения и действовавшие до вступления в силу настоящего Положения, применяются в части, не противоречащей настоящему Положению.</w:t>
      </w:r>
    </w:p>
    <w:p w14:paraId="7D9E9A8F" w14:textId="77777777" w:rsidR="00931D31" w:rsidRDefault="00931D31">
      <w:pPr>
        <w:pStyle w:val="ConsPlusNormal"/>
        <w:jc w:val="both"/>
      </w:pPr>
    </w:p>
    <w:p w14:paraId="489C5A02" w14:textId="77777777" w:rsidR="00931D31" w:rsidRDefault="00931D31">
      <w:pPr>
        <w:pStyle w:val="ConsPlusNormal"/>
        <w:jc w:val="both"/>
      </w:pPr>
    </w:p>
    <w:p w14:paraId="3135D485" w14:textId="77777777" w:rsidR="00931D31" w:rsidRDefault="00931D31">
      <w:pPr>
        <w:pStyle w:val="ConsPlusNormal"/>
        <w:pBdr>
          <w:top w:val="single" w:sz="6" w:space="0" w:color="auto"/>
        </w:pBdr>
        <w:spacing w:before="100" w:after="100"/>
        <w:jc w:val="both"/>
        <w:rPr>
          <w:sz w:val="2"/>
          <w:szCs w:val="2"/>
        </w:rPr>
      </w:pPr>
    </w:p>
    <w:sectPr w:rsidR="00931D31">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8602" w14:textId="77777777" w:rsidR="00931D31" w:rsidRDefault="00931D31">
      <w:pPr>
        <w:spacing w:after="0" w:line="240" w:lineRule="auto"/>
      </w:pPr>
      <w:r>
        <w:separator/>
      </w:r>
    </w:p>
  </w:endnote>
  <w:endnote w:type="continuationSeparator" w:id="0">
    <w:p w14:paraId="5471B9D8" w14:textId="77777777" w:rsidR="00931D31" w:rsidRDefault="0093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4DA0" w14:textId="77777777" w:rsidR="00931D31" w:rsidRDefault="00931D31">
      <w:pPr>
        <w:spacing w:after="0" w:line="240" w:lineRule="auto"/>
      </w:pPr>
      <w:r>
        <w:separator/>
      </w:r>
    </w:p>
  </w:footnote>
  <w:footnote w:type="continuationSeparator" w:id="0">
    <w:p w14:paraId="0421E607" w14:textId="77777777" w:rsidR="00931D31" w:rsidRDefault="00931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0A"/>
    <w:rsid w:val="006635D5"/>
    <w:rsid w:val="00931D31"/>
    <w:rsid w:val="00B0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0B50B"/>
  <w14:defaultImageDpi w14:val="0"/>
  <w15:docId w15:val="{9D93AB4F-A527-4577-8B2A-112C6E8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semiHidden/>
    <w:unhideWhenUsed/>
    <w:rsid w:val="00931D31"/>
    <w:pPr>
      <w:tabs>
        <w:tab w:val="center" w:pos="4677"/>
        <w:tab w:val="right" w:pos="9355"/>
      </w:tabs>
    </w:pPr>
  </w:style>
  <w:style w:type="character" w:customStyle="1" w:styleId="a4">
    <w:name w:val="Верхний колонтитул Знак"/>
    <w:basedOn w:val="a0"/>
    <w:link w:val="a3"/>
    <w:uiPriority w:val="99"/>
    <w:semiHidden/>
    <w:locked/>
    <w:rsid w:val="00931D31"/>
    <w:rPr>
      <w:rFonts w:cs="Times New Roman"/>
    </w:rPr>
  </w:style>
  <w:style w:type="paragraph" w:styleId="a5">
    <w:name w:val="footer"/>
    <w:basedOn w:val="a"/>
    <w:link w:val="a6"/>
    <w:uiPriority w:val="99"/>
    <w:semiHidden/>
    <w:unhideWhenUsed/>
    <w:rsid w:val="00931D31"/>
    <w:pPr>
      <w:tabs>
        <w:tab w:val="center" w:pos="4677"/>
        <w:tab w:val="right" w:pos="9355"/>
      </w:tabs>
    </w:pPr>
  </w:style>
  <w:style w:type="character" w:customStyle="1" w:styleId="a6">
    <w:name w:val="Нижний колонтитул Знак"/>
    <w:basedOn w:val="a0"/>
    <w:link w:val="a5"/>
    <w:uiPriority w:val="99"/>
    <w:semiHidden/>
    <w:locked/>
    <w:rsid w:val="00931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EDA8FCB2B391EA4DEE81298199ACF8BE3AE2619FEF1093093DFB7692Q1F1P" TargetMode="External"/><Relationship Id="rId18" Type="http://schemas.openxmlformats.org/officeDocument/2006/relationships/hyperlink" Target="consultantplus://offline/ref=ABEDA8FCB2B391EA4DEE9F2497F5FBF4BC38B46F9BE01ECD5462A02BC518F6F2QEF5P" TargetMode="External"/><Relationship Id="rId26" Type="http://schemas.openxmlformats.org/officeDocument/2006/relationships/hyperlink" Target="consultantplus://offline/ref=ABEDA8FCB2B391EA4DEE81298199ACF8BE3AE2619FEF1093093DFB7692Q1F1P" TargetMode="External"/><Relationship Id="rId3" Type="http://schemas.openxmlformats.org/officeDocument/2006/relationships/webSettings" Target="webSettings.xml"/><Relationship Id="rId21" Type="http://schemas.openxmlformats.org/officeDocument/2006/relationships/hyperlink" Target="consultantplus://offline/ref=ABEDA8FCB2B391EA4DEE81298199ACF8BE3AE2619FEF1093093DFB7692Q1F1P" TargetMode="External"/><Relationship Id="rId34" Type="http://schemas.openxmlformats.org/officeDocument/2006/relationships/hyperlink" Target="consultantplus://offline/ref=ABEDA8FCB2B391EA4DEE81298199ACF8BE3AE2619FEF1093093DFB7692Q1F1P" TargetMode="External"/><Relationship Id="rId7" Type="http://schemas.openxmlformats.org/officeDocument/2006/relationships/hyperlink" Target="consultantplus://offline/ref=ABEDA8FCB2B391EA4DEE81298199ACF8BE3AE26B99E01093093DFB7692Q1F1P" TargetMode="External"/><Relationship Id="rId12" Type="http://schemas.openxmlformats.org/officeDocument/2006/relationships/hyperlink" Target="consultantplus://offline/ref=ABEDA8FCB2B391EA4DEE9F2497F5FBF4BC38B46F98EB1ACC5562A02BC518F6F2E561E10CC3BAC6A9A54654Q9F5P" TargetMode="External"/><Relationship Id="rId17" Type="http://schemas.openxmlformats.org/officeDocument/2006/relationships/hyperlink" Target="consultantplus://offline/ref=ABEDA8FCB2B391EA4DEE81298199ACF8BE36E36591E81093093DFB7692Q1F1P" TargetMode="External"/><Relationship Id="rId25" Type="http://schemas.openxmlformats.org/officeDocument/2006/relationships/hyperlink" Target="consultantplus://offline/ref=ABEDA8FCB2B391EA4DEE81298199ACF8BE3AE2619FEF1093093DFB7692Q1F1P" TargetMode="External"/><Relationship Id="rId33" Type="http://schemas.openxmlformats.org/officeDocument/2006/relationships/hyperlink" Target="consultantplus://offline/ref=ABEDA8FCB2B391EA4DEE81298199ACF8BE3AE2619FEF1093093DFB7692Q1F1P" TargetMode="External"/><Relationship Id="rId2" Type="http://schemas.openxmlformats.org/officeDocument/2006/relationships/settings" Target="settings.xml"/><Relationship Id="rId16" Type="http://schemas.openxmlformats.org/officeDocument/2006/relationships/hyperlink" Target="consultantplus://offline/ref=ABEDA8FCB2B391EA4DEE81298199ACF8BE3AE2619FEF1093093DFB7692Q1F1P" TargetMode="External"/><Relationship Id="rId20" Type="http://schemas.openxmlformats.org/officeDocument/2006/relationships/hyperlink" Target="consultantplus://offline/ref=ABEDA8FCB2B391EA4DEE81298199ACF8BE3AE2619FEF1093093DFB7692Q1F1P" TargetMode="External"/><Relationship Id="rId29" Type="http://schemas.openxmlformats.org/officeDocument/2006/relationships/hyperlink" Target="consultantplus://offline/ref=ABEDA8FCB2B391EA4DEE81298199ACF8BE3AE2619FEF1093093DFB7692Q1F1P" TargetMode="External"/><Relationship Id="rId1" Type="http://schemas.openxmlformats.org/officeDocument/2006/relationships/styles" Target="styles.xml"/><Relationship Id="rId6" Type="http://schemas.openxmlformats.org/officeDocument/2006/relationships/hyperlink" Target="consultantplus://offline/ref=ABEDA8FCB2B391EA4DEE81298199ACF8BE3AE2619FEF1093093DFB7692Q1F1P" TargetMode="External"/><Relationship Id="rId11" Type="http://schemas.openxmlformats.org/officeDocument/2006/relationships/hyperlink" Target="consultantplus://offline/ref=ABEDA8FCB2B391EA4DEE9F2497F5FBF4BC38B46F98EA13C05D62A02BC518F6F2QEF5P" TargetMode="External"/><Relationship Id="rId24" Type="http://schemas.openxmlformats.org/officeDocument/2006/relationships/hyperlink" Target="consultantplus://offline/ref=ABEDA8FCB2B391EA4DEE81298199ACF8BE3AE2619FEF1093093DFB7692Q1F1P" TargetMode="External"/><Relationship Id="rId32" Type="http://schemas.openxmlformats.org/officeDocument/2006/relationships/hyperlink" Target="consultantplus://offline/ref=ABEDA8FCB2B391EA4DEE81298199ACF8BE3AE2619FEF1093093DFB7692Q1F1P" TargetMode="External"/><Relationship Id="rId5" Type="http://schemas.openxmlformats.org/officeDocument/2006/relationships/endnotes" Target="endnotes.xml"/><Relationship Id="rId15" Type="http://schemas.openxmlformats.org/officeDocument/2006/relationships/hyperlink" Target="consultantplus://offline/ref=ABEDA8FCB2B391EA4DEE81298199ACF8BE3AE2619FEF1093093DFB769211FCA5A22EB84B87B6QCF4P" TargetMode="External"/><Relationship Id="rId23" Type="http://schemas.openxmlformats.org/officeDocument/2006/relationships/hyperlink" Target="consultantplus://offline/ref=ABEDA8FCB2B391EA4DEE81298199ACF8BE3AE2619FEF1093093DFB7692Q1F1P" TargetMode="External"/><Relationship Id="rId28" Type="http://schemas.openxmlformats.org/officeDocument/2006/relationships/hyperlink" Target="consultantplus://offline/ref=ABEDA8FCB2B391EA4DEE81298199ACF8BE3AE2619FEF1093093DFB7692Q1F1P" TargetMode="External"/><Relationship Id="rId36" Type="http://schemas.openxmlformats.org/officeDocument/2006/relationships/theme" Target="theme/theme1.xml"/><Relationship Id="rId10" Type="http://schemas.openxmlformats.org/officeDocument/2006/relationships/hyperlink" Target="consultantplus://offline/ref=ABEDA8FCB2B391EA4DEE9F2497F5FBF4BC38B46F9EE11CC45E3FAA239C14F4QFF5P" TargetMode="External"/><Relationship Id="rId19" Type="http://schemas.openxmlformats.org/officeDocument/2006/relationships/hyperlink" Target="consultantplus://offline/ref=ABEDA8FCB2B391EA4DEE81298199ACF8BE3AE2619FEF1093093DFB7692Q1F1P" TargetMode="External"/><Relationship Id="rId31" Type="http://schemas.openxmlformats.org/officeDocument/2006/relationships/hyperlink" Target="consultantplus://offline/ref=ABEDA8FCB2B391EA4DEE81298199ACF8BE3AE2619FEF1093093DFB7692Q1F1P" TargetMode="External"/><Relationship Id="rId4" Type="http://schemas.openxmlformats.org/officeDocument/2006/relationships/footnotes" Target="footnotes.xml"/><Relationship Id="rId9" Type="http://schemas.openxmlformats.org/officeDocument/2006/relationships/hyperlink" Target="consultantplus://offline/ref=ABEDA8FCB2B391EA4DEE9F2497F5FBF4BC38B46F9EED18CD5E3FAA239C14F4QFF5P" TargetMode="External"/><Relationship Id="rId14" Type="http://schemas.openxmlformats.org/officeDocument/2006/relationships/hyperlink" Target="consultantplus://offline/ref=ABEDA8FCB2B391EA4DEE81298199ACF8BE3AE2619FEF1093093DFB7692Q1F1P" TargetMode="External"/><Relationship Id="rId22" Type="http://schemas.openxmlformats.org/officeDocument/2006/relationships/hyperlink" Target="consultantplus://offline/ref=ABEDA8FCB2B391EA4DEE81298199ACF8BE3AE2619FEF1093093DFB7692Q1F1P" TargetMode="External"/><Relationship Id="rId27" Type="http://schemas.openxmlformats.org/officeDocument/2006/relationships/hyperlink" Target="consultantplus://offline/ref=ABEDA8FCB2B391EA4DEE9F2497F5FBF4BC38B46F9BEE1BC05262A02BC518F6F2E561E10CC3BAC6A9A54655Q9F2P" TargetMode="External"/><Relationship Id="rId30" Type="http://schemas.openxmlformats.org/officeDocument/2006/relationships/hyperlink" Target="consultantplus://offline/ref=ABEDA8FCB2B391EA4DEE81298199ACF8BE3AE2619FEF1093093DFB7692Q1F1P" TargetMode="External"/><Relationship Id="rId35" Type="http://schemas.openxmlformats.org/officeDocument/2006/relationships/fontTable" Target="fontTable.xml"/><Relationship Id="rId8" Type="http://schemas.openxmlformats.org/officeDocument/2006/relationships/hyperlink" Target="consultantplus://offline/ref=ABEDA8FCB2B391EA4DEE9F2497F5FBF4BC38B46F98EB1FC15162A02BC518F6F2QEF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11764</Words>
  <Characters>67055</Characters>
  <Application>Microsoft Office Word</Application>
  <DocSecurity>2</DocSecurity>
  <Lines>558</Lines>
  <Paragraphs>157</Paragraphs>
  <ScaleCrop>false</ScaleCrop>
  <Company>КонсультантПлюс Версия 4015.00.09</Company>
  <LinksUpToDate>false</LinksUpToDate>
  <CharactersWithSpaces>78662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муниципального района "Заполярный район" от 17.06.2015 N 136-р"Об утверждении Положения о бюджетном процессе в муниципальном образовании "Муниципальный район "Заполярный район" в новой редакции"</dc:title>
  <dc:subject/>
  <dc:creator>Снежана Андреева</dc:creator>
  <cp:keywords/>
  <dc:description/>
  <cp:lastModifiedBy>Снежана Андреева</cp:lastModifiedBy>
  <cp:revision>2</cp:revision>
  <dcterms:created xsi:type="dcterms:W3CDTF">2024-03-22T06:57:00Z</dcterms:created>
  <dcterms:modified xsi:type="dcterms:W3CDTF">2024-03-22T06:57:00Z</dcterms:modified>
</cp:coreProperties>
</file>