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6A" w:rsidRPr="001B5A27" w:rsidRDefault="0091646A" w:rsidP="0091646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91646A" w:rsidRPr="001B5A27" w:rsidRDefault="0091646A" w:rsidP="0091646A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1646A" w:rsidRPr="001B5A27" w:rsidRDefault="0091646A" w:rsidP="0091646A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91646A" w:rsidRPr="001B5A27" w:rsidRDefault="0091646A" w:rsidP="0091646A">
      <w:pPr>
        <w:ind w:left="900"/>
        <w:jc w:val="right"/>
        <w:rPr>
          <w:sz w:val="26"/>
          <w:szCs w:val="26"/>
        </w:rPr>
      </w:pPr>
    </w:p>
    <w:p w:rsidR="0091646A" w:rsidRPr="008455CA" w:rsidRDefault="0091646A" w:rsidP="0091646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7</w:t>
      </w:r>
    </w:p>
    <w:p w:rsidR="0091646A" w:rsidRPr="008455CA" w:rsidRDefault="0091646A" w:rsidP="0091646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1646A" w:rsidRDefault="0091646A" w:rsidP="0091646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91646A" w:rsidRDefault="0091646A" w:rsidP="0091646A">
      <w:pPr>
        <w:ind w:left="900"/>
        <w:jc w:val="right"/>
        <w:rPr>
          <w:sz w:val="26"/>
          <w:szCs w:val="26"/>
        </w:rPr>
      </w:pPr>
    </w:p>
    <w:p w:rsidR="0091646A" w:rsidRPr="006E675E" w:rsidRDefault="0091646A" w:rsidP="0091646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91646A" w:rsidRDefault="0091646A" w:rsidP="0091646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91646A" w:rsidRDefault="0091646A" w:rsidP="0091646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91646A" w:rsidRPr="007D2710" w:rsidRDefault="0091646A" w:rsidP="0091646A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91646A" w:rsidRDefault="0091646A" w:rsidP="0091646A">
      <w:pPr>
        <w:jc w:val="right"/>
        <w:rPr>
          <w:sz w:val="22"/>
          <w:szCs w:val="22"/>
        </w:rPr>
      </w:pPr>
    </w:p>
    <w:p w:rsidR="0091646A" w:rsidRPr="007D2710" w:rsidRDefault="0091646A" w:rsidP="0091646A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1" w:type="dxa"/>
        <w:tblLook w:val="04A0" w:firstRow="1" w:lastRow="0" w:firstColumn="1" w:lastColumn="0" w:noHBand="0" w:noVBand="1"/>
      </w:tblPr>
      <w:tblGrid>
        <w:gridCol w:w="3302"/>
        <w:gridCol w:w="475"/>
        <w:gridCol w:w="475"/>
        <w:gridCol w:w="1462"/>
        <w:gridCol w:w="531"/>
        <w:gridCol w:w="1229"/>
        <w:gridCol w:w="1229"/>
        <w:gridCol w:w="1229"/>
      </w:tblGrid>
      <w:tr w:rsidR="0091646A" w:rsidRPr="00BC1E01" w:rsidTr="00990D27">
        <w:trPr>
          <w:trHeight w:val="600"/>
        </w:trPr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Раздел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Подраздел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646A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Целевая </w:t>
            </w:r>
          </w:p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статья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Сумма</w:t>
            </w:r>
          </w:p>
        </w:tc>
      </w:tr>
      <w:tr w:rsidR="0091646A" w:rsidRPr="00BC1E01" w:rsidTr="00990D27">
        <w:trPr>
          <w:trHeight w:val="860"/>
        </w:trPr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2023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2024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2025 год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ind w:left="-1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1 950 584,6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1 483 570,2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1 150 264,7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234 621,6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5 245,0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91.0.00.81010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26 521,7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26 521,7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4 916,1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4 916,1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4 916,1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21 605,6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21 605,6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21 071,5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534,1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82 575,5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81 820,8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754,7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95.0.00.51200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61 715,9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37 643,1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37 643,1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36 334,5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1 308,6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678,5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416,8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261,7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23 394,3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5 805,5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5 805,5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5 805,5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7 553,0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7 553,0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6 517,1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1 035,9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93.3.00.99110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15 000,0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90.0.00.80010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43 562,6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20 200,2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18 349,9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18 349,9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17 648,3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701,6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1 790,3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1 790,3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1 612,3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31.5.00.81060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178,0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1 949,4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16 877,9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4 112,6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4 112,6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42.0.00.81130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9 367,1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42.0.00.89210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9 367,1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4 535,1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3 535,1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98.0.00.81060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3 535,1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47 446,8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30 270,2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30 270,2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14 470,8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8 931,5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5 539,3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15 799,4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15 799,4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13 674,7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13 674,7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8 714,2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8 714,2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4 960,5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4 960,5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3 501,9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3 501,9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1 646,3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33.0.00.82010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1 646,3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1 855,6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33.0.00.89240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1 855,6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184 138,7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131 690,7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131 690,7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9 506,9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41.0.00.83030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9 506,9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122 183,8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41.0.00.89320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122 183,8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16 156,1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16 156,1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8 981,3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39.0.00.86070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8 981,3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7 174,8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7 174,8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35 838,6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39.0.00.89290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42.0.00.83020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ind w:left="-1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1 058 165,5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753 896,6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179 344,3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72 672,9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179 344,3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72 672,9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35.0.00.79500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12 821,5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35.0.00.S9500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12 821,5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8 282,8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8 282,8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54 146,1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35.0.00.89250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54 146,1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650 128,4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176 428,9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90 235,7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90 235,7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86 193,2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86 193,2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217 275,1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36.0.00.09505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36.0.00.79850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4 291,5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36.0.00.S9850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4 291,5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143 719,3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18 310,1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64 045,4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61 363,8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4 383,2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36.0.00.86090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4 383,2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22 209,4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36.0.00.89260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22 209,4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119 259,2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37.0.00.09505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37.0.00.09605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37.0.00.S9605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4 600,0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37.0.00.79500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37.0.00.S9500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2 304,0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20 019,6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37.0.00.86050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19 715,7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5 674,6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37.0.00.89270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5 674,6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62 016,4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38.0.00.79620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863,4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38.0.00.S9620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45,4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58 446,5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2 059,0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16 504,5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38.0.00.86060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39 883,0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2 661,1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38.0.00.89280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2 661,1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75 148,8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29 139,6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40.0.00.79620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29 139,6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1 533,7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40.0.00.S9620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1 533,7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44 475,5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12 758,0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40.0.00.86080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30 994,9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115 501,1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73 944,5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73 944,5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113 191,7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106 576,7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106 576,7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106 576,7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74 314,8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30 434,0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1 827,9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35.0.00.86030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1 362,8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5 252,2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5 252,2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98.0.00.89140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5 252,2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36.0.00.85010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5 403,9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5 363,4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5 228,0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1 580,0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1 280,6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890,6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890,6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890,6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31.3.00.80020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390,0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92.2.00.81010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170,9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93.2.00.81010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128,5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3 823,9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3 706,6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3 822,8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3 706,6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3 822,8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3 684,3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3 601,5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3 714,7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95.0.00.79260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139,6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1 725,1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1 725,1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1 725,1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32.0.00.86010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1 300,0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32.0.00.89230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425,1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18 101,6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14 963,3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>
              <w:rPr>
                <w:sz w:val="22"/>
                <w:szCs w:val="22"/>
              </w:rPr>
              <w:t>оз</w:t>
            </w:r>
            <w:r w:rsidRPr="00BC1E01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11 793,1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11 793,1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>
              <w:rPr>
                <w:sz w:val="22"/>
                <w:szCs w:val="22"/>
              </w:rPr>
              <w:t>оз</w:t>
            </w:r>
            <w:r w:rsidRPr="00BC1E01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3 170,2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3 170,2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3 138,3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31.1.00.84050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1 172,5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1 965,8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1 344,6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1 344,6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345,2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98.0.00.84040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345,2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98.0.00.84060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92,0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98.0.00.84070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98.0.00.84080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34,5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10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98.0.00.84090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115,0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2 961,2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2 961,2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31.4.00.81050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347 039,5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340 638,4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344 198,6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59 452,6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b/>
                <w:bCs/>
                <w:sz w:val="22"/>
                <w:szCs w:val="22"/>
              </w:rPr>
            </w:pPr>
            <w:r w:rsidRPr="00BC1E0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287 586,9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276 546,4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C1E01">
              <w:rPr>
                <w:b/>
                <w:bCs/>
                <w:sz w:val="22"/>
                <w:szCs w:val="22"/>
              </w:rPr>
              <w:t>275 235,6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013030" w:rsidRDefault="0091646A" w:rsidP="00990D27">
            <w:pPr>
              <w:jc w:val="right"/>
              <w:rPr>
                <w:bCs/>
                <w:sz w:val="22"/>
                <w:szCs w:val="22"/>
              </w:rPr>
            </w:pPr>
            <w:r w:rsidRPr="00013030">
              <w:rPr>
                <w:bCs/>
                <w:sz w:val="22"/>
                <w:szCs w:val="22"/>
              </w:rPr>
              <w:t xml:space="preserve"> 179 738,8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013030" w:rsidRDefault="0091646A" w:rsidP="00990D27">
            <w:pPr>
              <w:jc w:val="right"/>
              <w:rPr>
                <w:bCs/>
                <w:sz w:val="22"/>
                <w:szCs w:val="22"/>
              </w:rPr>
            </w:pPr>
            <w:r w:rsidRPr="00013030">
              <w:rPr>
                <w:bCs/>
                <w:sz w:val="22"/>
                <w:szCs w:val="22"/>
              </w:rPr>
              <w:t xml:space="preserve"> 172 328,9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013030" w:rsidRDefault="0091646A" w:rsidP="00990D27">
            <w:pPr>
              <w:jc w:val="right"/>
              <w:rPr>
                <w:bCs/>
                <w:sz w:val="22"/>
                <w:szCs w:val="22"/>
              </w:rPr>
            </w:pPr>
            <w:r w:rsidRPr="00013030">
              <w:rPr>
                <w:bCs/>
                <w:sz w:val="22"/>
                <w:szCs w:val="22"/>
              </w:rPr>
              <w:t xml:space="preserve"> 168 050,4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30.0.00.89120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179 738,8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31.0.00.00000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31.6.00.00000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91646A" w:rsidRPr="00BC1E01" w:rsidTr="00990D27">
        <w:trPr>
          <w:cantSplit/>
          <w:trHeight w:val="20"/>
        </w:trPr>
        <w:tc>
          <w:tcPr>
            <w:tcW w:w="3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14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ind w:left="-93" w:right="-79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31.6.00.89220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46A" w:rsidRPr="00BC1E01" w:rsidRDefault="0091646A" w:rsidP="00990D27">
            <w:pPr>
              <w:ind w:left="-134" w:right="-115"/>
              <w:jc w:val="center"/>
              <w:rPr>
                <w:sz w:val="22"/>
                <w:szCs w:val="22"/>
              </w:rPr>
            </w:pPr>
            <w:r w:rsidRPr="00BC1E01">
              <w:rPr>
                <w:sz w:val="22"/>
                <w:szCs w:val="22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107 848,1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104 217,5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46A" w:rsidRPr="00BC1E01" w:rsidRDefault="0091646A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E01">
              <w:rPr>
                <w:sz w:val="22"/>
                <w:szCs w:val="22"/>
              </w:rPr>
              <w:t>107 185,2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2836C0" w:rsidRDefault="0091646A"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875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1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3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8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32"/>
  </w:num>
  <w:num w:numId="4">
    <w:abstractNumId w:val="23"/>
  </w:num>
  <w:num w:numId="5">
    <w:abstractNumId w:val="6"/>
  </w:num>
  <w:num w:numId="6">
    <w:abstractNumId w:val="18"/>
  </w:num>
  <w:num w:numId="7">
    <w:abstractNumId w:val="7"/>
  </w:num>
  <w:num w:numId="8">
    <w:abstractNumId w:val="14"/>
  </w:num>
  <w:num w:numId="9">
    <w:abstractNumId w:val="31"/>
  </w:num>
  <w:num w:numId="10">
    <w:abstractNumId w:val="25"/>
  </w:num>
  <w:num w:numId="11">
    <w:abstractNumId w:val="8"/>
  </w:num>
  <w:num w:numId="12">
    <w:abstractNumId w:val="29"/>
  </w:num>
  <w:num w:numId="13">
    <w:abstractNumId w:val="1"/>
  </w:num>
  <w:num w:numId="14">
    <w:abstractNumId w:val="27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1"/>
  </w:num>
  <w:num w:numId="20">
    <w:abstractNumId w:val="33"/>
  </w:num>
  <w:num w:numId="21">
    <w:abstractNumId w:val="15"/>
  </w:num>
  <w:num w:numId="22">
    <w:abstractNumId w:val="35"/>
  </w:num>
  <w:num w:numId="23">
    <w:abstractNumId w:val="12"/>
  </w:num>
  <w:num w:numId="24">
    <w:abstractNumId w:val="36"/>
  </w:num>
  <w:num w:numId="25">
    <w:abstractNumId w:val="30"/>
  </w:num>
  <w:num w:numId="26">
    <w:abstractNumId w:val="9"/>
  </w:num>
  <w:num w:numId="27">
    <w:abstractNumId w:val="16"/>
  </w:num>
  <w:num w:numId="28">
    <w:abstractNumId w:val="10"/>
  </w:num>
  <w:num w:numId="29">
    <w:abstractNumId w:val="22"/>
  </w:num>
  <w:num w:numId="30">
    <w:abstractNumId w:val="4"/>
  </w:num>
  <w:num w:numId="31">
    <w:abstractNumId w:val="28"/>
  </w:num>
  <w:num w:numId="32">
    <w:abstractNumId w:val="13"/>
  </w:num>
  <w:num w:numId="33">
    <w:abstractNumId w:val="26"/>
  </w:num>
  <w:num w:numId="34">
    <w:abstractNumId w:val="17"/>
  </w:num>
  <w:num w:numId="35">
    <w:abstractNumId w:val="19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46A"/>
    <w:rsid w:val="0091646A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F1B07-92B7-4775-9FD9-254887CEE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164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164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1646A"/>
  </w:style>
  <w:style w:type="paragraph" w:styleId="a6">
    <w:name w:val="header"/>
    <w:basedOn w:val="a"/>
    <w:link w:val="a7"/>
    <w:rsid w:val="009164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64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91646A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91646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9164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91646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3.0 текст закона"/>
    <w:basedOn w:val="a"/>
    <w:rsid w:val="0091646A"/>
    <w:pPr>
      <w:ind w:firstLine="709"/>
      <w:jc w:val="both"/>
    </w:pPr>
  </w:style>
  <w:style w:type="paragraph" w:styleId="ac">
    <w:name w:val="List Paragraph"/>
    <w:basedOn w:val="a"/>
    <w:uiPriority w:val="34"/>
    <w:qFormat/>
    <w:rsid w:val="0091646A"/>
    <w:pPr>
      <w:ind w:left="720"/>
      <w:contextualSpacing/>
    </w:pPr>
    <w:rPr>
      <w:sz w:val="22"/>
      <w:szCs w:val="22"/>
    </w:rPr>
  </w:style>
  <w:style w:type="table" w:styleId="ad">
    <w:name w:val="Table Grid"/>
    <w:basedOn w:val="a1"/>
    <w:rsid w:val="00916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91646A"/>
    <w:rPr>
      <w:color w:val="0000FF"/>
      <w:u w:val="single"/>
    </w:rPr>
  </w:style>
  <w:style w:type="paragraph" w:customStyle="1" w:styleId="ConsPlusNormal">
    <w:name w:val="ConsPlusNormal"/>
    <w:rsid w:val="009164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f">
    <w:name w:val="FollowedHyperlink"/>
    <w:uiPriority w:val="99"/>
    <w:unhideWhenUsed/>
    <w:rsid w:val="0091646A"/>
    <w:rPr>
      <w:color w:val="800080"/>
      <w:u w:val="single"/>
    </w:rPr>
  </w:style>
  <w:style w:type="paragraph" w:customStyle="1" w:styleId="msonormal0">
    <w:name w:val="msonormal"/>
    <w:basedOn w:val="a"/>
    <w:rsid w:val="0091646A"/>
    <w:pPr>
      <w:spacing w:before="100" w:beforeAutospacing="1" w:after="100" w:afterAutospacing="1"/>
    </w:pPr>
  </w:style>
  <w:style w:type="paragraph" w:customStyle="1" w:styleId="xl68">
    <w:name w:val="xl68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91646A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91646A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91646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91646A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91646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91646A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91646A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91646A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91646A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91646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91646A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91646A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91646A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9164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9164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9164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91646A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9164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9164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91646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91646A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91646A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91646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1646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91646A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9164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9164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9164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9164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91646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9164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9164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9164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9164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9164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9164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9164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9164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f0">
    <w:name w:val="Гипертекстовая ссылка"/>
    <w:uiPriority w:val="99"/>
    <w:rsid w:val="0091646A"/>
    <w:rPr>
      <w:color w:val="106BBE"/>
    </w:rPr>
  </w:style>
  <w:style w:type="character" w:styleId="af1">
    <w:name w:val="annotation reference"/>
    <w:rsid w:val="0091646A"/>
    <w:rPr>
      <w:sz w:val="16"/>
      <w:szCs w:val="16"/>
    </w:rPr>
  </w:style>
  <w:style w:type="paragraph" w:styleId="af2">
    <w:name w:val="annotation text"/>
    <w:basedOn w:val="a"/>
    <w:link w:val="af3"/>
    <w:rsid w:val="0091646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9164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1646A"/>
    <w:rPr>
      <w:b/>
      <w:bCs/>
    </w:rPr>
  </w:style>
  <w:style w:type="character" w:customStyle="1" w:styleId="af5">
    <w:name w:val="Тема примечания Знак"/>
    <w:basedOn w:val="af3"/>
    <w:link w:val="af4"/>
    <w:rsid w:val="009164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6456</Words>
  <Characters>36804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2023-10-06T07:40:00Z</dcterms:created>
  <dcterms:modified xsi:type="dcterms:W3CDTF">2023-10-06T07:40:00Z</dcterms:modified>
</cp:coreProperties>
</file>